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38" w:type="dxa"/>
        <w:tblInd w:w="102" w:type="dxa"/>
        <w:tblLayout w:type="fixed"/>
        <w:tblLook w:val="04A0"/>
      </w:tblPr>
      <w:tblGrid>
        <w:gridCol w:w="760"/>
        <w:gridCol w:w="6023"/>
        <w:gridCol w:w="15"/>
        <w:gridCol w:w="1276"/>
        <w:gridCol w:w="1281"/>
        <w:gridCol w:w="9"/>
        <w:gridCol w:w="1406"/>
        <w:gridCol w:w="12"/>
        <w:gridCol w:w="7"/>
        <w:gridCol w:w="834"/>
        <w:gridCol w:w="9"/>
        <w:gridCol w:w="700"/>
        <w:gridCol w:w="9"/>
        <w:gridCol w:w="25"/>
        <w:gridCol w:w="817"/>
        <w:gridCol w:w="9"/>
        <w:gridCol w:w="2274"/>
        <w:gridCol w:w="2272"/>
      </w:tblGrid>
      <w:tr w:rsidR="00717ADF" w:rsidRPr="00F5492E" w:rsidTr="00E50A7C">
        <w:trPr>
          <w:gridAfter w:val="1"/>
          <w:wAfter w:w="2272" w:type="dxa"/>
          <w:trHeight w:val="567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512373" w:rsidP="00717AD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Б</w:t>
            </w:r>
            <w:r w:rsidR="00717ADF"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Л</w:t>
            </w: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О</w:t>
            </w:r>
            <w:r w:rsidR="00717ADF"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 БВ</w:t>
            </w: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AB25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AB25B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E50A8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1E50A8" w:rsidRPr="00F5492E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E50A8" w:rsidRPr="00F5492E" w:rsidRDefault="001E50A8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AD6923" w:rsidP="00AD69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AD6923" w:rsidP="00AD69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0A8" w:rsidRPr="00F5492E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1E50A8" w:rsidRPr="00F5492E" w:rsidRDefault="001E50A8" w:rsidP="001C7F91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1E50A8" w:rsidRPr="00F5492E" w:rsidRDefault="001E50A8" w:rsidP="001C7F91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AD6923" w:rsidRPr="00F5492E" w:rsidRDefault="001E50A8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6AF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0A6AF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A6AFD" w:rsidRPr="00F5492E" w:rsidRDefault="000A6AF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A6AFD" w:rsidRPr="00F5492E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CB1CD2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0A6AF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AFD" w:rsidRPr="00F5492E" w:rsidRDefault="000A6AF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D8261C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D8261C" w:rsidRPr="00F5492E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61C" w:rsidRPr="00F5492E" w:rsidRDefault="00D8261C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  <w:r w:rsidR="00795267" w:rsidRPr="00F5492E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  <w:r w:rsidR="006B6087" w:rsidRPr="00F5492E"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653727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  <w:r w:rsidR="00717ADF" w:rsidRPr="00F5492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:rsidR="00717ADF" w:rsidRPr="00F5492E" w:rsidRDefault="00717ADF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CC58EB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:rsidR="00404F02" w:rsidRPr="00F5492E" w:rsidRDefault="00404F02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D156FF" w:rsidRPr="00F5492E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D156FF" w:rsidRPr="00F5492E" w:rsidRDefault="00D156FF" w:rsidP="00D156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D156F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314530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530" w:rsidRPr="00F5492E" w:rsidRDefault="00314530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Классика 2 Айвори,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 17105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530" w:rsidRPr="00F5492E" w:rsidRDefault="00314530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530" w:rsidRPr="00F5492E" w:rsidRDefault="00314530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стной отделкой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65372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C8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ADF" w:rsidRPr="00F5492E" w:rsidRDefault="00717A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B7F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B7F" w:rsidRPr="00B32865" w:rsidRDefault="00B32865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B32865" w:rsidRDefault="003A2B7F" w:rsidP="00097C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3A2B7F" w:rsidRPr="00B32865" w:rsidRDefault="003A2B7F" w:rsidP="00097C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B7F" w:rsidRPr="00F5492E" w:rsidRDefault="003A2B7F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B7F" w:rsidRPr="00F5492E" w:rsidRDefault="003A2B7F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Электрический карниз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 w:rsidR="00CC58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5372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стенная, стекло прозрачное, Fortuna; Стакан настенный, стекло прозрачное, Fortuna; Дозатор настенный, стекло пр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зрачное, Fortuna; Кольцо, Fortuna; Крючок двойной, Fortuna;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5E0EBD" w:rsidRPr="00F5492E" w:rsidRDefault="005E0EB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4E387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вина керамическая 528х380х196) и столешницей (столешн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ца – искусственный мрамор)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4E387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 light vintage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F006D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20308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 Imperiale 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5E0EBD" w:rsidRPr="00F5492E" w:rsidRDefault="005E0EB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E0EBD" w:rsidRPr="00F5492E" w:rsidRDefault="005E0EB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E0EBD" w:rsidRPr="00F5492E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CC58EB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5E0EBD" w:rsidRPr="00F5492E" w:rsidRDefault="005E0EBD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EB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EBD" w:rsidRPr="00F5492E" w:rsidRDefault="005E0EB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35BEA" w:rsidRPr="00F5492E" w:rsidRDefault="00735BEA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084" w:rsidRPr="00F5492E" w:rsidRDefault="00735BEA" w:rsidP="007E10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7E1084" w:rsidRPr="007E108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10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084" w:rsidRPr="007E1084" w:rsidRDefault="007E1084" w:rsidP="001835C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1084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108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10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10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084" w:rsidRPr="007E1084" w:rsidRDefault="007E1084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084" w:rsidRPr="007E1084" w:rsidRDefault="007E1084" w:rsidP="001835C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D1D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35BEA" w:rsidRPr="00F5492E" w:rsidRDefault="00735BEA" w:rsidP="00842B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735BEA" w:rsidRPr="00F5492E" w:rsidRDefault="00735BEA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735BEA" w:rsidRPr="00F5492E" w:rsidRDefault="00735BEA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CC58EB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C349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Глори 2 Тон 10 темный орех, размеры (Ш х Г х В)  500 х 450 х 920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Честер Люкс, 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тикул: 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река 005Л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:rsidR="0086759D" w:rsidRPr="00F5492E" w:rsidRDefault="00735BEA" w:rsidP="001C7F91">
            <w:pPr>
              <w:rPr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0,2кВт  (подсветка)</w:t>
            </w:r>
            <w:r w:rsidRPr="00F5492E">
              <w:rPr>
                <w:sz w:val="22"/>
                <w:szCs w:val="22"/>
              </w:rPr>
              <w:t xml:space="preserve">            </w:t>
            </w:r>
          </w:p>
          <w:p w:rsidR="00735BEA" w:rsidRPr="00F5492E" w:rsidRDefault="00735BEA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  </w:t>
            </w:r>
          </w:p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35BEA" w:rsidRPr="00F5492E" w:rsidRDefault="00735BEA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9F2E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5BE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письменный, 1210х610х810, цвет-орех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5BEA" w:rsidRPr="00F5492E" w:rsidRDefault="00735BEA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ХФ-В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встраиваемый под столешницу</w:t>
            </w:r>
            <w:r w:rsidR="009C11C5" w:rsidRPr="00F5492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9C11C5" w:rsidRPr="00F5492E" w:rsidRDefault="009C11C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– 127 л.</w:t>
            </w:r>
          </w:p>
          <w:p w:rsidR="0086759D" w:rsidRPr="00F5492E" w:rsidRDefault="0086759D" w:rsidP="00867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560х547х819мм</w:t>
            </w:r>
          </w:p>
          <w:p w:rsidR="0086759D" w:rsidRPr="00F5492E" w:rsidRDefault="009C11C5" w:rsidP="009C11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0,2кВт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LXB2AF82S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Electrolux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867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32865" w:rsidRPr="00B32865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3005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VIP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4D5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86759D" w:rsidRPr="00F5492E" w:rsidRDefault="0086759D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86759D" w:rsidRPr="00F5492E" w:rsidRDefault="0086759D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86759D" w:rsidRPr="00F5492E" w:rsidRDefault="0086759D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151-1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Журнальный столик, цвет Blanco roto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Disemobel Classic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156-1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Кресло, обивка - Ткань F17, подушка F11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CC58E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Кровать, 2110х1500 с основанием в комплекте с матрасем</w:t>
            </w:r>
          </w:p>
          <w:p w:rsidR="0086759D" w:rsidRPr="00F5492E" w:rsidRDefault="0086759D" w:rsidP="00404F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1500х2110х1350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D25146, BIANCO anticatura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Банкетка, 1004х450х490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Классика 2 Айвори, арт. 17105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 с контр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стной отделкой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Довиль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Комод трехдверный с ящиками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 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Скамья, 1200х460х500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обеденный круглый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прикроватная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D22001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Casa Nobile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трехдверный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SIENADAY AVORIO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CAMELGROUP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286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F5492E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F5492E" w:rsidRDefault="00B3286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Электрический карниз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вид.изготов.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ВИП-санузла: Стойка для WC 2-х функциональная, H74 cm, металл, Fortuna; Мыльница 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стенная, стекло прозрачное, Fortuna; Стакан настенный, стекло прозрачное, Fortuna; Дозатор настенный, стекло пр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зрачное, Fortuna; Кольцо, Fortuna; Крючок двойной, Fortuna;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86759D" w:rsidRPr="00F5492E" w:rsidRDefault="0086759D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Тумба. Габаритные размеры изделия, ш/г/в, в см: 153,6/ 56,6/ 81,5, в комплекте с раковиной (Caprigo  модель рак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вина керамическая 528х380х196) и столешницей (столешн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ца – искусственный мрамор)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Caprigo модель LUSSO 160 тумба отделка B043 ANT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 light vintage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 Imperiale 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Boheme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B32865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B32865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sz w:val="22"/>
                <w:szCs w:val="22"/>
              </w:rPr>
              <w:t>Настенный светильник</w:t>
            </w:r>
          </w:p>
          <w:p w:rsidR="0086759D" w:rsidRPr="00B32865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гарнитур для прихожей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CC58E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759D" w:rsidRPr="00F5492E" w:rsidRDefault="0086759D" w:rsidP="001835C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37741" w:rsidRPr="007E108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10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41" w:rsidRPr="007E1084" w:rsidRDefault="00137741" w:rsidP="001835CF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1084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E108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10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E10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41" w:rsidRPr="007E1084" w:rsidRDefault="00137741" w:rsidP="001835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41" w:rsidRPr="007E1084" w:rsidRDefault="00137741" w:rsidP="001835C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86759D" w:rsidRPr="00F5492E" w:rsidRDefault="0086759D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приема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759D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6759D" w:rsidRPr="00F5492E" w:rsidRDefault="0086759D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59D" w:rsidRPr="00F5492E" w:rsidRDefault="0086759D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0F27B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0F27BB" w:rsidRDefault="000F27BB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0F27BB" w:rsidRPr="000F27BB" w:rsidRDefault="000F27BB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0,25 кВт</w:t>
            </w:r>
            <w:r w:rsidRPr="000F27B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0F27BB" w:rsidRDefault="000F27BB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0F27BB" w:rsidRDefault="000F27BB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27B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EC2C61" w:rsidRPr="00EC2C61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C61" w:rsidRPr="00EC2C61" w:rsidRDefault="00EC2C61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Глори 2 Тон 10 темный орех, размеры (Ш х Г х В)  500 х 450 х 920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2C6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C61" w:rsidRPr="00EC2C61" w:rsidRDefault="00EC2C61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C61" w:rsidRPr="00EC2C61" w:rsidRDefault="00EC2C61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ткань высшей категории. 2180ш1025г760в440с (спальное место: 1575х1830)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Честер Люкс, 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тикул: 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река 005Л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Кухня индивидульный заказ (см. дизайн проект), 2400х600хh2480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0,2кВт  (подсветка)</w:t>
            </w:r>
            <w:r w:rsidRPr="00F5492E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  </w:t>
            </w:r>
          </w:p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журнальный со стеклом Panamar, шпон ореха,  43*60*112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2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ХФ-В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встраиваемый под столешницу.</w:t>
            </w:r>
          </w:p>
          <w:p w:rsidR="000F27BB" w:rsidRPr="00F5492E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– 127 л.</w:t>
            </w:r>
          </w:p>
          <w:p w:rsidR="000F27BB" w:rsidRPr="00F5492E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560х547х819мм</w:t>
            </w:r>
          </w:p>
          <w:p w:rsidR="000F27BB" w:rsidRPr="00F5492E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0,2кВт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LXB2AF82S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Electrolux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835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32865" w:rsidRPr="00B32865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0F27BB" w:rsidRPr="00F5492E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2E661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286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F5492E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F27BB" w:rsidRPr="00F5492E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3014б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переносной аппаратуры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4150х750х3000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EB4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286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F5492E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F27BB" w:rsidRPr="00F5492E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3016б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B769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286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F5492E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F27BB" w:rsidRPr="00F5492E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3017б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0F27BB" w:rsidRPr="00F5492E" w:rsidRDefault="000F27BB" w:rsidP="003E1C98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0F27BB" w:rsidRPr="00F5492E" w:rsidRDefault="000F27BB" w:rsidP="003E1C98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0F27BB" w:rsidRPr="00F5492E" w:rsidRDefault="000F27BB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560F0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0F27BB" w:rsidRPr="00F5492E" w:rsidRDefault="000F27BB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286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32865" w:rsidRPr="00B32865" w:rsidRDefault="00B3286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B32865" w:rsidRDefault="00B3286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865" w:rsidRPr="00F5492E" w:rsidRDefault="00B3286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2865" w:rsidRPr="00F5492E" w:rsidRDefault="00B32865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3018а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F27BB" w:rsidRPr="00F5492E" w:rsidRDefault="000F27BB" w:rsidP="00097C4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3018б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3019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Санитарная комната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Машина дезинфекционно-моечная</w:t>
            </w:r>
          </w:p>
          <w:p w:rsidR="000F27BB" w:rsidRPr="00F5492E" w:rsidRDefault="000F27BB" w:rsidP="00E35D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600х450х1550мм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Cs/>
                <w:sz w:val="22"/>
                <w:szCs w:val="22"/>
              </w:rPr>
              <w:t>AF2-60PEG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Melius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0F27BB" w:rsidRPr="00F5492E" w:rsidRDefault="000F27BB" w:rsidP="001A65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одвод холодной воды D=3/4", отвод в канализацию D=50 мм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F5492E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224A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24A" w:rsidRPr="00F5492E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24A" w:rsidRPr="00F5492E" w:rsidRDefault="00BD224A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24A" w:rsidRPr="007C7984" w:rsidRDefault="00BD224A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Волео</w:t>
            </w:r>
          </w:p>
          <w:p w:rsidR="00BD224A" w:rsidRPr="007C7984" w:rsidRDefault="00BD224A" w:rsidP="00C4106A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 Swep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24A" w:rsidRPr="005212A9" w:rsidRDefault="00BD224A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212A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24A" w:rsidRPr="007C7984" w:rsidRDefault="00BD224A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79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Vileda Professional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224A" w:rsidRPr="00F5492E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24A" w:rsidRPr="00F5492E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24A" w:rsidRPr="00F5492E" w:rsidRDefault="00BD224A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224A" w:rsidRPr="00F5492E" w:rsidRDefault="00BD224A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Стир2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Стиральная машина с сушкой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598х590х848 мм</w:t>
            </w:r>
          </w:p>
          <w:p w:rsidR="000F27BB" w:rsidRPr="00F5492E" w:rsidRDefault="000F27BB" w:rsidP="00097C43">
            <w:pPr>
              <w:rPr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2,3кВт</w:t>
            </w:r>
            <w:r w:rsidRPr="00F5492E">
              <w:rPr>
                <w:sz w:val="22"/>
                <w:szCs w:val="22"/>
              </w:rPr>
              <w:t xml:space="preserve">   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sz w:val="22"/>
                <w:szCs w:val="22"/>
              </w:rPr>
              <w:lastRenderedPageBreak/>
              <w:t xml:space="preserve">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Serie  8 WAV28IH10E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Bosch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контактом 220 В. </w:t>
            </w:r>
            <w:r w:rsidRPr="00F5492E">
              <w:rPr>
                <w:rFonts w:ascii="Calibri" w:hAnsi="Calibri" w:cs="Calibri"/>
                <w:iCs/>
              </w:rPr>
              <w:t xml:space="preserve">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одвод холодной воды D=1/2", подвод горячей воды D=1/2", отвод в канализацию D=50 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Суш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</w:rPr>
              <w:t>Артикул</w:t>
            </w:r>
          </w:p>
          <w:p w:rsidR="000F27BB" w:rsidRPr="00F5492E" w:rsidRDefault="000F27BB" w:rsidP="00097C43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</w:rPr>
              <w:t>15428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ООО</w:t>
            </w:r>
          </w:p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 "ПРИОР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ТЕТ СНА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ЖЕНИЯ"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бель,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0F27BB" w:rsidRPr="00F5492E" w:rsidRDefault="000F27BB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 700х665х2100 мм</w:t>
            </w:r>
          </w:p>
          <w:p w:rsidR="000F27BB" w:rsidRPr="00F5492E" w:rsidRDefault="000F27BB" w:rsidP="00FA7C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4A2C4F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68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Индивид. изготов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0F27BB" w:rsidRPr="00F5492E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0F27BB" w:rsidRPr="00F5492E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4A2C4F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A2C4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73563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4A2C4F" w:rsidRDefault="000F27BB" w:rsidP="0073563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Буфетная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F27BB" w:rsidRPr="00F5492E" w:rsidRDefault="000F27BB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44-1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сервировочная. Структура с покрытием из мелам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новой смолы. Березовые полки из березового дерева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крытием из меламиновой смолы -. Декоративная рама и ручка из конструкции из массива дерева. Березовая фанера  цвета венге. Колеса ø 100 мм.Габариты: 810х550х820мм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LP 850W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Forcar 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1B14A7" w:rsidRDefault="000F27BB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14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1B14A7" w:rsidRDefault="000F27BB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14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1B14A7" w:rsidRDefault="000F27BB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14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Холодильная камера с дверным блоком, </w:t>
            </w:r>
          </w:p>
          <w:p w:rsidR="000F27BB" w:rsidRPr="00F5492E" w:rsidRDefault="000F27BB" w:rsidP="000D6D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1360х1960х2200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ООО «То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говый Дом ПОЛАИР», Москва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D6D1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С1-М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потолочный среднетемпературный. Температр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ный режим -5+10С. 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1003х603х545 мм.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РУ- 0,75кВт. 1ф;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EF1423">
            <w:pPr>
              <w:pStyle w:val="1"/>
              <w:shd w:val="clear" w:color="auto" w:fill="FFFFFF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MM111T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ООО «То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говый Дом ПОЛАИР»,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Москва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1958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электроввод.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с полкой, нерж. сталь 700х700х850мм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навесной закрытый -двери распашные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700х400х600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ШН0704Р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Весы электронные, диагностика неисправностей,платф.из нерж.стали, питание от сети, 5 знаков индикаторов,до 2,5кг,поверка 0,5</w:t>
            </w:r>
          </w:p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AD-2,5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CAS(Корея)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тепловая, Передвижной, эл.-механическое упра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ление, 2 камеры. Вместимость - 2х8GN1/1. Расстояние по вертикали между направляющими - 70мм. Рабочая темпер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тура: режим хранения +30/+90С, режим регенерации +30/+160С</w:t>
            </w:r>
          </w:p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890х815х1820 мм</w:t>
            </w:r>
          </w:p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РУ- 6,5 кВт; 3ф; 380В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KRC161M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LAINOX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В.</w:t>
            </w:r>
          </w:p>
          <w:p w:rsidR="000F27BB" w:rsidRPr="00F5492E" w:rsidRDefault="000F27BB" w:rsidP="00E33E5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D=3/4”, отвод в канализацию D=50 мм.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Зонт вытяжной, 900х900х350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ЗВП0909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Вытяжка - 500 м3/час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Нейтральный элемент с инвентарным ящиком, Корпус нерж. сталь. Закрытый стенд. Две двери.С инвентарным ящ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ком.800х730х870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PK 70/80 PLC-P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Плита электрическая стеклокерамика, Две зоны нагрева. Мощность 2х2,5 кВт, закрытый шкаф, нерж. сталь, 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400х730х870мм</w:t>
            </w:r>
          </w:p>
          <w:p w:rsidR="000F27BB" w:rsidRPr="00F5492E" w:rsidRDefault="000F27BB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РУ- 5,0 кВт; 3ф; 380В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EM 70/40 PVE-P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EB4E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Зонт приточно-вытяжной, Нерж. сталь AISI 304  Конструкти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ные элементы зонта имеют толщину от 1,00 мм до 2,00 мм. . Жиро улавливающие фильтры лабиринтного типа 400х500 мм, с сопротивлением 55 Па. Жиросборник. Без отверстий под воздуховоды.500х800х350мм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ЗПВП0508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подаваемого воздуха - 450 м3/час;</w:t>
            </w:r>
          </w:p>
          <w:p w:rsidR="000F27BB" w:rsidRPr="00F5492E" w:rsidRDefault="000F27BB" w:rsidP="00C74A2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Объем удаляемого воздуха – 800 м3/ч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404F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Нейтральный элемент.</w:t>
            </w:r>
          </w:p>
          <w:p w:rsidR="000F27BB" w:rsidRPr="00F5492E" w:rsidRDefault="000F27BB" w:rsidP="00404F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400х730х870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57DA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PK 70/40 PLC-P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слева) нижнее основание. Моечное отверстие сферическое D= 340 h=130.  Педальный механизм.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С19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одинарная. Серия "Универсал".Сварная ко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струкция.  Н/Сталь,.С бортом. Ванна  цельнотянутая - 500х500х300 (AISI 304),. Каркас труба 40х40 (AISI 304 - 1 мм). Фартук спереди h=300. Отверстие под смеситель Смесителем не комплектуется.800х700х850мм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ВМ1U0807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Надстройка одноярусная нейтральная, 800х300х400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НЕ10803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закрытый "купе" с тремя выдвижными ящиками, с бо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том, Сталь AISI 304. Объемный борт,сварная констру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ция,закрыт с 3-х сторон,труба 40х40мм,наполнение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СЗL2007БКЯ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Соковыжималка  универсальная, Две скорости. Нержаве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ю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щая сталь. 2 скорости,  6500-13000 об/мин.</w:t>
            </w:r>
          </w:p>
          <w:p w:rsidR="000F27BB" w:rsidRPr="00F5492E" w:rsidRDefault="000F27BB" w:rsidP="00C74A2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BORK (Ге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Кофемашина, Капсульного типа. Корпус пластик. Резервуар для воды 0,6 литра.</w:t>
            </w:r>
          </w:p>
          <w:p w:rsidR="000F27BB" w:rsidRPr="00F5492E" w:rsidRDefault="000F27BB" w:rsidP="00467F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1,31кВт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Essenza Mini Piano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Black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D915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для перевозки термобоксов. Изготовлен из пол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этилена высокой плотности. 4 колеса, 2 с тормозом.</w:t>
            </w:r>
          </w:p>
          <w:p w:rsidR="000F27BB" w:rsidRPr="00F5492E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680х540х160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TCB-600C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:rsidR="000F27BB" w:rsidRPr="00F5492E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Термобокс. Изготовлен из полиэтилена высокой плотности, 12 уровней под GN 1/1-20. Фронтальная загрузка. </w:t>
            </w:r>
          </w:p>
          <w:p w:rsidR="000F27BB" w:rsidRPr="00F5492E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465х610х630мм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TCB-600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Tribeca,</w:t>
            </w:r>
          </w:p>
          <w:p w:rsidR="000F27BB" w:rsidRPr="00F5492E" w:rsidRDefault="000F27BB" w:rsidP="00644C4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Турция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Моечная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настенная сплошная. Усиленная. Н/Сталь AISI 304 - 1 мм. Сплошной лист. Два кронштейна крепления. Кронште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 вверх.    В полке отверстие D=40 мм в дальнем правом углу. Габариты: 580х500х300мм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ПН0605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бактерицидный. две лампы philips-30w произв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дительность(99% обеззараживания) 140-200м3/час .</w:t>
            </w:r>
          </w:p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1ф; 220В; 0,06кВт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ОБН-150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товым табло.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С17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Рукомойник. Н/Сталь AISI 304. Сварная конструкция, борт h-30мм, закрыт с 2-х сторон, одна распашная дверь (петли слева) нижнее основание. Моечное отверстие сферическое D= 340 h=130.  Педальный механизм.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С27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- двери распашные, Сталь AISI 304 - 1 мм. Двери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пашные. Три полки - н/сталь.900х600х1800мм.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Ш0906Р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142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Ванна моечная одинарная со столом, правая.Серия "Униве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сал". С бортом. Ванна  цельнотянутая - 400х500х300 (AISI 304). Сливное отверстие 90 мм. Столешница  (AISI 304) ус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лена ламинированной ДСП плитой. Каркас труба 40х40 (AISI 304 - 1 мм). Фартук h=300. Отверстие под смеситель. Смес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телем не комплектуется</w:t>
            </w:r>
          </w:p>
          <w:p w:rsidR="000F27BB" w:rsidRPr="00F5492E" w:rsidRDefault="000F27BB" w:rsidP="0061425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1000х750х850мм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ВМ1UП11075_400х500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входной для сбора грязной посуды с мойкой. Левый. 600х750х870мм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СВ06075ВХЛ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Душирующее устройство, Смеситель, "елочка", с керамич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скими кран-буксами, душем, поворотным гусаком длиной 250 мм. Крепление к столу.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Mixer tap L+shower 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BISARO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Машина посудомоечная, Корпус нерж. сталь.  6 программ. Производительность до 450 тарелок в час.  Фронтальная загрузка. Размер корзины 500х500. Встроенные дозаторы моющего и ополаскивающего средств, водоцмягчитель. Лампа для стерилизации приборов.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600х620х850 мм</w:t>
            </w:r>
          </w:p>
          <w:p w:rsidR="000F27BB" w:rsidRPr="00F5492E" w:rsidRDefault="000F27BB" w:rsidP="006E27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3ф; 380В; 6,7кВт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OPTIMA 500 DA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Dihr </w:t>
            </w:r>
          </w:p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63D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3-х полюсную розетку с заземл. контактом 380 В. </w:t>
            </w:r>
            <w:r w:rsidRPr="00F5492E">
              <w:rPr>
                <w:rFonts w:ascii="Calibri" w:hAnsi="Calibri" w:cs="Calibri"/>
                <w:iCs/>
              </w:rPr>
              <w:t>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одвод холодной воды D=1/2", отвод в канализацию D=50мм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для чистой посуды, 600х750х870, Н/Сталь AISI 304, 5 уровней направляющих под кассеты 500х500х100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СВ06075ВЫХП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Измельчитель отходов. Монтаж на сливное отверстие в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ечной ванне диаметром D=90 мм, Скорость вращения диска: 1425 об/мин. объем перемалывающей камеры 1005мл,авто-реверс. d=205,h=312мм. </w:t>
            </w:r>
          </w:p>
          <w:p w:rsidR="000F27BB" w:rsidRPr="00F5492E" w:rsidRDefault="000F27BB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Evolution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In Sink Erator(США)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Рейлинг инвентарный. Габариты: 600х70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РИ0607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Структура под установку гастроемкостей. Габариты: 150х600х320мм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PK RG 2/1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MODULAR 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1/2 термоподноса. Для кассет 500х500. </w:t>
            </w:r>
          </w:p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500х500х200мм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SIMECO (Россия)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Кассета для тарелок. Полипропилен. Вместимость: 16 тар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лок диаметром 24 см</w:t>
            </w:r>
          </w:p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500х500х150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780131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Кассета для стаканов. Полипропилен. </w:t>
            </w:r>
          </w:p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500х500х150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780132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Кассета для мытья приборов. Перфорированная. 8 отсеков. Габариты: 490х180х140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 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DIHR</w:t>
            </w:r>
          </w:p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(Италия)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7BB" w:rsidRPr="00F5492E" w:rsidRDefault="000F27BB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27BB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Процедурная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F27BB" w:rsidRPr="00F5492E" w:rsidRDefault="000F27BB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D0A24" w:rsidRPr="00136BCF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096А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136BCF" w:rsidRDefault="003D0A24" w:rsidP="000863E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Индивид.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изготов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36B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136BCF" w:rsidRDefault="003D0A24" w:rsidP="000863ED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916E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916E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916E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916E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916E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916E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916E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D0A24" w:rsidRPr="00F5492E" w:rsidRDefault="003D0A24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3D0A24" w:rsidRPr="00F5492E" w:rsidRDefault="003D0A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3D0A24" w:rsidRPr="00F5492E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D0A24" w:rsidRPr="00F5492E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3D0A24" w:rsidRPr="00F5492E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DD0CFC" w:rsidRDefault="003D0A24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0CF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DD0CFC" w:rsidRDefault="003D0A24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0CF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DD0CFC" w:rsidRDefault="003D0A24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0CF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F5492E" w:rsidRDefault="003D0A24" w:rsidP="00372DD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ческой регулировкой высоты сиденья (регулировка рукояткой под сиденьем). Габариты спинки 375*210*50 мм, размер с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денья 375*60 мм.  Колеса пластиковые, ø 50 мм. Вес 7,0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5492E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5492E">
              <w:rPr>
                <w:rFonts w:ascii="Calibri" w:hAnsi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/>
                <w:sz w:val="22"/>
                <w:szCs w:val="22"/>
              </w:rPr>
              <w:t>е</w:t>
            </w:r>
            <w:r w:rsidRPr="00F5492E">
              <w:rPr>
                <w:rFonts w:ascii="Calibri" w:hAnsi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3D0A24" w:rsidRPr="00F5492E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F5492E" w:rsidRDefault="003D0A24" w:rsidP="00BA57EE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3D0A24" w:rsidRPr="00F5492E" w:rsidRDefault="003D0A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:rsidR="003D0A24" w:rsidRPr="00F5492E" w:rsidRDefault="003D0A24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:rsidR="003D0A24" w:rsidRPr="00F5492E" w:rsidRDefault="003D0A24" w:rsidP="00E75F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F5492E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F5492E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F5492E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F5492E" w:rsidRDefault="003D0A24" w:rsidP="00644C40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F5492E" w:rsidRDefault="003D0A24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A24" w:rsidRPr="00270356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A24" w:rsidRPr="00270356" w:rsidRDefault="003D0A24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3D0A24" w:rsidRPr="00270356" w:rsidRDefault="003D0A24" w:rsidP="0082331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70356">
              <w:rPr>
                <w:rFonts w:ascii="Calibri" w:hAnsi="Calibri" w:cs="Calibri"/>
                <w:color w:val="FF0000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703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70356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A24" w:rsidRPr="00270356" w:rsidRDefault="003D0A24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047F6" w:rsidRPr="00A047F6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A047F6" w:rsidRDefault="00A047F6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47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A047F6" w:rsidRDefault="00A047F6" w:rsidP="00823311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047F6">
              <w:rPr>
                <w:rFonts w:ascii="Calibri" w:hAnsi="Calibri" w:cs="Calibri"/>
                <w:color w:val="FF0000"/>
                <w:sz w:val="22"/>
                <w:szCs w:val="22"/>
              </w:rPr>
              <w:t>Встроенный шкаф. Габариты: 700х500х2000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823311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47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Индивид. 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47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47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A047F6" w:rsidRDefault="00A047F6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AIR4, VAC) и блоком из 4-х электророзеток, розетками уравнивания потециалов (2)</w:t>
            </w:r>
          </w:p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РУ-2,0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A047F6" w:rsidRPr="00F5492E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A047F6" w:rsidRPr="00F5492E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кислорода,</w:t>
            </w:r>
          </w:p>
          <w:p w:rsidR="00A047F6" w:rsidRPr="00F5492E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A047F6" w:rsidRPr="00F5492E" w:rsidRDefault="00A047F6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сжатого воздуха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B72A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B72A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B72A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B72A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B72A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B72A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B72A1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ХЛ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DEB" w:rsidRDefault="00A047F6" w:rsidP="008900D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Малогабаритный холодильник</w:t>
            </w:r>
          </w:p>
          <w:p w:rsidR="00A047F6" w:rsidRPr="00387DEB" w:rsidRDefault="00A047F6" w:rsidP="008900D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Габариты:630х554х624</w:t>
            </w:r>
          </w:p>
          <w:p w:rsidR="00A047F6" w:rsidRPr="00387DEB" w:rsidRDefault="00A047F6" w:rsidP="008900D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0.2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87DEB" w:rsidRDefault="00A047F6" w:rsidP="008900D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87DEB" w:rsidRDefault="00A047F6" w:rsidP="008900D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DEB">
              <w:rPr>
                <w:rFonts w:asciiTheme="minorHAnsi" w:hAnsi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/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F6" w:rsidRPr="00F5492E" w:rsidRDefault="00A047F6" w:rsidP="00823311">
            <w:pPr>
              <w:jc w:val="center"/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Глюкометр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82331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F6" w:rsidRPr="00F5492E" w:rsidRDefault="00A047F6" w:rsidP="00823311">
            <w:pPr>
              <w:jc w:val="center"/>
              <w:rPr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331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 с помещением хранения расхо</w:t>
            </w: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ных материалов и лекарственных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120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A047F6" w:rsidRPr="00F5492E" w:rsidRDefault="00A047F6" w:rsidP="00C5065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9A7860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9A7860" w:rsidRDefault="00A047F6" w:rsidP="00C410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9A7860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634647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634647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A047F6" w:rsidRPr="00F5492E" w:rsidRDefault="00A047F6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A047F6" w:rsidRPr="00F5492E" w:rsidRDefault="00A047F6" w:rsidP="00C506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вой дисплей с отражением температуры, аварийная сигн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A047F6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C3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A047F6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C3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0C31CF" w:rsidRDefault="00A047F6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C3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199Х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L=1000мм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447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3800х600х3000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0C31CF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0C31CF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Ю-125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A047F6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Сейф 3 класса взломостойкости</w:t>
            </w:r>
          </w:p>
          <w:p w:rsidR="00A047F6" w:rsidRPr="000C31CF" w:rsidRDefault="00A047F6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Габариты: 680х510х1320 мм</w:t>
            </w:r>
          </w:p>
          <w:p w:rsidR="00A047F6" w:rsidRPr="000C31CF" w:rsidRDefault="00A047F6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Вес - 502кг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7405A2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hyperlink r:id="rId8" w:history="1">
              <w:r w:rsidR="00A047F6" w:rsidRPr="000C31CF">
                <w:rPr>
                  <w:rFonts w:ascii="Calibri" w:hAnsi="Calibri" w:cs="Calibri"/>
                  <w:color w:val="FF0000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0C31CF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0C31CF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0C31CF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0C31CF" w:rsidRDefault="00A047F6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Сейф массой менее 1000 кг. следует пр</w:t>
            </w: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>и</w:t>
            </w: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креплять к полу или </w:t>
            </w:r>
            <w:r w:rsidRPr="000C31CF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стене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F6" w:rsidRPr="00F5492E" w:rsidRDefault="00A047F6" w:rsidP="00004312">
            <w:pPr>
              <w:jc w:val="center"/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Пост дежурной медсестры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4845A3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Пост медсестры угловой радиусный (радиусное закругление-серое), со стеллажом,со съемными полками, корпус - ЛДСП - серое, столешница и фасады - ДСП с пластиковым покрыт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D46D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B491C" w:rsidRDefault="00A047F6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A047F6" w:rsidRPr="00E36782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E36782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E36782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A047F6" w:rsidRPr="00E36782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A047F6" w:rsidRPr="00F5492E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A047F6" w:rsidRPr="00F5492E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A047F6" w:rsidRPr="00F5492E" w:rsidRDefault="00A047F6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A047F6" w:rsidRPr="00F5492E" w:rsidRDefault="00A047F6" w:rsidP="00644C4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A047F6" w:rsidRPr="00F5492E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</w:p>
          <w:p w:rsidR="00A047F6" w:rsidRPr="00F5492E" w:rsidRDefault="00A047F6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ХФ-4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Фарм холодильник (размещение под постом м/с)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Дизайн-проект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Глюкометр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F6" w:rsidRPr="00F5492E" w:rsidRDefault="00A047F6" w:rsidP="00004312">
            <w:pPr>
              <w:jc w:val="center"/>
              <w:rPr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291297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3028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Перевязочная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няемой высотой</w:t>
            </w:r>
          </w:p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B491C" w:rsidRDefault="00A047F6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A047F6" w:rsidRPr="00E36782" w:rsidRDefault="00A047F6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E36782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E36782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A047F6" w:rsidRPr="00E36782" w:rsidRDefault="00A047F6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26260" w:rsidRDefault="00A047F6" w:rsidP="00FD4E9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626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26260" w:rsidRDefault="00A047F6" w:rsidP="00FD4E9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D667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Каталка медицинская рентгенопрозрачная Регулировка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соты ложа с помощью гидравлического привода. Плавная регулировка спинной и ножной секции по углу наклона с помощью пневмопружины. Приведение ложа в положение тренделенбург с помощью пневматической пружины. Управление регулировками с обеих сторон каталки.  Секции ложа из листового металла. Полимерное покрытие. Бамперы по углам кровати. Колёса 150мм серии PJP. Центральный тормоз. Функция прямолинейного движения. Без спинок и рукояток перемещения Наибольшие размеры тележки по бамперам панели (ДхШ) 2145*785 мм  Масса (без комплекта съемных приспособлений), не более 125 кг  Безопасная 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бочая нагрузка  160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 320750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товым табло.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(стол)  двухстворчатая с 2 мойками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ный, объем 250 л, 5 съемных полок, 2 выдвижных ящика, габаритные размеры 1300х607х600 мм. Металлическая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дверь с изоляцией с замком, внутренняя камера из пластика, хладагент R600a; ручная разморозка, принудительная ци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куляция воздуха, микропроцессорный контроль температ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ры, 1 компрессор; освещение лампой накаливания, цифр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вой дисплей с отражением температуры, аварийная сигн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FD4E9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1835CF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1835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КРОНТ" для дизенфекции и стер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Арисмед,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5E6F18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6F18">
              <w:rPr>
                <w:rFonts w:ascii="Calibri" w:hAnsi="Calibri" w:cs="Calibr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5E6F18" w:rsidRDefault="00A047F6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6F18">
              <w:rPr>
                <w:rFonts w:ascii="Calibri" w:hAnsi="Calibri" w:cs="Calibr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6F18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6F18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6F18">
              <w:rPr>
                <w:rFonts w:ascii="Calibri" w:hAnsi="Calibri" w:cs="Calibr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6F1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5E6F18" w:rsidRDefault="00A047F6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PУ-2,0 кВт; 220В; 1Ф+N+PE (максимальная установленная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Подвод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кислорода,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закиси азота,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вакуума,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сжатого воздуха (5 бар);</w:t>
            </w:r>
          </w:p>
          <w:p w:rsidR="00A047F6" w:rsidRPr="00F5492E" w:rsidRDefault="00A047F6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отвод наркотических газов.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Размер купола: 640х460 мм    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marLED X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F6" w:rsidRPr="00F5492E" w:rsidRDefault="00A047F6" w:rsidP="00004312">
            <w:pPr>
              <w:jc w:val="center"/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укладка анаф. шок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47F6" w:rsidRPr="00F5492E" w:rsidRDefault="00A047F6" w:rsidP="00004312">
            <w:pPr>
              <w:jc w:val="center"/>
              <w:rPr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F5492E" w:rsidRDefault="00A047F6" w:rsidP="008028D9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7F6" w:rsidRPr="007D706C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F6" w:rsidRPr="007D706C" w:rsidRDefault="00A047F6" w:rsidP="0000431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D706C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047F6" w:rsidRPr="007D706C" w:rsidRDefault="00A047F6" w:rsidP="008028D9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D706C">
              <w:rPr>
                <w:rFonts w:ascii="Calibri" w:hAnsi="Calibri" w:cs="Calibri"/>
                <w:color w:val="FF0000"/>
                <w:sz w:val="22"/>
                <w:szCs w:val="22"/>
              </w:rPr>
              <w:t>Ступеньки для пациента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00431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00431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D706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D706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D706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004312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7D706C" w:rsidRDefault="00A047F6" w:rsidP="0000431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Расходные материалы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Габариты:2300х600х3000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96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Габариты:2350х550х3000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A047F6" w:rsidRPr="00F5492E" w:rsidRDefault="00A047F6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047F6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872FD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2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2FD" w:rsidRDefault="00A047F6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2FD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2FD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2FD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2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7F6" w:rsidRPr="003872FD" w:rsidRDefault="00A047F6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2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3872FD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47F6" w:rsidRPr="00F5492E" w:rsidRDefault="00A047F6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3872FD" w:rsidRDefault="00F902B5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2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872FD" w:rsidRDefault="00F902B5" w:rsidP="000863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Гигрометр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872FD" w:rsidRDefault="00F902B5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872FD" w:rsidRDefault="00F902B5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872FD" w:rsidRDefault="00F902B5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2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872FD" w:rsidRDefault="00F902B5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72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3872FD" w:rsidRDefault="00F902B5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POLO BEIGE+LATTE LINE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3032б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07A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DD6418" w:rsidRDefault="00F902B5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4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DD6418" w:rsidRDefault="00F902B5" w:rsidP="00644C4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641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3033б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004312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004312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3034б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0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3037а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3037б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67F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Сигнал от кнопки вызова вывести на 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3038а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3038б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67F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сестры.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3039в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Палата на 1 койку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с механизмом Konrad Кожа+экокожа 102/3 кат. Ра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мер: 107x100x104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Код тов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ра: 463-5398 арт.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Кровать.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2489 х 1030 х 419-890 мм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контактом 220 В 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D1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Монитор, 55 дюйма, LAN </w:t>
            </w:r>
          </w:p>
          <w:p w:rsidR="00F902B5" w:rsidRPr="00F5492E" w:rsidRDefault="00F902B5" w:rsidP="00A433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835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 дизайн-проект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Торшер, 720 mm 530 mm 3 X 40W E14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0,12кВт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Coco COC-LS-3 (P/A)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Плафон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Мягкая стеновая панель, 2080х2700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F5492E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3E1C98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F5492E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Подвод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кислорода, </w:t>
            </w:r>
          </w:p>
          <w:p w:rsidR="00F902B5" w:rsidRPr="00F5492E" w:rsidRDefault="00F902B5" w:rsidP="0082095C">
            <w:pPr>
              <w:rPr>
                <w:rFonts w:asciiTheme="minorHAnsi" w:hAnsi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вакуума.          </w:t>
            </w:r>
          </w:p>
          <w:p w:rsidR="00F902B5" w:rsidRPr="00F5492E" w:rsidRDefault="00F902B5" w:rsidP="008C75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/>
                <w:sz w:val="22"/>
                <w:szCs w:val="22"/>
              </w:rPr>
              <w:t xml:space="preserve">Сигнал от кнопки вызова вывести на </w:t>
            </w:r>
            <w:r w:rsidRPr="00F5492E">
              <w:rPr>
                <w:rFonts w:asciiTheme="minorHAnsi" w:hAnsiTheme="minorHAnsi"/>
                <w:sz w:val="22"/>
                <w:szCs w:val="22"/>
              </w:rPr>
              <w:lastRenderedPageBreak/>
              <w:t>пост дежурной ме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д</w:t>
            </w:r>
            <w:r w:rsidRPr="00F5492E">
              <w:rPr>
                <w:rFonts w:asciiTheme="minorHAnsi" w:hAnsiTheme="minorHAnsi"/>
                <w:sz w:val="22"/>
                <w:szCs w:val="22"/>
              </w:rPr>
              <w:t>сестры.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F902B5" w:rsidRPr="00B32865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B32865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328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3040а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F902B5" w:rsidRPr="00F5492E" w:rsidRDefault="00F902B5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02B5" w:rsidRPr="00F5492E" w:rsidRDefault="00F902B5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F902B5" w:rsidRPr="00F5492E" w:rsidRDefault="00F902B5" w:rsidP="0082095C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F902B5" w:rsidRPr="00F5492E" w:rsidRDefault="00F902B5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3040б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130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Ординаторская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4845A3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4845A3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4845A3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4845A3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A440F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FB086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37365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644C4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F902B5" w:rsidRPr="00F5492E" w:rsidRDefault="00F902B5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Default="00F902B5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F902B5" w:rsidRPr="005E3753" w:rsidRDefault="00F902B5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5E3753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9A7860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9A7860" w:rsidRDefault="00F902B5" w:rsidP="00EC5D56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9A7860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634647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634647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634647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634647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F902B5" w:rsidRPr="00F5492E" w:rsidRDefault="00F902B5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F902B5" w:rsidRPr="00F5492E" w:rsidRDefault="00F902B5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</w:t>
            </w:r>
          </w:p>
          <w:p w:rsidR="00F902B5" w:rsidRPr="00337BE1" w:rsidRDefault="00F902B5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D=500мм, </w:t>
            </w: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337BE1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F902B5" w:rsidRPr="00337BE1" w:rsidRDefault="00F902B5" w:rsidP="00926E5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337BE1" w:rsidRDefault="00F902B5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F902B5" w:rsidRPr="00F5492E" w:rsidRDefault="00F902B5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2B5" w:rsidRPr="00F5492E" w:rsidRDefault="00F902B5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02B5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C506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сестры-хозяйки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C5065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F902B5" w:rsidRPr="00F5492E" w:rsidRDefault="00F902B5" w:rsidP="00C5065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004B49" w:rsidRDefault="00004B49" w:rsidP="00872E1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4B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03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04B49" w:rsidRDefault="00004B49" w:rsidP="00004B4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4B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Вешало передвижное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для одежды. Габариты: 1500х1800мм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04B49" w:rsidRDefault="00004B49" w:rsidP="00872E1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04B49" w:rsidRDefault="00004B49" w:rsidP="00872E1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04B49" w:rsidRDefault="00004B49" w:rsidP="00872E1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04B49" w:rsidRDefault="00004B49" w:rsidP="00872E1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4B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004B49" w:rsidRDefault="00004B49" w:rsidP="00872E1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4B4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9B03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9B03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9B03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9B03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9B03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9B03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9B03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а</w:t>
            </w: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EB7656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B7656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EB7656" w:rsidRDefault="00004B49" w:rsidP="0000431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B76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5E3753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19.1А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Тумба подкатная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3 ящика</w:t>
            </w:r>
          </w:p>
          <w:p w:rsidR="00004B49" w:rsidRPr="005E3753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Габариты: </w:t>
            </w: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452x474x595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C0A16">
              <w:rPr>
                <w:rFonts w:ascii="Calibri" w:hAnsi="Calibri" w:cs="Calibri"/>
                <w:color w:val="FF0000"/>
                <w:sz w:val="22"/>
                <w:szCs w:val="22"/>
              </w:rPr>
              <w:t>FLS207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5E3753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5E3753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A7860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A7860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A7860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3464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B5337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B5337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004B49" w:rsidRPr="00FB5337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004B49" w:rsidRPr="00FB5337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B533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B5337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B5337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17402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Парогенератор</w:t>
            </w:r>
          </w:p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3,1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PSG9050/20PerfectCare 9000 Series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Philips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C0BE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3800х600х3000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04312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5065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8F29AF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F29AF" w:rsidRDefault="00004B49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F29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F29AF" w:rsidRDefault="00004B49" w:rsidP="008F29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F29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Рейлинг для одежды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F29AF" w:rsidRDefault="00004B49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F29AF" w:rsidRDefault="00004B49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F29AF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F29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F29AF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F29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F29AF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F29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F29AF" w:rsidRDefault="00004B49" w:rsidP="00C5065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F29AF" w:rsidRDefault="00004B49" w:rsidP="008F29A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Шлюз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F29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заведующего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A7860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A7860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A7860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</w:t>
            </w:r>
          </w:p>
          <w:p w:rsidR="00004B49" w:rsidRPr="00337BE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D=500мм, </w:t>
            </w: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37B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410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4106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C4106A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337BE1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337BE1" w:rsidRDefault="00004B49" w:rsidP="00926E5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37BE1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37BE1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 757839, Столешница Samsung Staron VL155 Loam, 1730х600мм.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926E5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3045а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Санузел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600мм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AE59AA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AE59AA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9AA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AE59AA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9AA">
              <w:rPr>
                <w:rFonts w:ascii="Calibri" w:hAnsi="Calibri" w:cs="Calibri"/>
                <w:color w:val="FF0000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AE59AA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AE59AA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AE59AA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9AA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AE59AA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9AA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AE59AA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AE59AA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AE59AA" w:rsidRDefault="00004B49" w:rsidP="00B56A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AE59AA" w:rsidRDefault="00004B49" w:rsidP="00B56A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Холл-рекреация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Диван 3-местный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 1900x860x870мм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Рокфорд Хорека 052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Подвод холодной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D=1/2”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72Б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:rsidR="00004B49" w:rsidRPr="00F5492E" w:rsidRDefault="00004B49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736 x 437 x 82.9мм</w:t>
            </w:r>
            <w:r w:rsidRPr="00F5492E">
              <w:rPr>
                <w:rFonts w:ascii="PTRootUIWebRegular" w:hAnsi="PTRootUIWebRegular"/>
                <w:sz w:val="36"/>
                <w:szCs w:val="36"/>
                <w:shd w:val="clear" w:color="auto" w:fill="FFFFFF"/>
              </w:rPr>
              <w:t> </w:t>
            </w:r>
          </w:p>
          <w:p w:rsidR="00004B49" w:rsidRPr="00F5492E" w:rsidRDefault="00004B49" w:rsidP="00D300C1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32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320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097C43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Штора, длина 5 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560E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F3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Настольная лампа (торшер)</w:t>
            </w:r>
          </w:p>
          <w:p w:rsidR="00004B49" w:rsidRPr="00F5492E" w:rsidRDefault="00004B49" w:rsidP="005F30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0,06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Coco COC-LG-1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5F301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5F301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02EE7" w:rsidRDefault="00004B49" w:rsidP="0082095C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02EE7">
              <w:rPr>
                <w:rFonts w:ascii="Calibri" w:hAnsi="Calibri" w:cs="Calibri"/>
                <w:color w:val="FF0000"/>
                <w:sz w:val="22"/>
                <w:szCs w:val="22"/>
              </w:rPr>
              <w:t>НС5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02EE7" w:rsidRDefault="00004B49" w:rsidP="0082095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02EE7">
              <w:rPr>
                <w:rFonts w:ascii="Calibri" w:hAnsi="Calibri" w:cs="Calibri"/>
                <w:color w:val="FF0000"/>
                <w:sz w:val="22"/>
                <w:szCs w:val="22"/>
              </w:rPr>
              <w:t>Настенный светильник</w:t>
            </w:r>
          </w:p>
          <w:p w:rsidR="00004B49" w:rsidRPr="00F02EE7" w:rsidRDefault="00004B49" w:rsidP="0082095C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02EE7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3050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36C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36C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няемой высотой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114838" w:rsidRDefault="00004B49" w:rsidP="001C7F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1483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114838" w:rsidRDefault="00004B49" w:rsidP="001C7F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1483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114838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114838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114838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004B49" w:rsidRPr="00114838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114838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114838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114838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114838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114838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14838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114838" w:rsidRDefault="00004B49" w:rsidP="00B56A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114838" w:rsidRDefault="00004B49" w:rsidP="00B56A4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3F362C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5745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004B49" w:rsidRPr="00F5492E" w:rsidRDefault="00004B49" w:rsidP="009F6E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ЭЛ-Т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Crosswalk, с принадлежностями (Эллиптический тренажер с датчиками ЧСС).                                                                                    Габариты: 2000х650х1650мм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Вес- 103кг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Crosswalk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Рабочая станция к реабилитационному комплексу: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программное обеспечение ProxOS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ЖК-монитор 22",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системный блок,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клавиатуру для компьютера,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компьютерную мышь,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Компьютерный стол,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Принтер.                                                                                                                                                        Вес- 40кг.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БЕГ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Дорожка беговая реабилитационная антигравитационная AlterGAnti-GravityTreadmill в исполнении: AlterGAnti-GravityTreadmill M320, с принадлежностями.                                                                                                              Габариты: 2130х970х1880мм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Вес- 249кг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ВЕЛ-3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темы серии Kardiomedcycle, в исполнении: Comfortcycle, с принадлежностями (Комфортный велоэргометр с датчиками ЧСС)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1590х650х1370мм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Вес- 82кг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Kardiomed Cycle Comfortcycle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ВЕЛ-2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и дыхательной систем серии Kardiomed, в исполнении: Stair, с принадлежностями (Тренажер, иммитирующий подъем по лестнице, с датчиками ЧСС - Степпер)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1050х600х1450мм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Вес- 108кг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Cycle Stair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ВЕЛ-1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сердечно-сосудистой си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темы серии Kardiomedcycle, в исполнении: Diagnosticcycle, с принадлежностями (Велоэргометр с БОС и датчиками ЧСС).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1250х650х1480мм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Вес- 63кг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Kardiomed Cycle Diagnosticcycle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90092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90092B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2150х450х445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2450х450х445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15465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1950х450х445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Принадлежность к реабилитационному комплексу для се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дечно-сосудистой системы серии Kardiomedcycle: Програм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ное обеспечение IPN TestSuite (РУ №ФСЗ 2010/07900)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Принадлежность к дорожке беговой реабилитационной Kardiomed 700 Mill: Чип-карта (РУ №РЗН 2013/683)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781ED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781ED4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B49" w:rsidRPr="00781ED4" w:rsidRDefault="00004B49" w:rsidP="00C4106A">
            <w:pPr>
              <w:jc w:val="center"/>
              <w:rPr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781ED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781ED4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Инвентарная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реабилитации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арт.349400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3F362C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E745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90092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90092B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0092B" w:rsidRDefault="00004B49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90092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МВК-2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Устройство Pablo для восстановления мелкой, крупной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торики и координации верхних конечностей с оценкой функциональных возможностей при помощи биологической обратной связи с принадлежностями. В комплект поставки входит: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Стол Tyrostation, электрорегулируемый по высоте с мотором;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Стул Tyrostation, регулируемый по высоте;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Компьютер моноблочный персональный типа All-in-One PC;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Клавиатура беспроводная;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Манипулятор типа "Мышь" беспроводной;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Коврик для мыши;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Держатель для монитора.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Габариты: 1183х1000х650-1310мм. вес - 60 кг. 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Tyrostation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БР-1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Комплекс реабилитационный DST 8000 (DynamicStairTrainer 8000) с принадлежностями (Динамический тренажер лес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ница-брусья). Габариты: 2500х900х1600мм. Вес- 280 кг. 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DST 8000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НМС-1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Стимулятор нейромышечный для терапевтического испол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зования Galileo в варианте исполнения GalileoMed L, с пр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надлежностями. Габариты с металлическим поручнем: 875х710х1200мм. Вес- 58 кг. 1ф; 220В; 800ВА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GalileoMed 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2500х450х445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2000х450х445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2650х450х445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FE59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1000х450х890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781ED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781ED4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B49" w:rsidRPr="00781ED4" w:rsidRDefault="00004B49" w:rsidP="00C4106A">
            <w:pPr>
              <w:jc w:val="center"/>
              <w:rPr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781ED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781ED4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81ED4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81ED4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Коридор-ожидальная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82095C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Подвод холодной воды D=1/2”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 на стойке (напол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ь</w:t>
            </w:r>
            <w:r w:rsidRPr="00F5492E">
              <w:rPr>
                <w:rFonts w:ascii="Calibri" w:hAnsi="Calibri" w:cs="Calibri"/>
                <w:sz w:val="22"/>
                <w:szCs w:val="22"/>
              </w:rPr>
              <w:t xml:space="preserve">ный) 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Картина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3053а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МГН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C13B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Крючок для сумок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врача-заведующего отделением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9A7860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A7860" w:rsidRDefault="00004B49" w:rsidP="00C4106A">
            <w:pPr>
              <w:ind w:firstLineChars="100" w:firstLine="22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A7860">
              <w:rPr>
                <w:rFonts w:ascii="Calibri" w:hAnsi="Calibri" w:cs="Calibri"/>
                <w:color w:val="FF0000"/>
                <w:sz w:val="22"/>
                <w:szCs w:val="22"/>
              </w:rPr>
              <w:t>Кресло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9A7860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E34C8">
              <w:rPr>
                <w:rFonts w:ascii="Calibri" w:hAnsi="Calibri" w:cs="Calibri"/>
                <w:color w:val="FF0000"/>
                <w:sz w:val="22"/>
                <w:szCs w:val="22"/>
              </w:rPr>
              <w:t>Бюрократ Jons-Low-V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634647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B56A4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926E55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 тумба инд. изготовления, встраиваемый хол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дильник Liebherr UIK 1514, раковина Franke 125.0176.647 KBG 110-34, цвет Шоколад, держатель для полотенец Brabantia, дозатор для жидкого мыла Kaiser KH-3022 BP,встраиваемый Black Pearl, Смеситель Florentina Фита AV коричневый, арт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кул 757839, Столешница Samsung Staron VL155 Loam, 1730х600мм.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:rsidR="00004B49" w:rsidRPr="00F5492E" w:rsidRDefault="00004B49" w:rsidP="00B56A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НС2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электролечения (на 4 кушетки)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арт.350500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DE4272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4272">
              <w:rPr>
                <w:rFonts w:ascii="Calibri" w:hAnsi="Calibri" w:cs="Calibr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DE4272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004B49" w:rsidRPr="00DE4272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4272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4272">
              <w:rPr>
                <w:rFonts w:ascii="Calibri" w:hAnsi="Calibri" w:cs="Calibr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427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E427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DE4272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DE4272" w:rsidRDefault="00004B49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112.1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84E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561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для гальванизации и лекарственного электрофореза Габариты: 380х260х190 мм</w:t>
            </w:r>
          </w:p>
          <w:p w:rsidR="00004B49" w:rsidRPr="00F5492E" w:rsidRDefault="00004B49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:rsidR="00004B49" w:rsidRPr="00F5492E" w:rsidRDefault="00004B49" w:rsidP="00E155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(без комплекта принадлежностей) – 1,3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BTL-4000</w:t>
            </w:r>
          </w:p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(каталог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вый номер 4625)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561А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физиотерапевтический комбинированный для уль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развуковой терапии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380х260х190 мм 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 В; 0,015 кВА </w:t>
            </w:r>
          </w:p>
          <w:p w:rsidR="00004B49" w:rsidRPr="00F5492E" w:rsidRDefault="00004B49" w:rsidP="002558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 – 3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BTL-4000 Premium (каталог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вый номер 4710)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561Б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физиотерапевтический комбинированный для ма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нитотерапии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380х260х190 мм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1Ф; 220 В; 0,015 кВА </w:t>
            </w:r>
          </w:p>
          <w:p w:rsidR="00004B49" w:rsidRPr="00F5492E" w:rsidRDefault="00004B49" w:rsidP="008209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 – 3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BTL-4000 Premium (каталог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вый номер 4940)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95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578Б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Аппарат магнитотерапии на тележку</w:t>
            </w:r>
          </w:p>
          <w:p w:rsidR="00004B49" w:rsidRPr="00F5492E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500х580х970мм</w:t>
            </w:r>
          </w:p>
          <w:p w:rsidR="00004B49" w:rsidRPr="00F5492E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220В; ~ 0,3 кВт             </w:t>
            </w:r>
          </w:p>
          <w:p w:rsidR="00004B49" w:rsidRPr="00F5492E" w:rsidRDefault="00004B49" w:rsidP="00A56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– 33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BTL-6000 (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SIS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BTL,                                Великобр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95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A56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Аппарат для массажа переменным электростатическим полем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 xml:space="preserve">Габариты: 260х350х370 мм     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35 Вт                             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F5492E">
                <w:rPr>
                  <w:rFonts w:ascii="Calibri" w:hAnsi="Calibri" w:cs="Calibri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Hivamat® 200 Evident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Physiomed,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B49" w:rsidRPr="00F5492E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  <w:bCs/>
              </w:rPr>
              <w:t xml:space="preserve">Аппарат  для  локальной  воздушной  криотерапии  </w:t>
            </w:r>
          </w:p>
          <w:p w:rsidR="00004B49" w:rsidRPr="00F5492E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  <w:bCs/>
              </w:rPr>
              <w:t>Габариты: 390х645х680 мм</w:t>
            </w:r>
          </w:p>
          <w:p w:rsidR="00004B49" w:rsidRPr="00F5492E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  <w:bCs/>
              </w:rPr>
              <w:t>Вес – 60 кг.</w:t>
            </w:r>
          </w:p>
          <w:p w:rsidR="00004B49" w:rsidRPr="00F5492E" w:rsidRDefault="00004B49" w:rsidP="005D4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</w:rPr>
              <w:t>1Ф; 220 В; 1,0кВт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bCs/>
              </w:rPr>
            </w:pPr>
            <w:r w:rsidRPr="00F5492E">
              <w:rPr>
                <w:rFonts w:ascii="Calibri" w:hAnsi="Calibri" w:cs="Calibri"/>
              </w:rPr>
              <w:t>Cryo-6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7405A2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004B49" w:rsidRPr="00F5492E">
                <w:rPr>
                  <w:rFonts w:ascii="Calibri" w:hAnsi="Calibri" w:cs="Calibri"/>
                  <w:bCs/>
                </w:rPr>
                <w:t>ZIMMER</w:t>
              </w:r>
            </w:hyperlink>
            <w:r w:rsidR="00004B49" w:rsidRPr="00F5492E">
              <w:rPr>
                <w:rFonts w:ascii="Calibri" w:hAnsi="Calibri" w:cs="Calibri"/>
                <w:bCs/>
              </w:rPr>
              <w:t>, Германия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КФ</w:t>
            </w:r>
          </w:p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Кабина физиотерапевтическая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2200х1800х2000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лом АР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Учитывается разд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лом ЭО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Ф-47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обработки прокладок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5B491C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двухстворчатый.</w:t>
            </w:r>
          </w:p>
          <w:p w:rsidR="00004B49" w:rsidRPr="00E36782" w:rsidRDefault="00004B49" w:rsidP="00C4106A">
            <w:pPr>
              <w:rPr>
                <w:rFonts w:ascii="Calibri" w:hAnsi="Calibri" w:cs="Calibri"/>
                <w:sz w:val="22"/>
                <w:szCs w:val="22"/>
              </w:rPr>
            </w:pPr>
            <w:r w:rsidRPr="005B4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E36782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E36782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E36782" w:rsidRDefault="00004B49" w:rsidP="00C410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6782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iCs/>
                <w:sz w:val="22"/>
                <w:szCs w:val="22"/>
              </w:rPr>
              <w:t>товым табло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А-35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Кипятильник дезинфекционный электрический. Емкость – 4 л Габариты: 445х210х197 мм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РУ -1,3кВт; 220В; 1Ф.+N+PE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Кипячение в дистиллированной воде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КДЭА-1-4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ЛаборКо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плект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ТМЕД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865х510х955 см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Med-Mos С4 (ТМ-018АН-00)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D264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DE4272" w:rsidRDefault="00004B49" w:rsidP="00D264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DE4272" w:rsidRDefault="00004B49" w:rsidP="00D264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ШВФ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Шкаф вытяжной физиотерапевтический Габариты: 1110х700х1960 мм В электрокомплект входят: внутреннее освещение в рабочей камере, тепловой приточный вентил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тор и дополнительные электророзетки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2,5 кВт Вес – 135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ДМ-6-004-02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 комплект вытяжных шкафов вх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дит: Канальный ве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тилятор (расход во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духа 360 м3/ч, мо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щ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ность 82 Вт); Взрыв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безопасный светил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ник IP65 (2 х 18 Вт); Дифференциальный автомат (220 В, 16 А / 30 мА); Розетка с крышкой (2 шт.); Двухклавишный в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ключатель; Воздух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вод гибкий (3 м, диаметр 125 мм); Фланец (диаметр 125 мм 1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3F362C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3F362C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011B8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11B82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004B49" w:rsidRPr="00011B82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11B8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арт.325025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11B8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11B8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11B8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011B82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11B82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1950х650мм. Вес - 70 кг. 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vAlign w:val="center"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 Image Design 460011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Комната персонала – см. ТХ.СО – блок А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Принтер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Габариты: 331х215х178 мм</w:t>
            </w:r>
          </w:p>
          <w:p w:rsidR="00004B49" w:rsidRPr="003F362C" w:rsidRDefault="00004B49" w:rsidP="00C4106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3F362C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F362C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овальный). В комплекте с креплением к ст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не.Габариты:1000х2300 (H)мм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дам Войты/Бобата.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2200х1000х2000мм. 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терапии серии Compass MTT в исполнении SpeedyCompact (универсальная напольная колонна с тросами с напольной подставкой). Стандартный реабилитационный комплект: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Колонна с тросами (кроссовер)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L-образная рукоятка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- Перекладина для тренировки бицепса/трицепса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Ролик для тренировки поднимания стопы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1100х1300х2200мм. Вес - 190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CompassSpeedy Compact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НДУ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ции ног. Габариты: 1900х360мм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1300х450х890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2150х450х445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2400х450х445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рядами). Габариты: 1270х600х930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0E401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0E401B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B49" w:rsidRPr="000E401B" w:rsidRDefault="00004B49" w:rsidP="00C4106A">
            <w:pPr>
              <w:jc w:val="center"/>
              <w:rPr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0E401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0E401B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индивидуальных занятий ЛФК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Стенка шведская. Бук. В сборе. Расстояние между перекл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динами 140 мм (от центра до центра). Вторая перекладина сверху - выступающая. Свободное пространство между 2 и 3 перекладинами сверху. Всего 11 перекладин (профиль овальный). В комплекте с креплением к ст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не.Габариты:1000х2300 (H)мм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Съемная верхняя секция-турник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дам Войты/Бобата. Габариты: 2200х1000х2000мм. 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функциональной механ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терапии серии Compass MTT, в исполнении: Vertical (колонна с тросами универсальная).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550х950х2450 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- 180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Compass® Vertical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НДУ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Наклонная доска для упражнений. Деревянная. Крепится под углом к шведской стенке. Снабжена петлей для фикс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ции ног. Габариты: 1900х360мм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рядами). Габариты: 1270х600х930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D2644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1300х450х890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Стел-3А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D264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2050х450х445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2900х450х445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0E401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0E401B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Пульсоксиметр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B49" w:rsidRPr="000E401B" w:rsidRDefault="00004B49" w:rsidP="00C4106A">
            <w:pPr>
              <w:jc w:val="center"/>
              <w:rPr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0E401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0E401B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E401B">
              <w:rPr>
                <w:rFonts w:ascii="Calibri" w:hAnsi="Calibri" w:cs="Calibr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0E401B" w:rsidRDefault="00004B49" w:rsidP="00C4106A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 с санузлом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04B49" w:rsidRPr="00F5492E" w:rsidRDefault="00004B49" w:rsidP="00820F9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826C3B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26C3B" w:rsidRDefault="00004B49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26C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26C3B" w:rsidRDefault="00004B49" w:rsidP="00097C4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26C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мокрых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26C3B" w:rsidRDefault="00004B49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26C3B" w:rsidRDefault="00004B49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26C3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26C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826C3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26C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26C3B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26C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26C3B" w:rsidRDefault="00004B49" w:rsidP="00097C4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826C3B" w:rsidRDefault="00004B49" w:rsidP="00097C4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004B49" w:rsidRPr="004B071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Откидное сидение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4B071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Поручни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Зал групповых занятий ЛФК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6Д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Подвесная раковина с деревянной отделкой (см.дизайн-проект)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C816DD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C816DD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C816DD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16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C816DD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C816DD" w:rsidRDefault="00004B49" w:rsidP="00C4106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820F9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F05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L=2,45м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Зеркало, L=4,0м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Кушетка медицинская - Специальный стол с большой раб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чей поверхностью для кинезотерапии и гимнастики по мет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дам Войты/Бобата.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2200х1000х2000мм.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Vario-LineVo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ta/Bobath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модели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Linear 120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Реабилитационный комплекс для механотерапии верхних конечностей для сведения/разведения рук.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1180х710х1370мм.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- 108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CoreCircuit ButterflyReverse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плечевого сустава.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560х1000х760мм.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Вес - 28 кг.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50ВА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 Centura 5 shoulder CPM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коленного и тазобедренного суст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вов.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Габариты: 950х330х330 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220В; 0,1кВт.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- 12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KinetecSpectraknee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нижних конечностей серии Compass в исполнении CoreCircuitAdductor/Abductor.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1180х710х1200мм.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- 102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CoreCircuit Adductor/Abductor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Тренажер для разработки стопы и голеностопа: Тренажер реабилитационный для разработки суставов Kinetec Brevaankle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 Breva ankle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(постоянной пассивной разработки) лучезапястного, локтевого (прон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ция/супинация) суставов, кисти и пальцев рук.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KinetecMaestra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тренажер для CPM-терапии (пассивной разработки) локтевого сустава.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720х650х1300 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1ф; 220В; 50ВА.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- 21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Kinetec 6080 elbow CPM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Портативная музыкальная колонка. 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 Partybox 310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РК-3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пл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чевого пояса серии Compass в исполнении CoreCircuitShoulderPress.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1230х710х1530 мм.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Вес - 102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Core Circuit ShoulderPress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РК-2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т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ловища серии CompassTrunk в исполнении CoreCircuitTrunkextension/flexion210 (Сгибание / Разгибание спины).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1180х850х1300мм.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- 65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 Circuit Trunkextension/ flexion 210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РК-1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Реабилитационный комплекс для механотерапии мышц пл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чевого пояса серии Compass в исполнении CoreCircuit (Жим от груди/гребля).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1180х1040х1300мм.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Core Circuit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ТМГ-1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металлическая на колесах (с гимнастическими сн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рядами).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1270х600х930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1000х450х890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700х450х890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2E7B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2E7B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2050х450х445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1050х450х445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Стел-13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06C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Стеллаж. Габариты: 500х450х890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F86F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1250х450х445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Стел-15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Стеллаж-лавка (с возможностью хранения в полости лавок)</w:t>
            </w:r>
          </w:p>
          <w:p w:rsidR="00004B49" w:rsidRPr="00F5492E" w:rsidRDefault="00004B49" w:rsidP="00F86F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2800х450х445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альное и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готовления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См.Дизайн-проект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Коврик гимнастический. Габариты: 1850х600х15мм., зеленый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AIREX Coronella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для переодевания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Секционный шкаф для спортивной одежды, 5-секционный, 400х500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Проформ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Tork Image Design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460011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7356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3068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04B49" w:rsidRPr="00F5492E" w:rsidRDefault="00004B49" w:rsidP="00820F93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1D6088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4B0714" w:rsidRDefault="00004B49" w:rsidP="00820F9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50A7C" w:rsidRPr="004B071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Откидное сидение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50A7C" w:rsidRPr="004B0714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Поручни в душе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07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0A7C" w:rsidRPr="004B0714" w:rsidRDefault="00E50A7C" w:rsidP="000863E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врача-косметолога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РУ-0,015кВт,220В,1Ф+N+PE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marLED E3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Гебрюдер Мартин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ГМБХ и Ко. КГ, Герм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B77894" w:rsidRDefault="00004B49" w:rsidP="003E1C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77894">
              <w:rPr>
                <w:rFonts w:ascii="Calibri" w:hAnsi="Calibri" w:cs="Calibr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B77894" w:rsidRDefault="00004B49" w:rsidP="003E1C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77894">
              <w:rPr>
                <w:rFonts w:ascii="Calibri" w:hAnsi="Calibri" w:cs="Calibr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B77894" w:rsidRDefault="00004B49" w:rsidP="003E1C98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77894">
              <w:rPr>
                <w:rFonts w:ascii="Calibri" w:hAnsi="Calibri" w:cs="Calibr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266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:rsidR="00004B49" w:rsidRPr="00F5492E" w:rsidRDefault="00004B49" w:rsidP="003E1C98"/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КО-13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4C01F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Аппарат для устранения жировых отложений и увеличения объема мышц с принадлежностями</w:t>
            </w:r>
          </w:p>
          <w:p w:rsidR="00004B49" w:rsidRPr="00F5492E" w:rsidRDefault="00004B49" w:rsidP="004C01FB"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1,8кВт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EMSCULPT NEO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4C01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BTL                                Великобр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тания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4C01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3069а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врача-косметолога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д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баритные размеры 1300х607х600 мм. Металлическая дверь с изоляцией с замком, внутренняя камера из пластика, хлад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1Ф; 220 В; 0,02кВт                    </w:t>
            </w:r>
          </w:p>
          <w:p w:rsidR="00004B49" w:rsidRPr="00F5492E" w:rsidRDefault="00004B49" w:rsidP="003E1C98"/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KOMFORT XTENSION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LIEGE 4M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578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Аппарат для прессотерапии с дополнительным комплектом аппликаторов, стойкой TL и набором аксессуаров                                1Ф; 220В; ~ 0,3 кВт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BTL-6000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A2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BTL                                Великобр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и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тания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800E2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КО-14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9B57EB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Аппарат для криолиполиза</w:t>
            </w:r>
          </w:p>
          <w:p w:rsidR="00004B49" w:rsidRPr="00F5492E" w:rsidRDefault="00004B49" w:rsidP="009B57EB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1Ф; 220 В; 1,2кВт        </w:t>
            </w:r>
          </w:p>
          <w:p w:rsidR="00004B49" w:rsidRPr="00F5492E" w:rsidRDefault="00004B49" w:rsidP="009B57EB">
            <w:r w:rsidRPr="00F5492E">
              <w:rPr>
                <w:rFonts w:ascii="Calibri" w:hAnsi="Calibri" w:cs="Calibri"/>
                <w:sz w:val="22"/>
                <w:szCs w:val="22"/>
              </w:rPr>
              <w:t>CRISTAL — 87 кг</w:t>
            </w:r>
            <w:r w:rsidRPr="00F5492E">
              <w:rPr>
                <w:rFonts w:ascii="Calibri" w:hAnsi="Calibri" w:cs="Calibri"/>
                <w:sz w:val="22"/>
                <w:szCs w:val="22"/>
              </w:rPr>
              <w:br/>
              <w:t>Модуль Агат — 30 кг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CRISTAL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9B57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DELEO, Франция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Инд. изг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о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товление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</w:t>
            </w:r>
          </w:p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F05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1950х650мм.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Вес - 70 кг.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3070а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 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1C7F9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1C7F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004B49" w:rsidRPr="00F5492E" w:rsidRDefault="00004B49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004B49" w:rsidRPr="00F5492E" w:rsidRDefault="00004B49" w:rsidP="004B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3071а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массажа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Доктор М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е</w:t>
            </w:r>
            <w:r w:rsidRPr="00F5492E">
              <w:rPr>
                <w:rFonts w:ascii="Calibri" w:hAnsi="Calibri" w:cs="Calibri"/>
                <w:sz w:val="22"/>
                <w:szCs w:val="22"/>
              </w:rPr>
              <w:t>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Dreja.Eco Q 60 белая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4845A3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845A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04B49" w:rsidRPr="00F5492E" w:rsidRDefault="00004B49" w:rsidP="003E1C98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одностворчатый.</w:t>
            </w:r>
          </w:p>
          <w:p w:rsidR="00004B49" w:rsidRPr="007B7681" w:rsidRDefault="00004B49" w:rsidP="00C4106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475х400</w:t>
            </w: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х1950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ДМ-6-001-07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004B49" w:rsidRPr="007B7681" w:rsidRDefault="00004B49" w:rsidP="00C4106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B768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Мебель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1200хх610х1000мм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HP EliteOne 800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420х390х320 мм</w:t>
            </w:r>
          </w:p>
          <w:p w:rsidR="00004B49" w:rsidRPr="00F5492E" w:rsidRDefault="00004B49" w:rsidP="003E1C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220В; 0,51кВт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HPLase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Je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187А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Массажный/манипуляционный/процедурный стол с эле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тромеханической регулировкой высоты 45-105 см. 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1950х650мм.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Вес - 70 кг.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1ф; 220В; 0,3кВт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Vario-LineCompact 2 EL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Индивид.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изготов.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те с рожком для обуви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351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массажного кабинета (прил.17, 381н) в составе: Набор валиков для укладки пациента, часы настенные.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МУЗ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Портативная музыкальная колонка.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326х368х688мм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JBL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3071б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614FA5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334А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004B49" w:rsidRPr="00F5492E" w:rsidRDefault="00004B49" w:rsidP="003E1C98">
            <w:pPr>
              <w:jc w:val="center"/>
              <w:rPr>
                <w:rFonts w:ascii="Arial" w:hAnsi="Arial" w:cs="Arial"/>
                <w:sz w:val="24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Полочка под зеркалом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3E1C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3090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3092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b/>
                <w:sz w:val="22"/>
                <w:szCs w:val="22"/>
              </w:rPr>
              <w:t>Уборная для персонала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Image Design 460011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B49" w:rsidRPr="00F5492E" w:rsidRDefault="00004B49" w:rsidP="00820F9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F5492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097C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04B49" w:rsidRPr="00F5492E" w:rsidTr="00E50A7C">
        <w:trPr>
          <w:gridAfter w:val="1"/>
          <w:wAfter w:w="2272" w:type="dxa"/>
          <w:trHeight w:val="56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B49" w:rsidRPr="00F5492E" w:rsidRDefault="00004B49" w:rsidP="00820F9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B49" w:rsidRPr="00F5492E" w:rsidRDefault="00004B49" w:rsidP="00820F93">
            <w:pPr>
              <w:rPr>
                <w:rFonts w:ascii="Calibri" w:hAnsi="Calibri" w:cs="Calibr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004B49" w:rsidRPr="00F5492E" w:rsidRDefault="00004B49" w:rsidP="00820F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5492E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:rsidR="00966138" w:rsidRDefault="00843BA4" w:rsidP="00966138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E70FAA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  <w:r w:rsidR="00966138">
        <w:rPr>
          <w:rFonts w:asciiTheme="minorHAnsi" w:hAnsiTheme="minorHAnsi" w:cstheme="minorHAnsi"/>
          <w:b/>
          <w:sz w:val="22"/>
          <w:szCs w:val="22"/>
        </w:rPr>
        <w:t xml:space="preserve">. САНТЕХНИЧЕСКОЕ ОБОРУДОВАНИЕ САНУЗЛОВ, ДУШЕВЫХ </w:t>
      </w:r>
      <w:r w:rsidR="00966138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966138">
        <w:rPr>
          <w:rFonts w:asciiTheme="minorHAnsi" w:hAnsiTheme="minorHAnsi" w:cstheme="minorHAnsi"/>
          <w:b/>
          <w:sz w:val="22"/>
          <w:szCs w:val="22"/>
        </w:rPr>
        <w:t>.</w:t>
      </w:r>
    </w:p>
    <w:p w:rsidR="001259FB" w:rsidRDefault="001259FB" w:rsidP="001259F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E70FAA">
        <w:rPr>
          <w:rFonts w:asciiTheme="minorHAnsi" w:hAnsiTheme="minorHAnsi" w:cstheme="minorHAnsi"/>
          <w:b/>
          <w:sz w:val="22"/>
          <w:szCs w:val="22"/>
        </w:rPr>
        <w:t>П</w:t>
      </w:r>
      <w:bookmarkStart w:id="0" w:name="_GoBack"/>
      <w:bookmarkEnd w:id="0"/>
      <w:r w:rsidRPr="00E70FAA">
        <w:rPr>
          <w:rFonts w:asciiTheme="minorHAnsi" w:hAnsiTheme="minorHAnsi" w:cstheme="minorHAnsi"/>
          <w:b/>
          <w:sz w:val="22"/>
          <w:szCs w:val="22"/>
        </w:rPr>
        <w:t>РЕДСТАВЛЕННОЕ ОБОРУ</w:t>
      </w:r>
      <w:r w:rsidR="005D40E0">
        <w:rPr>
          <w:rFonts w:asciiTheme="minorHAnsi" w:hAnsiTheme="minorHAnsi" w:cstheme="minorHAnsi"/>
          <w:b/>
          <w:sz w:val="22"/>
          <w:szCs w:val="22"/>
        </w:rPr>
        <w:t>ДОВАНИЕ ИСПОЛЬЗОВАТЬ КАК АНАЛОГ</w:t>
      </w:r>
    </w:p>
    <w:sectPr w:rsidR="006F4F4B" w:rsidRPr="00E70FAA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167" w:rsidRDefault="007D4167">
      <w:r>
        <w:separator/>
      </w:r>
    </w:p>
  </w:endnote>
  <w:endnote w:type="continuationSeparator" w:id="1">
    <w:p w:rsidR="007D4167" w:rsidRDefault="007D4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06A" w:rsidRDefault="00C4106A">
    <w:pPr>
      <w:framePr w:w="229" w:h="289" w:hSpace="141" w:wrap="around" w:vAnchor="page" w:hAnchor="page" w:x="10975" w:y="577"/>
    </w:pPr>
  </w:p>
  <w:p w:rsidR="00C4106A" w:rsidRDefault="00C4106A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C4106A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C4106A" w:rsidRDefault="00C4106A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C4106A" w:rsidRDefault="00C4106A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C4106A" w:rsidRDefault="00C4106A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C4106A" w:rsidRPr="00020095" w:rsidRDefault="00C4106A" w:rsidP="000E4342">
          <w:pPr>
            <w:rPr>
              <w:rFonts w:ascii="Arial" w:hAnsi="Arial"/>
              <w:sz w:val="4"/>
              <w:szCs w:val="4"/>
            </w:rPr>
          </w:pPr>
        </w:p>
        <w:p w:rsidR="00C4106A" w:rsidRDefault="00C4106A" w:rsidP="00E643B6">
          <w:pPr>
            <w:jc w:val="center"/>
            <w:rPr>
              <w:rFonts w:ascii="Arial" w:hAnsi="Arial"/>
              <w:sz w:val="24"/>
            </w:rPr>
          </w:pPr>
          <w:r w:rsidRPr="0005292C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C4106A" w:rsidRDefault="00C4106A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C4106A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C4106A" w:rsidRDefault="00C4106A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Default="00C4106A">
          <w:pPr>
            <w:jc w:val="center"/>
            <w:rPr>
              <w:rStyle w:val="a6"/>
              <w:sz w:val="24"/>
            </w:rPr>
          </w:pPr>
        </w:p>
      </w:tc>
    </w:tr>
    <w:tr w:rsidR="00C4106A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7405A2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C4106A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9F2098">
            <w:rPr>
              <w:rStyle w:val="a6"/>
              <w:rFonts w:ascii="Arial" w:hAnsi="Arial" w:cs="Arial"/>
              <w:b/>
              <w:noProof/>
              <w:sz w:val="24"/>
            </w:rPr>
            <w:t>141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C4106A" w:rsidRDefault="00C4106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C4106A">
      <w:trPr>
        <w:cantSplit/>
        <w:trHeight w:hRule="exact" w:val="280"/>
      </w:trPr>
      <w:tc>
        <w:tcPr>
          <w:tcW w:w="1418" w:type="dxa"/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C4106A" w:rsidRPr="00D11B5D" w:rsidRDefault="00C4106A" w:rsidP="0005292C">
          <w:pPr>
            <w:jc w:val="center"/>
          </w:pPr>
          <w:r w:rsidRPr="0005292C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765-09/15/ДСР-ИОС7.1.1-СО3(БВ)</w:t>
          </w:r>
        </w:p>
      </w:tc>
    </w:tr>
    <w:tr w:rsidR="00C4106A">
      <w:trPr>
        <w:cantSplit/>
        <w:trHeight w:hRule="exact" w:val="280"/>
      </w:trPr>
      <w:tc>
        <w:tcPr>
          <w:tcW w:w="1418" w:type="dxa"/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C4106A" w:rsidRDefault="00C4106A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C4106A">
      <w:trPr>
        <w:cantSplit/>
        <w:trHeight w:hRule="exact" w:val="280"/>
      </w:trPr>
      <w:tc>
        <w:tcPr>
          <w:tcW w:w="1418" w:type="dxa"/>
          <w:vAlign w:val="center"/>
        </w:tcPr>
        <w:p w:rsidR="00C4106A" w:rsidRDefault="00C4106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C4106A" w:rsidRDefault="00C4106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C4106A" w:rsidRDefault="00C4106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C4106A" w:rsidRDefault="00C4106A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5A66DA" w:rsidRDefault="00C4106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5A66DA" w:rsidRDefault="00C4106A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5A66DA" w:rsidRDefault="00C4106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5A66DA" w:rsidRDefault="00C4106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5A66DA" w:rsidRDefault="00C4106A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5A66DA" w:rsidRDefault="00C4106A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C4106A" w:rsidTr="000A7F73">
      <w:trPr>
        <w:cantSplit/>
        <w:trHeight w:hRule="exact" w:val="284"/>
      </w:trPr>
      <w:tc>
        <w:tcPr>
          <w:tcW w:w="1418" w:type="dxa"/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Pr="000547F2" w:rsidRDefault="00C4106A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Pr="00400497" w:rsidRDefault="00C4106A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Default="00C4106A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C4106A" w:rsidRDefault="00C4106A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C4106A" w:rsidRPr="00E54FDA" w:rsidRDefault="00C4106A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 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pStyle w:val="TableCellC"/>
          </w:pPr>
          <w:r>
            <w:t>Листов</w:t>
          </w:r>
        </w:p>
      </w:tc>
    </w:tr>
    <w:tr w:rsidR="00C4106A">
      <w:trPr>
        <w:cantSplit/>
        <w:trHeight w:hRule="exact" w:val="280"/>
      </w:trPr>
      <w:tc>
        <w:tcPr>
          <w:tcW w:w="1418" w:type="dxa"/>
        </w:tcPr>
        <w:p w:rsidR="00C4106A" w:rsidRDefault="00C4106A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C4106A" w:rsidRDefault="00C4106A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C4106A" w:rsidRDefault="00C4106A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4106A" w:rsidRDefault="00C4106A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Pr="002D25E8" w:rsidRDefault="00C4106A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Pr="008740CA" w:rsidRDefault="00C4106A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Default="00C4106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Default="00C4106A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Pr="00845E40" w:rsidRDefault="00C4106A" w:rsidP="00633F9C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14</w:t>
          </w:r>
          <w:r w:rsidR="009F2098">
            <w:rPr>
              <w:rFonts w:ascii="Arial" w:hAnsi="Arial"/>
              <w:sz w:val="24"/>
            </w:rPr>
            <w:t>1</w:t>
          </w:r>
        </w:p>
      </w:tc>
    </w:tr>
    <w:tr w:rsidR="00C4106A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C4106A" w:rsidRPr="00C664FD" w:rsidRDefault="00C4106A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Pr="00FE1B2B" w:rsidRDefault="00C4106A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Pr="00FE1B2B" w:rsidRDefault="00C4106A" w:rsidP="00C31FC9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Default="00C4106A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Default="00C4106A" w:rsidP="00633F9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633F9C">
            <w:rPr>
              <w:rFonts w:ascii="Arial" w:hAnsi="Arial"/>
              <w:sz w:val="18"/>
            </w:rPr>
            <w:t>4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C4106A" w:rsidRDefault="00C4106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C4106A" w:rsidRDefault="00C4106A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2986305" r:id="rId2"/>
            </w:object>
          </w:r>
        </w:p>
      </w:tc>
    </w:tr>
    <w:tr w:rsidR="00C4106A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C4106A" w:rsidRDefault="00C4106A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C4106A" w:rsidRDefault="00C4106A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Pr="00FE1B2B" w:rsidRDefault="00C4106A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C4106A" w:rsidRPr="00FE1B2B" w:rsidRDefault="00C4106A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C4106A" w:rsidRDefault="00C4106A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C4106A" w:rsidRDefault="00C4106A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C4106A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C4106A" w:rsidRDefault="00C4106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C4106A" w:rsidRDefault="00C4106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C4106A" w:rsidRDefault="00C4106A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FE1B2B" w:rsidRDefault="00C4106A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Pr="00FE1B2B" w:rsidRDefault="00C4106A" w:rsidP="00B86293">
          <w:pPr>
            <w:rPr>
              <w:rFonts w:ascii="Arial" w:hAnsi="Arial" w:cs="Arial"/>
              <w:sz w:val="16"/>
              <w:szCs w:val="16"/>
            </w:rPr>
          </w:pPr>
          <w:r w:rsidRPr="00FE1B2B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Default="00C4106A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C4106A" w:rsidRDefault="00C4106A" w:rsidP="00633F9C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633F9C">
            <w:rPr>
              <w:rFonts w:ascii="Arial" w:hAnsi="Arial"/>
              <w:sz w:val="18"/>
            </w:rPr>
            <w:t>4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C4106A" w:rsidRDefault="00C4106A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C4106A" w:rsidRDefault="00C4106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167" w:rsidRDefault="007D4167">
      <w:r>
        <w:separator/>
      </w:r>
    </w:p>
  </w:footnote>
  <w:footnote w:type="continuationSeparator" w:id="1">
    <w:p w:rsidR="007D4167" w:rsidRDefault="007D41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C4106A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C4106A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C4106A" w:rsidRPr="004D6B31" w:rsidRDefault="00C4106A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06A" w:rsidRDefault="00C4106A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C4106A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C4106A" w:rsidRPr="008A7208" w:rsidRDefault="00C4106A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C4106A" w:rsidRPr="008A7208" w:rsidRDefault="00C4106A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C4106A" w:rsidRPr="00D57CBF" w:rsidTr="008A7208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C4106A" w:rsidRPr="008A7208" w:rsidRDefault="00C4106A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C4106A" w:rsidRDefault="00C4106A">
    <w:pPr>
      <w:ind w:right="708" w:firstLine="426"/>
      <w:jc w:val="both"/>
    </w:pPr>
  </w:p>
  <w:p w:rsidR="00C4106A" w:rsidRDefault="00C4106A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E50B9D"/>
    <w:multiLevelType w:val="multilevel"/>
    <w:tmpl w:val="7E20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5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3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4"/>
  </w:num>
  <w:num w:numId="17">
    <w:abstractNumId w:val="17"/>
  </w:num>
  <w:num w:numId="18">
    <w:abstractNumId w:val="20"/>
  </w:num>
  <w:num w:numId="19">
    <w:abstractNumId w:val="12"/>
  </w:num>
  <w:num w:numId="20">
    <w:abstractNumId w:val="15"/>
  </w:num>
  <w:num w:numId="21">
    <w:abstractNumId w:val="8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6354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312"/>
    <w:rsid w:val="00004992"/>
    <w:rsid w:val="00004B49"/>
    <w:rsid w:val="00004E7B"/>
    <w:rsid w:val="00005783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7A5"/>
    <w:rsid w:val="00007B39"/>
    <w:rsid w:val="00007F55"/>
    <w:rsid w:val="0001019A"/>
    <w:rsid w:val="000109F0"/>
    <w:rsid w:val="00010F34"/>
    <w:rsid w:val="0001108E"/>
    <w:rsid w:val="00011510"/>
    <w:rsid w:val="000115C1"/>
    <w:rsid w:val="0001160B"/>
    <w:rsid w:val="0001175C"/>
    <w:rsid w:val="00011B82"/>
    <w:rsid w:val="00011EB2"/>
    <w:rsid w:val="00011F25"/>
    <w:rsid w:val="00012046"/>
    <w:rsid w:val="00012533"/>
    <w:rsid w:val="00012AC5"/>
    <w:rsid w:val="00012D5D"/>
    <w:rsid w:val="00012E32"/>
    <w:rsid w:val="000131FD"/>
    <w:rsid w:val="00013394"/>
    <w:rsid w:val="000134C7"/>
    <w:rsid w:val="00013643"/>
    <w:rsid w:val="000139F1"/>
    <w:rsid w:val="00013C3B"/>
    <w:rsid w:val="00013F50"/>
    <w:rsid w:val="0001443C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742"/>
    <w:rsid w:val="0001786E"/>
    <w:rsid w:val="00017D4A"/>
    <w:rsid w:val="000202AC"/>
    <w:rsid w:val="00020369"/>
    <w:rsid w:val="00020970"/>
    <w:rsid w:val="00020F16"/>
    <w:rsid w:val="00021495"/>
    <w:rsid w:val="00021BBC"/>
    <w:rsid w:val="00021FCB"/>
    <w:rsid w:val="0002238E"/>
    <w:rsid w:val="00022D2C"/>
    <w:rsid w:val="00022EA8"/>
    <w:rsid w:val="00023948"/>
    <w:rsid w:val="000239EF"/>
    <w:rsid w:val="00023FAC"/>
    <w:rsid w:val="000240D8"/>
    <w:rsid w:val="00024BE2"/>
    <w:rsid w:val="00024C73"/>
    <w:rsid w:val="00024DCF"/>
    <w:rsid w:val="00025572"/>
    <w:rsid w:val="00025EB8"/>
    <w:rsid w:val="0002649F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0FE2"/>
    <w:rsid w:val="0003175B"/>
    <w:rsid w:val="00032013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09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5FA"/>
    <w:rsid w:val="0004386F"/>
    <w:rsid w:val="0004399F"/>
    <w:rsid w:val="00043B09"/>
    <w:rsid w:val="00043B2C"/>
    <w:rsid w:val="00043E91"/>
    <w:rsid w:val="0004452C"/>
    <w:rsid w:val="00044738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6CC3"/>
    <w:rsid w:val="00047077"/>
    <w:rsid w:val="000474DB"/>
    <w:rsid w:val="000474E8"/>
    <w:rsid w:val="0004770B"/>
    <w:rsid w:val="00050C00"/>
    <w:rsid w:val="00050F94"/>
    <w:rsid w:val="00051691"/>
    <w:rsid w:val="00051EE8"/>
    <w:rsid w:val="00051FB2"/>
    <w:rsid w:val="00051FD8"/>
    <w:rsid w:val="000522C7"/>
    <w:rsid w:val="00052760"/>
    <w:rsid w:val="0005292C"/>
    <w:rsid w:val="00053465"/>
    <w:rsid w:val="00053720"/>
    <w:rsid w:val="00054051"/>
    <w:rsid w:val="000541E9"/>
    <w:rsid w:val="000549FC"/>
    <w:rsid w:val="00054C61"/>
    <w:rsid w:val="00055491"/>
    <w:rsid w:val="00055956"/>
    <w:rsid w:val="00055C3B"/>
    <w:rsid w:val="00055F13"/>
    <w:rsid w:val="00056020"/>
    <w:rsid w:val="0005613B"/>
    <w:rsid w:val="000564B6"/>
    <w:rsid w:val="0005651B"/>
    <w:rsid w:val="00056761"/>
    <w:rsid w:val="000567CC"/>
    <w:rsid w:val="00056B73"/>
    <w:rsid w:val="00056C51"/>
    <w:rsid w:val="00057396"/>
    <w:rsid w:val="0005755C"/>
    <w:rsid w:val="00057BA8"/>
    <w:rsid w:val="00060321"/>
    <w:rsid w:val="00060583"/>
    <w:rsid w:val="00060E9B"/>
    <w:rsid w:val="0006119A"/>
    <w:rsid w:val="0006149E"/>
    <w:rsid w:val="0006188F"/>
    <w:rsid w:val="00061B83"/>
    <w:rsid w:val="00061C38"/>
    <w:rsid w:val="00061FD8"/>
    <w:rsid w:val="0006221D"/>
    <w:rsid w:val="00062681"/>
    <w:rsid w:val="00062710"/>
    <w:rsid w:val="000627A4"/>
    <w:rsid w:val="00062A23"/>
    <w:rsid w:val="00062BAB"/>
    <w:rsid w:val="00063114"/>
    <w:rsid w:val="00063320"/>
    <w:rsid w:val="000634E3"/>
    <w:rsid w:val="000635BF"/>
    <w:rsid w:val="0006390B"/>
    <w:rsid w:val="000640F8"/>
    <w:rsid w:val="00064183"/>
    <w:rsid w:val="00064297"/>
    <w:rsid w:val="00064629"/>
    <w:rsid w:val="000649E6"/>
    <w:rsid w:val="00064E2B"/>
    <w:rsid w:val="00065038"/>
    <w:rsid w:val="000651E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D9C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A0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1A4"/>
    <w:rsid w:val="00081648"/>
    <w:rsid w:val="0008184F"/>
    <w:rsid w:val="00081FA2"/>
    <w:rsid w:val="000822F1"/>
    <w:rsid w:val="0008305D"/>
    <w:rsid w:val="0008341F"/>
    <w:rsid w:val="0008434F"/>
    <w:rsid w:val="00084580"/>
    <w:rsid w:val="00085227"/>
    <w:rsid w:val="00085295"/>
    <w:rsid w:val="00085F46"/>
    <w:rsid w:val="0008612B"/>
    <w:rsid w:val="00086B0E"/>
    <w:rsid w:val="00086C68"/>
    <w:rsid w:val="0008719C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3C74"/>
    <w:rsid w:val="000948E3"/>
    <w:rsid w:val="00094C9E"/>
    <w:rsid w:val="00094F0E"/>
    <w:rsid w:val="00094FBF"/>
    <w:rsid w:val="000952BB"/>
    <w:rsid w:val="00095901"/>
    <w:rsid w:val="00095F92"/>
    <w:rsid w:val="00096129"/>
    <w:rsid w:val="00096B59"/>
    <w:rsid w:val="00096BA1"/>
    <w:rsid w:val="00096D21"/>
    <w:rsid w:val="0009785B"/>
    <w:rsid w:val="000978BB"/>
    <w:rsid w:val="00097C43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4EFB"/>
    <w:rsid w:val="000A52F0"/>
    <w:rsid w:val="000A5358"/>
    <w:rsid w:val="000A56EE"/>
    <w:rsid w:val="000A5AD1"/>
    <w:rsid w:val="000A5CBC"/>
    <w:rsid w:val="000A5DD8"/>
    <w:rsid w:val="000A6A91"/>
    <w:rsid w:val="000A6AFD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6FD8"/>
    <w:rsid w:val="000B77AB"/>
    <w:rsid w:val="000B78FA"/>
    <w:rsid w:val="000B7D17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1CF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212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6D1E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01B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60"/>
    <w:rsid w:val="000F0DFA"/>
    <w:rsid w:val="000F140B"/>
    <w:rsid w:val="000F14DB"/>
    <w:rsid w:val="000F1583"/>
    <w:rsid w:val="000F1F8A"/>
    <w:rsid w:val="000F1FFA"/>
    <w:rsid w:val="000F2397"/>
    <w:rsid w:val="000F2455"/>
    <w:rsid w:val="000F27BB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719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4D"/>
    <w:rsid w:val="00103BF4"/>
    <w:rsid w:val="00103D2E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979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BAE"/>
    <w:rsid w:val="00107DFC"/>
    <w:rsid w:val="00107EC2"/>
    <w:rsid w:val="00110043"/>
    <w:rsid w:val="0011015B"/>
    <w:rsid w:val="00110282"/>
    <w:rsid w:val="001102F0"/>
    <w:rsid w:val="00110658"/>
    <w:rsid w:val="001108A1"/>
    <w:rsid w:val="00110990"/>
    <w:rsid w:val="00110F0C"/>
    <w:rsid w:val="00111649"/>
    <w:rsid w:val="00111F2A"/>
    <w:rsid w:val="00111FA3"/>
    <w:rsid w:val="001120C2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4838"/>
    <w:rsid w:val="00115151"/>
    <w:rsid w:val="001153D6"/>
    <w:rsid w:val="00115740"/>
    <w:rsid w:val="00115BB5"/>
    <w:rsid w:val="00116003"/>
    <w:rsid w:val="0011622F"/>
    <w:rsid w:val="00116287"/>
    <w:rsid w:val="001164F6"/>
    <w:rsid w:val="00116C06"/>
    <w:rsid w:val="00116E46"/>
    <w:rsid w:val="0011739C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59FB"/>
    <w:rsid w:val="00126244"/>
    <w:rsid w:val="00126249"/>
    <w:rsid w:val="0012634B"/>
    <w:rsid w:val="00126D71"/>
    <w:rsid w:val="00127036"/>
    <w:rsid w:val="0012741B"/>
    <w:rsid w:val="00127B45"/>
    <w:rsid w:val="00127BD9"/>
    <w:rsid w:val="00130367"/>
    <w:rsid w:val="00130DF3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3774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188"/>
    <w:rsid w:val="001442B4"/>
    <w:rsid w:val="0014474B"/>
    <w:rsid w:val="0014497A"/>
    <w:rsid w:val="0014499C"/>
    <w:rsid w:val="00145976"/>
    <w:rsid w:val="001459C8"/>
    <w:rsid w:val="00145B15"/>
    <w:rsid w:val="00145BAC"/>
    <w:rsid w:val="00145EF9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73C"/>
    <w:rsid w:val="00153BF5"/>
    <w:rsid w:val="00153C91"/>
    <w:rsid w:val="00153FA9"/>
    <w:rsid w:val="00154458"/>
    <w:rsid w:val="00154526"/>
    <w:rsid w:val="0015462C"/>
    <w:rsid w:val="00154655"/>
    <w:rsid w:val="001549E3"/>
    <w:rsid w:val="0015507E"/>
    <w:rsid w:val="00155B50"/>
    <w:rsid w:val="0015614F"/>
    <w:rsid w:val="00156249"/>
    <w:rsid w:val="00156345"/>
    <w:rsid w:val="0015697B"/>
    <w:rsid w:val="00156D19"/>
    <w:rsid w:val="001578D3"/>
    <w:rsid w:val="00157C4C"/>
    <w:rsid w:val="00157D6C"/>
    <w:rsid w:val="0016005B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FA4"/>
    <w:rsid w:val="001704A8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D24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0E2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5CF"/>
    <w:rsid w:val="00183B34"/>
    <w:rsid w:val="00183D16"/>
    <w:rsid w:val="0018410D"/>
    <w:rsid w:val="00184620"/>
    <w:rsid w:val="001846A1"/>
    <w:rsid w:val="00184A23"/>
    <w:rsid w:val="00184EA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89D"/>
    <w:rsid w:val="00195AA1"/>
    <w:rsid w:val="001961AE"/>
    <w:rsid w:val="00196428"/>
    <w:rsid w:val="001972D2"/>
    <w:rsid w:val="00197355"/>
    <w:rsid w:val="00197E3C"/>
    <w:rsid w:val="001A02EC"/>
    <w:rsid w:val="001A03A5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08F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43B"/>
    <w:rsid w:val="001A65F1"/>
    <w:rsid w:val="001A6657"/>
    <w:rsid w:val="001A6A26"/>
    <w:rsid w:val="001A6B9A"/>
    <w:rsid w:val="001A6E11"/>
    <w:rsid w:val="001A7158"/>
    <w:rsid w:val="001A745A"/>
    <w:rsid w:val="001A74CC"/>
    <w:rsid w:val="001A7FAF"/>
    <w:rsid w:val="001B00AD"/>
    <w:rsid w:val="001B031B"/>
    <w:rsid w:val="001B0D2A"/>
    <w:rsid w:val="001B0EB8"/>
    <w:rsid w:val="001B100F"/>
    <w:rsid w:val="001B11F0"/>
    <w:rsid w:val="001B1462"/>
    <w:rsid w:val="001B14A7"/>
    <w:rsid w:val="001B17BA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4D34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0F38"/>
    <w:rsid w:val="001C12A5"/>
    <w:rsid w:val="001C140A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C7F91"/>
    <w:rsid w:val="001D067F"/>
    <w:rsid w:val="001D068F"/>
    <w:rsid w:val="001D06A9"/>
    <w:rsid w:val="001D0725"/>
    <w:rsid w:val="001D0818"/>
    <w:rsid w:val="001D0829"/>
    <w:rsid w:val="001D0907"/>
    <w:rsid w:val="001D0955"/>
    <w:rsid w:val="001D0D37"/>
    <w:rsid w:val="001D1315"/>
    <w:rsid w:val="001D1C07"/>
    <w:rsid w:val="001D1D4D"/>
    <w:rsid w:val="001D2136"/>
    <w:rsid w:val="001D29FC"/>
    <w:rsid w:val="001D2CFF"/>
    <w:rsid w:val="001D36B7"/>
    <w:rsid w:val="001D3F82"/>
    <w:rsid w:val="001D4242"/>
    <w:rsid w:val="001D48A1"/>
    <w:rsid w:val="001D48B7"/>
    <w:rsid w:val="001D4DA2"/>
    <w:rsid w:val="001D512C"/>
    <w:rsid w:val="001D58E8"/>
    <w:rsid w:val="001D608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2EEB"/>
    <w:rsid w:val="001E35FF"/>
    <w:rsid w:val="001E3E73"/>
    <w:rsid w:val="001E3F2B"/>
    <w:rsid w:val="001E49FF"/>
    <w:rsid w:val="001E4F80"/>
    <w:rsid w:val="001E50A8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BE5"/>
    <w:rsid w:val="001F2DE3"/>
    <w:rsid w:val="001F3007"/>
    <w:rsid w:val="001F347B"/>
    <w:rsid w:val="001F3C5F"/>
    <w:rsid w:val="001F3D76"/>
    <w:rsid w:val="001F3EAC"/>
    <w:rsid w:val="001F411B"/>
    <w:rsid w:val="001F4430"/>
    <w:rsid w:val="001F4495"/>
    <w:rsid w:val="001F44A7"/>
    <w:rsid w:val="001F4640"/>
    <w:rsid w:val="001F4DCC"/>
    <w:rsid w:val="001F4FAD"/>
    <w:rsid w:val="001F5005"/>
    <w:rsid w:val="001F5FDA"/>
    <w:rsid w:val="001F637D"/>
    <w:rsid w:val="001F6505"/>
    <w:rsid w:val="001F67F2"/>
    <w:rsid w:val="001F6917"/>
    <w:rsid w:val="001F6A31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24AF"/>
    <w:rsid w:val="00202D12"/>
    <w:rsid w:val="0020308C"/>
    <w:rsid w:val="00203705"/>
    <w:rsid w:val="00203769"/>
    <w:rsid w:val="002037CB"/>
    <w:rsid w:val="0020465D"/>
    <w:rsid w:val="00204886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010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9D4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341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055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5A"/>
    <w:rsid w:val="002467F4"/>
    <w:rsid w:val="00246873"/>
    <w:rsid w:val="0024687B"/>
    <w:rsid w:val="00246DC3"/>
    <w:rsid w:val="00246DE6"/>
    <w:rsid w:val="00247601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825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58"/>
    <w:rsid w:val="0025588A"/>
    <w:rsid w:val="002558EA"/>
    <w:rsid w:val="00255A99"/>
    <w:rsid w:val="00255B5D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1E9A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3E1E"/>
    <w:rsid w:val="00264498"/>
    <w:rsid w:val="002645E5"/>
    <w:rsid w:val="00264682"/>
    <w:rsid w:val="0026491F"/>
    <w:rsid w:val="00264E34"/>
    <w:rsid w:val="0026519C"/>
    <w:rsid w:val="00265308"/>
    <w:rsid w:val="0026539E"/>
    <w:rsid w:val="00265783"/>
    <w:rsid w:val="002658BF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356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EE1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10B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9C8"/>
    <w:rsid w:val="00283384"/>
    <w:rsid w:val="00283590"/>
    <w:rsid w:val="00283BAA"/>
    <w:rsid w:val="002843BF"/>
    <w:rsid w:val="00284C89"/>
    <w:rsid w:val="00284FD4"/>
    <w:rsid w:val="00285AB9"/>
    <w:rsid w:val="00285D60"/>
    <w:rsid w:val="00285FFB"/>
    <w:rsid w:val="002862A6"/>
    <w:rsid w:val="00286312"/>
    <w:rsid w:val="0028647C"/>
    <w:rsid w:val="002865AA"/>
    <w:rsid w:val="0028686A"/>
    <w:rsid w:val="002879F7"/>
    <w:rsid w:val="00287B7B"/>
    <w:rsid w:val="00287C7B"/>
    <w:rsid w:val="002908DB"/>
    <w:rsid w:val="002908F5"/>
    <w:rsid w:val="00290D23"/>
    <w:rsid w:val="00290D6C"/>
    <w:rsid w:val="002910E1"/>
    <w:rsid w:val="00291297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A91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2AB"/>
    <w:rsid w:val="002A5879"/>
    <w:rsid w:val="002A5BA4"/>
    <w:rsid w:val="002A604E"/>
    <w:rsid w:val="002A63E8"/>
    <w:rsid w:val="002A6550"/>
    <w:rsid w:val="002A6AA9"/>
    <w:rsid w:val="002A6EAC"/>
    <w:rsid w:val="002A6EC0"/>
    <w:rsid w:val="002A7247"/>
    <w:rsid w:val="002A7454"/>
    <w:rsid w:val="002A7949"/>
    <w:rsid w:val="002B013E"/>
    <w:rsid w:val="002B029B"/>
    <w:rsid w:val="002B02A5"/>
    <w:rsid w:val="002B04E3"/>
    <w:rsid w:val="002B0551"/>
    <w:rsid w:val="002B0693"/>
    <w:rsid w:val="002B08DD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5CC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7AD"/>
    <w:rsid w:val="002C19DA"/>
    <w:rsid w:val="002C216F"/>
    <w:rsid w:val="002C21F8"/>
    <w:rsid w:val="002C3488"/>
    <w:rsid w:val="002C4041"/>
    <w:rsid w:val="002C49D9"/>
    <w:rsid w:val="002C4E27"/>
    <w:rsid w:val="002C4F38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4E9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BE"/>
    <w:rsid w:val="002E4D6C"/>
    <w:rsid w:val="002E5000"/>
    <w:rsid w:val="002E583C"/>
    <w:rsid w:val="002E5937"/>
    <w:rsid w:val="002E5DDE"/>
    <w:rsid w:val="002E661E"/>
    <w:rsid w:val="002E6B2D"/>
    <w:rsid w:val="002E6D9D"/>
    <w:rsid w:val="002E6DA1"/>
    <w:rsid w:val="002E6F24"/>
    <w:rsid w:val="002E70F2"/>
    <w:rsid w:val="002E7261"/>
    <w:rsid w:val="002E7B26"/>
    <w:rsid w:val="002E7B5F"/>
    <w:rsid w:val="002F0441"/>
    <w:rsid w:val="002F08D3"/>
    <w:rsid w:val="002F0FFC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88C"/>
    <w:rsid w:val="002F7B10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8AD"/>
    <w:rsid w:val="00303A3F"/>
    <w:rsid w:val="003044BB"/>
    <w:rsid w:val="00304689"/>
    <w:rsid w:val="00304BF5"/>
    <w:rsid w:val="0030541E"/>
    <w:rsid w:val="00305607"/>
    <w:rsid w:val="0030590C"/>
    <w:rsid w:val="00305A99"/>
    <w:rsid w:val="00305B97"/>
    <w:rsid w:val="00306129"/>
    <w:rsid w:val="003061A4"/>
    <w:rsid w:val="003061F4"/>
    <w:rsid w:val="00306216"/>
    <w:rsid w:val="00306257"/>
    <w:rsid w:val="0030673F"/>
    <w:rsid w:val="003067F2"/>
    <w:rsid w:val="00306B73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381"/>
    <w:rsid w:val="00312A61"/>
    <w:rsid w:val="00313267"/>
    <w:rsid w:val="003132EA"/>
    <w:rsid w:val="0031386F"/>
    <w:rsid w:val="00313CD0"/>
    <w:rsid w:val="00313CFA"/>
    <w:rsid w:val="00314530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E32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260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A9B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4C9"/>
    <w:rsid w:val="00335DBB"/>
    <w:rsid w:val="00335E34"/>
    <w:rsid w:val="00335F58"/>
    <w:rsid w:val="003360BE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37BE1"/>
    <w:rsid w:val="00340479"/>
    <w:rsid w:val="00340B3E"/>
    <w:rsid w:val="00340D4D"/>
    <w:rsid w:val="00341025"/>
    <w:rsid w:val="0034116D"/>
    <w:rsid w:val="00341203"/>
    <w:rsid w:val="0034136C"/>
    <w:rsid w:val="00341371"/>
    <w:rsid w:val="003413AB"/>
    <w:rsid w:val="00341739"/>
    <w:rsid w:val="00341746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20A"/>
    <w:rsid w:val="0034592E"/>
    <w:rsid w:val="00345B19"/>
    <w:rsid w:val="00345B31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0C31"/>
    <w:rsid w:val="0035110E"/>
    <w:rsid w:val="003513A3"/>
    <w:rsid w:val="00351F8D"/>
    <w:rsid w:val="00352EAE"/>
    <w:rsid w:val="0035337C"/>
    <w:rsid w:val="00353492"/>
    <w:rsid w:val="0035371A"/>
    <w:rsid w:val="0035389F"/>
    <w:rsid w:val="00353EEB"/>
    <w:rsid w:val="00354099"/>
    <w:rsid w:val="00354121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0E51"/>
    <w:rsid w:val="003618F0"/>
    <w:rsid w:val="00361F26"/>
    <w:rsid w:val="003627B8"/>
    <w:rsid w:val="00362969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0F5F"/>
    <w:rsid w:val="0037144F"/>
    <w:rsid w:val="00371610"/>
    <w:rsid w:val="0037176C"/>
    <w:rsid w:val="00371B0F"/>
    <w:rsid w:val="00372110"/>
    <w:rsid w:val="003724C4"/>
    <w:rsid w:val="003727BC"/>
    <w:rsid w:val="0037288B"/>
    <w:rsid w:val="00372DDD"/>
    <w:rsid w:val="00372E86"/>
    <w:rsid w:val="00373221"/>
    <w:rsid w:val="00373656"/>
    <w:rsid w:val="0037365A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BD4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2F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2E"/>
    <w:rsid w:val="00392BD4"/>
    <w:rsid w:val="00393009"/>
    <w:rsid w:val="00393121"/>
    <w:rsid w:val="0039385B"/>
    <w:rsid w:val="003938DA"/>
    <w:rsid w:val="00393990"/>
    <w:rsid w:val="00393B9B"/>
    <w:rsid w:val="00393F83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83E"/>
    <w:rsid w:val="003A2B7F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523"/>
    <w:rsid w:val="003A589D"/>
    <w:rsid w:val="003A5915"/>
    <w:rsid w:val="003A5916"/>
    <w:rsid w:val="003A59C9"/>
    <w:rsid w:val="003A60BF"/>
    <w:rsid w:val="003A64FE"/>
    <w:rsid w:val="003A691F"/>
    <w:rsid w:val="003A6B60"/>
    <w:rsid w:val="003A7213"/>
    <w:rsid w:val="003A72E3"/>
    <w:rsid w:val="003A7835"/>
    <w:rsid w:val="003B016D"/>
    <w:rsid w:val="003B07E4"/>
    <w:rsid w:val="003B1887"/>
    <w:rsid w:val="003B1C7F"/>
    <w:rsid w:val="003B1DC4"/>
    <w:rsid w:val="003B292D"/>
    <w:rsid w:val="003B2939"/>
    <w:rsid w:val="003B2C3C"/>
    <w:rsid w:val="003B2DF8"/>
    <w:rsid w:val="003B30F5"/>
    <w:rsid w:val="003B316F"/>
    <w:rsid w:val="003B3A7E"/>
    <w:rsid w:val="003B3C02"/>
    <w:rsid w:val="003B4045"/>
    <w:rsid w:val="003B4286"/>
    <w:rsid w:val="003B42E3"/>
    <w:rsid w:val="003B4BEA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20D"/>
    <w:rsid w:val="003B7449"/>
    <w:rsid w:val="003C03A8"/>
    <w:rsid w:val="003C06C4"/>
    <w:rsid w:val="003C079A"/>
    <w:rsid w:val="003C0B07"/>
    <w:rsid w:val="003C0B99"/>
    <w:rsid w:val="003C0E61"/>
    <w:rsid w:val="003C113E"/>
    <w:rsid w:val="003C1B0C"/>
    <w:rsid w:val="003C1C8B"/>
    <w:rsid w:val="003C26FD"/>
    <w:rsid w:val="003C2BAD"/>
    <w:rsid w:val="003C2DB5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2EB"/>
    <w:rsid w:val="003C743B"/>
    <w:rsid w:val="003C7B48"/>
    <w:rsid w:val="003D0A24"/>
    <w:rsid w:val="003D0D38"/>
    <w:rsid w:val="003D119A"/>
    <w:rsid w:val="003D1299"/>
    <w:rsid w:val="003D134E"/>
    <w:rsid w:val="003D16C7"/>
    <w:rsid w:val="003D1759"/>
    <w:rsid w:val="003D178B"/>
    <w:rsid w:val="003D1FCC"/>
    <w:rsid w:val="003D287C"/>
    <w:rsid w:val="003D2949"/>
    <w:rsid w:val="003D2BCF"/>
    <w:rsid w:val="003D2C81"/>
    <w:rsid w:val="003D3072"/>
    <w:rsid w:val="003D413F"/>
    <w:rsid w:val="003D4535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7C8"/>
    <w:rsid w:val="003D69D0"/>
    <w:rsid w:val="003D7680"/>
    <w:rsid w:val="003D7738"/>
    <w:rsid w:val="003E00B8"/>
    <w:rsid w:val="003E0576"/>
    <w:rsid w:val="003E0987"/>
    <w:rsid w:val="003E0D0F"/>
    <w:rsid w:val="003E186C"/>
    <w:rsid w:val="003E1C98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453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62C"/>
    <w:rsid w:val="003F3A0E"/>
    <w:rsid w:val="003F3F30"/>
    <w:rsid w:val="003F485E"/>
    <w:rsid w:val="003F4907"/>
    <w:rsid w:val="003F4932"/>
    <w:rsid w:val="003F4AE9"/>
    <w:rsid w:val="003F4E41"/>
    <w:rsid w:val="003F65E7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4F02"/>
    <w:rsid w:val="00404FE6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AB"/>
    <w:rsid w:val="00411764"/>
    <w:rsid w:val="004118BA"/>
    <w:rsid w:val="00411CC7"/>
    <w:rsid w:val="00411D2C"/>
    <w:rsid w:val="00411D6D"/>
    <w:rsid w:val="00411FF1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AC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2B1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2C7B"/>
    <w:rsid w:val="00442D65"/>
    <w:rsid w:val="0044318F"/>
    <w:rsid w:val="00443225"/>
    <w:rsid w:val="0044369F"/>
    <w:rsid w:val="00443727"/>
    <w:rsid w:val="004439A0"/>
    <w:rsid w:val="00443C9F"/>
    <w:rsid w:val="00444074"/>
    <w:rsid w:val="00444665"/>
    <w:rsid w:val="0044477A"/>
    <w:rsid w:val="00444DC6"/>
    <w:rsid w:val="0044578D"/>
    <w:rsid w:val="004460AC"/>
    <w:rsid w:val="00446544"/>
    <w:rsid w:val="00446695"/>
    <w:rsid w:val="00446759"/>
    <w:rsid w:val="00446D40"/>
    <w:rsid w:val="00446EDD"/>
    <w:rsid w:val="0044726C"/>
    <w:rsid w:val="00447D35"/>
    <w:rsid w:val="00447D66"/>
    <w:rsid w:val="0045080E"/>
    <w:rsid w:val="004510C5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4E7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29D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6C1C"/>
    <w:rsid w:val="00466D48"/>
    <w:rsid w:val="00467349"/>
    <w:rsid w:val="00467661"/>
    <w:rsid w:val="00467667"/>
    <w:rsid w:val="004678BE"/>
    <w:rsid w:val="00467F8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2F73"/>
    <w:rsid w:val="004733B9"/>
    <w:rsid w:val="004733CB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280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C4F"/>
    <w:rsid w:val="004A2D9D"/>
    <w:rsid w:val="004A2F6B"/>
    <w:rsid w:val="004A2FC0"/>
    <w:rsid w:val="004A33CF"/>
    <w:rsid w:val="004A3E32"/>
    <w:rsid w:val="004A3FC4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14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1F44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576"/>
    <w:rsid w:val="004B5DF2"/>
    <w:rsid w:val="004B690B"/>
    <w:rsid w:val="004B6B19"/>
    <w:rsid w:val="004B728F"/>
    <w:rsid w:val="004B73DC"/>
    <w:rsid w:val="004B7985"/>
    <w:rsid w:val="004B7A54"/>
    <w:rsid w:val="004C01FB"/>
    <w:rsid w:val="004C08A6"/>
    <w:rsid w:val="004C20E5"/>
    <w:rsid w:val="004C3041"/>
    <w:rsid w:val="004C3454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FC6"/>
    <w:rsid w:val="004C6088"/>
    <w:rsid w:val="004C644B"/>
    <w:rsid w:val="004C6573"/>
    <w:rsid w:val="004C6650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1EF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9B2"/>
    <w:rsid w:val="004D3EAC"/>
    <w:rsid w:val="004D3EC8"/>
    <w:rsid w:val="004D4357"/>
    <w:rsid w:val="004D5087"/>
    <w:rsid w:val="004D551D"/>
    <w:rsid w:val="004D59B8"/>
    <w:rsid w:val="004D613A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A6E"/>
    <w:rsid w:val="004E1356"/>
    <w:rsid w:val="004E1F94"/>
    <w:rsid w:val="004E24B8"/>
    <w:rsid w:val="004E28B0"/>
    <w:rsid w:val="004E299D"/>
    <w:rsid w:val="004E2A14"/>
    <w:rsid w:val="004E2C10"/>
    <w:rsid w:val="004E377E"/>
    <w:rsid w:val="004E3872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96A"/>
    <w:rsid w:val="004E6412"/>
    <w:rsid w:val="004E70A8"/>
    <w:rsid w:val="004E71AE"/>
    <w:rsid w:val="004E724B"/>
    <w:rsid w:val="004E7378"/>
    <w:rsid w:val="004E7637"/>
    <w:rsid w:val="004E7AA8"/>
    <w:rsid w:val="004E7C59"/>
    <w:rsid w:val="004F00DE"/>
    <w:rsid w:val="004F0394"/>
    <w:rsid w:val="004F0964"/>
    <w:rsid w:val="004F0A1E"/>
    <w:rsid w:val="004F0B94"/>
    <w:rsid w:val="004F0C1F"/>
    <w:rsid w:val="004F0E42"/>
    <w:rsid w:val="004F10DE"/>
    <w:rsid w:val="004F1D38"/>
    <w:rsid w:val="004F2665"/>
    <w:rsid w:val="004F3069"/>
    <w:rsid w:val="004F3389"/>
    <w:rsid w:val="004F33AF"/>
    <w:rsid w:val="004F343B"/>
    <w:rsid w:val="004F34D7"/>
    <w:rsid w:val="004F387C"/>
    <w:rsid w:val="004F39BC"/>
    <w:rsid w:val="004F3B26"/>
    <w:rsid w:val="004F3C6D"/>
    <w:rsid w:val="004F420B"/>
    <w:rsid w:val="004F45EF"/>
    <w:rsid w:val="004F49AA"/>
    <w:rsid w:val="004F4C4B"/>
    <w:rsid w:val="004F58D6"/>
    <w:rsid w:val="004F617E"/>
    <w:rsid w:val="004F73D3"/>
    <w:rsid w:val="004F73EF"/>
    <w:rsid w:val="0050014E"/>
    <w:rsid w:val="00500854"/>
    <w:rsid w:val="005010D2"/>
    <w:rsid w:val="00501771"/>
    <w:rsid w:val="00502508"/>
    <w:rsid w:val="005026FB"/>
    <w:rsid w:val="005027DA"/>
    <w:rsid w:val="00502E12"/>
    <w:rsid w:val="00502E4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1B7E"/>
    <w:rsid w:val="005120FA"/>
    <w:rsid w:val="005121AC"/>
    <w:rsid w:val="005121F2"/>
    <w:rsid w:val="00512373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1BF"/>
    <w:rsid w:val="00515231"/>
    <w:rsid w:val="00515AAB"/>
    <w:rsid w:val="00515B78"/>
    <w:rsid w:val="00515C7C"/>
    <w:rsid w:val="00516B26"/>
    <w:rsid w:val="005172D2"/>
    <w:rsid w:val="0051745B"/>
    <w:rsid w:val="005175F5"/>
    <w:rsid w:val="00517D44"/>
    <w:rsid w:val="0052030B"/>
    <w:rsid w:val="005203C6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51"/>
    <w:rsid w:val="005321A6"/>
    <w:rsid w:val="005322FB"/>
    <w:rsid w:val="005328D3"/>
    <w:rsid w:val="00532D64"/>
    <w:rsid w:val="00532DD7"/>
    <w:rsid w:val="005333AF"/>
    <w:rsid w:val="0053382C"/>
    <w:rsid w:val="0053408C"/>
    <w:rsid w:val="00534730"/>
    <w:rsid w:val="0053484A"/>
    <w:rsid w:val="00534E40"/>
    <w:rsid w:val="00535860"/>
    <w:rsid w:val="00535934"/>
    <w:rsid w:val="00535AD4"/>
    <w:rsid w:val="005361EC"/>
    <w:rsid w:val="005366A6"/>
    <w:rsid w:val="00536C24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0FC4"/>
    <w:rsid w:val="00541471"/>
    <w:rsid w:val="00541EAD"/>
    <w:rsid w:val="00542222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E3C"/>
    <w:rsid w:val="00546FB1"/>
    <w:rsid w:val="005477D4"/>
    <w:rsid w:val="0054784B"/>
    <w:rsid w:val="00550AFB"/>
    <w:rsid w:val="005515D6"/>
    <w:rsid w:val="005516A7"/>
    <w:rsid w:val="005519B4"/>
    <w:rsid w:val="00551F50"/>
    <w:rsid w:val="00552381"/>
    <w:rsid w:val="005528A5"/>
    <w:rsid w:val="00552A99"/>
    <w:rsid w:val="005534B6"/>
    <w:rsid w:val="0055377B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E24"/>
    <w:rsid w:val="00560F05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298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4AC"/>
    <w:rsid w:val="005676A0"/>
    <w:rsid w:val="00567B2D"/>
    <w:rsid w:val="00567EC7"/>
    <w:rsid w:val="00570013"/>
    <w:rsid w:val="00570904"/>
    <w:rsid w:val="00570C54"/>
    <w:rsid w:val="00570D63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50F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6ECB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9EF"/>
    <w:rsid w:val="00582E45"/>
    <w:rsid w:val="005830C8"/>
    <w:rsid w:val="0058338F"/>
    <w:rsid w:val="0058341B"/>
    <w:rsid w:val="00583E32"/>
    <w:rsid w:val="00583F10"/>
    <w:rsid w:val="00584911"/>
    <w:rsid w:val="00584960"/>
    <w:rsid w:val="00584A49"/>
    <w:rsid w:val="00584F94"/>
    <w:rsid w:val="005851F2"/>
    <w:rsid w:val="005855CE"/>
    <w:rsid w:val="00585622"/>
    <w:rsid w:val="0058584E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BC3"/>
    <w:rsid w:val="00595E39"/>
    <w:rsid w:val="00596029"/>
    <w:rsid w:val="00596071"/>
    <w:rsid w:val="0059614D"/>
    <w:rsid w:val="00596555"/>
    <w:rsid w:val="0059749D"/>
    <w:rsid w:val="00597A01"/>
    <w:rsid w:val="00597B0C"/>
    <w:rsid w:val="00597DE2"/>
    <w:rsid w:val="005A00D6"/>
    <w:rsid w:val="005A021A"/>
    <w:rsid w:val="005A0557"/>
    <w:rsid w:val="005A09C7"/>
    <w:rsid w:val="005A1F91"/>
    <w:rsid w:val="005A279B"/>
    <w:rsid w:val="005A2896"/>
    <w:rsid w:val="005A2EAB"/>
    <w:rsid w:val="005A35DE"/>
    <w:rsid w:val="005A37CA"/>
    <w:rsid w:val="005A3B9C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DCA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0D3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0E0"/>
    <w:rsid w:val="005D4442"/>
    <w:rsid w:val="005D4444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0EBD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6F18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018"/>
    <w:rsid w:val="005F33D0"/>
    <w:rsid w:val="005F3625"/>
    <w:rsid w:val="005F3694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C1D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25B"/>
    <w:rsid w:val="0061458A"/>
    <w:rsid w:val="00614677"/>
    <w:rsid w:val="006149C3"/>
    <w:rsid w:val="00614FA5"/>
    <w:rsid w:val="00615597"/>
    <w:rsid w:val="006159AC"/>
    <w:rsid w:val="00615B26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299F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22A"/>
    <w:rsid w:val="0062694D"/>
    <w:rsid w:val="00626C33"/>
    <w:rsid w:val="00626F36"/>
    <w:rsid w:val="0062715A"/>
    <w:rsid w:val="006279D4"/>
    <w:rsid w:val="006279EC"/>
    <w:rsid w:val="00627B4F"/>
    <w:rsid w:val="00630142"/>
    <w:rsid w:val="006303EE"/>
    <w:rsid w:val="0063089B"/>
    <w:rsid w:val="00630979"/>
    <w:rsid w:val="00630BE4"/>
    <w:rsid w:val="00630DE5"/>
    <w:rsid w:val="00630E1E"/>
    <w:rsid w:val="00631AF4"/>
    <w:rsid w:val="00632663"/>
    <w:rsid w:val="00633251"/>
    <w:rsid w:val="006335BC"/>
    <w:rsid w:val="006339EC"/>
    <w:rsid w:val="00633A69"/>
    <w:rsid w:val="00633E84"/>
    <w:rsid w:val="00633F9C"/>
    <w:rsid w:val="00634211"/>
    <w:rsid w:val="006344E6"/>
    <w:rsid w:val="0063458D"/>
    <w:rsid w:val="0063488B"/>
    <w:rsid w:val="0063491B"/>
    <w:rsid w:val="00634ACF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C40"/>
    <w:rsid w:val="00644E8E"/>
    <w:rsid w:val="00645910"/>
    <w:rsid w:val="0064596C"/>
    <w:rsid w:val="006460D1"/>
    <w:rsid w:val="0064671F"/>
    <w:rsid w:val="006467F4"/>
    <w:rsid w:val="00646850"/>
    <w:rsid w:val="006468D3"/>
    <w:rsid w:val="00647008"/>
    <w:rsid w:val="0064729B"/>
    <w:rsid w:val="00650019"/>
    <w:rsid w:val="006500B7"/>
    <w:rsid w:val="00650258"/>
    <w:rsid w:val="006507F4"/>
    <w:rsid w:val="00650F39"/>
    <w:rsid w:val="006513FF"/>
    <w:rsid w:val="00651957"/>
    <w:rsid w:val="00651AF2"/>
    <w:rsid w:val="00651CE9"/>
    <w:rsid w:val="00652078"/>
    <w:rsid w:val="006523A0"/>
    <w:rsid w:val="00652679"/>
    <w:rsid w:val="00652C3B"/>
    <w:rsid w:val="00652F1C"/>
    <w:rsid w:val="00653594"/>
    <w:rsid w:val="00653727"/>
    <w:rsid w:val="00653B27"/>
    <w:rsid w:val="00653C78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DAC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D59"/>
    <w:rsid w:val="00663F76"/>
    <w:rsid w:val="0066428A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4E5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12"/>
    <w:rsid w:val="00670B86"/>
    <w:rsid w:val="00670C80"/>
    <w:rsid w:val="00670F3B"/>
    <w:rsid w:val="006712C1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1C"/>
    <w:rsid w:val="006742C8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A7"/>
    <w:rsid w:val="006779EF"/>
    <w:rsid w:val="00677E7B"/>
    <w:rsid w:val="00677E7D"/>
    <w:rsid w:val="00680064"/>
    <w:rsid w:val="006801AA"/>
    <w:rsid w:val="006809AF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4A"/>
    <w:rsid w:val="00695E83"/>
    <w:rsid w:val="00695F1A"/>
    <w:rsid w:val="00696415"/>
    <w:rsid w:val="0069673C"/>
    <w:rsid w:val="00696821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5F"/>
    <w:rsid w:val="006A05A5"/>
    <w:rsid w:val="006A09ED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522"/>
    <w:rsid w:val="006B163B"/>
    <w:rsid w:val="006B1CB9"/>
    <w:rsid w:val="006B1FC1"/>
    <w:rsid w:val="006B2204"/>
    <w:rsid w:val="006B2480"/>
    <w:rsid w:val="006B24D7"/>
    <w:rsid w:val="006B2861"/>
    <w:rsid w:val="006B316A"/>
    <w:rsid w:val="006B3B11"/>
    <w:rsid w:val="006B3D66"/>
    <w:rsid w:val="006B4312"/>
    <w:rsid w:val="006B49BD"/>
    <w:rsid w:val="006B4B6D"/>
    <w:rsid w:val="006B527F"/>
    <w:rsid w:val="006B52EF"/>
    <w:rsid w:val="006B596D"/>
    <w:rsid w:val="006B5A9C"/>
    <w:rsid w:val="006B6087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A86"/>
    <w:rsid w:val="006C1B7D"/>
    <w:rsid w:val="006C1B98"/>
    <w:rsid w:val="006C1FB7"/>
    <w:rsid w:val="006C2329"/>
    <w:rsid w:val="006C23DC"/>
    <w:rsid w:val="006C3DB8"/>
    <w:rsid w:val="006C4A37"/>
    <w:rsid w:val="006C4C5F"/>
    <w:rsid w:val="006C4D0E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284"/>
    <w:rsid w:val="006D13CE"/>
    <w:rsid w:val="006D19E2"/>
    <w:rsid w:val="006D1B9B"/>
    <w:rsid w:val="006D1CED"/>
    <w:rsid w:val="006D1D0C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0AC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144"/>
    <w:rsid w:val="006E27EC"/>
    <w:rsid w:val="006E28CD"/>
    <w:rsid w:val="006E2F48"/>
    <w:rsid w:val="006E3836"/>
    <w:rsid w:val="006E5253"/>
    <w:rsid w:val="006E547A"/>
    <w:rsid w:val="006E584A"/>
    <w:rsid w:val="006E5850"/>
    <w:rsid w:val="006E58C8"/>
    <w:rsid w:val="006E5A50"/>
    <w:rsid w:val="006E5FB7"/>
    <w:rsid w:val="006E6341"/>
    <w:rsid w:val="006E6B09"/>
    <w:rsid w:val="006E6B9B"/>
    <w:rsid w:val="006E775E"/>
    <w:rsid w:val="006E7770"/>
    <w:rsid w:val="006F09E5"/>
    <w:rsid w:val="006F0DF7"/>
    <w:rsid w:val="006F1BC5"/>
    <w:rsid w:val="006F1D5C"/>
    <w:rsid w:val="006F1D7F"/>
    <w:rsid w:val="006F1ED5"/>
    <w:rsid w:val="006F1F57"/>
    <w:rsid w:val="006F2C00"/>
    <w:rsid w:val="006F2E3A"/>
    <w:rsid w:val="006F2FAB"/>
    <w:rsid w:val="006F33B6"/>
    <w:rsid w:val="006F4CA9"/>
    <w:rsid w:val="006F4F4B"/>
    <w:rsid w:val="006F534E"/>
    <w:rsid w:val="006F57E0"/>
    <w:rsid w:val="006F5AED"/>
    <w:rsid w:val="006F62D5"/>
    <w:rsid w:val="006F6715"/>
    <w:rsid w:val="006F6DA8"/>
    <w:rsid w:val="006F7879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C26"/>
    <w:rsid w:val="00704E0B"/>
    <w:rsid w:val="00704FAC"/>
    <w:rsid w:val="007054D6"/>
    <w:rsid w:val="007059CF"/>
    <w:rsid w:val="007060E8"/>
    <w:rsid w:val="0070625D"/>
    <w:rsid w:val="00706CF3"/>
    <w:rsid w:val="00706DC8"/>
    <w:rsid w:val="00706E82"/>
    <w:rsid w:val="00707686"/>
    <w:rsid w:val="0070775A"/>
    <w:rsid w:val="00707DB1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5FCE"/>
    <w:rsid w:val="00716102"/>
    <w:rsid w:val="007163C6"/>
    <w:rsid w:val="00716535"/>
    <w:rsid w:val="007165C9"/>
    <w:rsid w:val="00716AB5"/>
    <w:rsid w:val="00716D52"/>
    <w:rsid w:val="00717ADF"/>
    <w:rsid w:val="007201E8"/>
    <w:rsid w:val="007203C0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296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1C"/>
    <w:rsid w:val="0072722C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0A08"/>
    <w:rsid w:val="0073173C"/>
    <w:rsid w:val="007317E2"/>
    <w:rsid w:val="00731B72"/>
    <w:rsid w:val="007322B1"/>
    <w:rsid w:val="007325DE"/>
    <w:rsid w:val="00732A6E"/>
    <w:rsid w:val="00732F6F"/>
    <w:rsid w:val="00733015"/>
    <w:rsid w:val="007331DF"/>
    <w:rsid w:val="0073342D"/>
    <w:rsid w:val="007340EE"/>
    <w:rsid w:val="007342CC"/>
    <w:rsid w:val="00734A86"/>
    <w:rsid w:val="00734D8E"/>
    <w:rsid w:val="00735609"/>
    <w:rsid w:val="00735636"/>
    <w:rsid w:val="00735913"/>
    <w:rsid w:val="00735BEA"/>
    <w:rsid w:val="00736640"/>
    <w:rsid w:val="00736EEE"/>
    <w:rsid w:val="00737547"/>
    <w:rsid w:val="00737629"/>
    <w:rsid w:val="00737637"/>
    <w:rsid w:val="007377A3"/>
    <w:rsid w:val="00737DDB"/>
    <w:rsid w:val="00737E61"/>
    <w:rsid w:val="00740552"/>
    <w:rsid w:val="007405A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218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0D1"/>
    <w:rsid w:val="00760F16"/>
    <w:rsid w:val="00761FED"/>
    <w:rsid w:val="00762A38"/>
    <w:rsid w:val="00762C84"/>
    <w:rsid w:val="00762D8C"/>
    <w:rsid w:val="00762EBA"/>
    <w:rsid w:val="0076321F"/>
    <w:rsid w:val="00763341"/>
    <w:rsid w:val="007640BA"/>
    <w:rsid w:val="007646A2"/>
    <w:rsid w:val="007651FB"/>
    <w:rsid w:val="00765364"/>
    <w:rsid w:val="007654C6"/>
    <w:rsid w:val="007655EC"/>
    <w:rsid w:val="0076578D"/>
    <w:rsid w:val="007658D5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F1"/>
    <w:rsid w:val="00777F62"/>
    <w:rsid w:val="00777F8C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1ED4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792"/>
    <w:rsid w:val="00785D40"/>
    <w:rsid w:val="00785E1A"/>
    <w:rsid w:val="00786B67"/>
    <w:rsid w:val="00786BD6"/>
    <w:rsid w:val="00786CD8"/>
    <w:rsid w:val="00786CF8"/>
    <w:rsid w:val="00786D07"/>
    <w:rsid w:val="00786DA4"/>
    <w:rsid w:val="007870D7"/>
    <w:rsid w:val="00790217"/>
    <w:rsid w:val="00790539"/>
    <w:rsid w:val="0079053C"/>
    <w:rsid w:val="00790812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6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785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DA0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EF6"/>
    <w:rsid w:val="007B1FD9"/>
    <w:rsid w:val="007B2016"/>
    <w:rsid w:val="007B212A"/>
    <w:rsid w:val="007B2EA3"/>
    <w:rsid w:val="007B2F51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0F8"/>
    <w:rsid w:val="007C0182"/>
    <w:rsid w:val="007C050A"/>
    <w:rsid w:val="007C096B"/>
    <w:rsid w:val="007C09FF"/>
    <w:rsid w:val="007C0DC1"/>
    <w:rsid w:val="007C0E89"/>
    <w:rsid w:val="007C1F51"/>
    <w:rsid w:val="007C2129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67D"/>
    <w:rsid w:val="007D0A4A"/>
    <w:rsid w:val="007D1969"/>
    <w:rsid w:val="007D215B"/>
    <w:rsid w:val="007D22BA"/>
    <w:rsid w:val="007D29B5"/>
    <w:rsid w:val="007D3450"/>
    <w:rsid w:val="007D3921"/>
    <w:rsid w:val="007D3978"/>
    <w:rsid w:val="007D4167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06C"/>
    <w:rsid w:val="007D7540"/>
    <w:rsid w:val="007D7559"/>
    <w:rsid w:val="007D77EB"/>
    <w:rsid w:val="007D7FCA"/>
    <w:rsid w:val="007E06F3"/>
    <w:rsid w:val="007E0E35"/>
    <w:rsid w:val="007E1084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51B6"/>
    <w:rsid w:val="007E574F"/>
    <w:rsid w:val="007E647D"/>
    <w:rsid w:val="007E6953"/>
    <w:rsid w:val="007E708B"/>
    <w:rsid w:val="007E7172"/>
    <w:rsid w:val="007E7326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09F"/>
    <w:rsid w:val="007F22E8"/>
    <w:rsid w:val="007F2C7C"/>
    <w:rsid w:val="007F310C"/>
    <w:rsid w:val="007F3119"/>
    <w:rsid w:val="007F3161"/>
    <w:rsid w:val="007F321F"/>
    <w:rsid w:val="007F354B"/>
    <w:rsid w:val="007F3B2F"/>
    <w:rsid w:val="007F5098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1EA2"/>
    <w:rsid w:val="008021A3"/>
    <w:rsid w:val="00802414"/>
    <w:rsid w:val="008028D9"/>
    <w:rsid w:val="0080299F"/>
    <w:rsid w:val="00802E01"/>
    <w:rsid w:val="00802FA8"/>
    <w:rsid w:val="00803154"/>
    <w:rsid w:val="008034E4"/>
    <w:rsid w:val="00803612"/>
    <w:rsid w:val="00803A6D"/>
    <w:rsid w:val="008046AD"/>
    <w:rsid w:val="00804724"/>
    <w:rsid w:val="00804BB7"/>
    <w:rsid w:val="00804D2D"/>
    <w:rsid w:val="00804D55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963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5E76"/>
    <w:rsid w:val="008161D0"/>
    <w:rsid w:val="008169FD"/>
    <w:rsid w:val="00816F7D"/>
    <w:rsid w:val="00816F81"/>
    <w:rsid w:val="00817BBE"/>
    <w:rsid w:val="0082095C"/>
    <w:rsid w:val="00820F93"/>
    <w:rsid w:val="008213EE"/>
    <w:rsid w:val="0082182D"/>
    <w:rsid w:val="0082191A"/>
    <w:rsid w:val="00821950"/>
    <w:rsid w:val="00821DC3"/>
    <w:rsid w:val="00821ECA"/>
    <w:rsid w:val="00822D6C"/>
    <w:rsid w:val="00822E0E"/>
    <w:rsid w:val="0082306E"/>
    <w:rsid w:val="00823311"/>
    <w:rsid w:val="00824043"/>
    <w:rsid w:val="008242B8"/>
    <w:rsid w:val="00824318"/>
    <w:rsid w:val="008243DC"/>
    <w:rsid w:val="00824985"/>
    <w:rsid w:val="008250F0"/>
    <w:rsid w:val="008251C8"/>
    <w:rsid w:val="0082562C"/>
    <w:rsid w:val="0082625C"/>
    <w:rsid w:val="00826C3B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0C36"/>
    <w:rsid w:val="0083135C"/>
    <w:rsid w:val="00831759"/>
    <w:rsid w:val="00831C85"/>
    <w:rsid w:val="00831E23"/>
    <w:rsid w:val="00831E78"/>
    <w:rsid w:val="00831EB9"/>
    <w:rsid w:val="0083201D"/>
    <w:rsid w:val="008323A1"/>
    <w:rsid w:val="00832480"/>
    <w:rsid w:val="008325CD"/>
    <w:rsid w:val="008327BE"/>
    <w:rsid w:val="00832865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2AA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94A"/>
    <w:rsid w:val="00836A92"/>
    <w:rsid w:val="00836E93"/>
    <w:rsid w:val="00837765"/>
    <w:rsid w:val="00837A51"/>
    <w:rsid w:val="008400E3"/>
    <w:rsid w:val="008403AB"/>
    <w:rsid w:val="008407BF"/>
    <w:rsid w:val="0084099D"/>
    <w:rsid w:val="008409CB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898"/>
    <w:rsid w:val="008479F6"/>
    <w:rsid w:val="00847AC8"/>
    <w:rsid w:val="00847D96"/>
    <w:rsid w:val="00850113"/>
    <w:rsid w:val="0085060A"/>
    <w:rsid w:val="0085064D"/>
    <w:rsid w:val="00851197"/>
    <w:rsid w:val="00851398"/>
    <w:rsid w:val="00852129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4EE4"/>
    <w:rsid w:val="0086505A"/>
    <w:rsid w:val="00865AB5"/>
    <w:rsid w:val="00865D1E"/>
    <w:rsid w:val="00865DFC"/>
    <w:rsid w:val="008666F7"/>
    <w:rsid w:val="008668FB"/>
    <w:rsid w:val="0086694D"/>
    <w:rsid w:val="00866AFB"/>
    <w:rsid w:val="00866D49"/>
    <w:rsid w:val="00867040"/>
    <w:rsid w:val="0086759D"/>
    <w:rsid w:val="008676A7"/>
    <w:rsid w:val="00867CC4"/>
    <w:rsid w:val="00867D4A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427"/>
    <w:rsid w:val="00876C29"/>
    <w:rsid w:val="00877124"/>
    <w:rsid w:val="00877D56"/>
    <w:rsid w:val="008801DD"/>
    <w:rsid w:val="00880E9C"/>
    <w:rsid w:val="008818E7"/>
    <w:rsid w:val="00881F1C"/>
    <w:rsid w:val="00882296"/>
    <w:rsid w:val="00882C83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9FC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90B"/>
    <w:rsid w:val="008A1ED7"/>
    <w:rsid w:val="008A1F85"/>
    <w:rsid w:val="008A20C8"/>
    <w:rsid w:val="008A22E9"/>
    <w:rsid w:val="008A25AF"/>
    <w:rsid w:val="008A25F0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9A"/>
    <w:rsid w:val="008B51E7"/>
    <w:rsid w:val="008B51EA"/>
    <w:rsid w:val="008B54B3"/>
    <w:rsid w:val="008B5675"/>
    <w:rsid w:val="008B57BA"/>
    <w:rsid w:val="008B584E"/>
    <w:rsid w:val="008B5BCB"/>
    <w:rsid w:val="008B5C57"/>
    <w:rsid w:val="008B6049"/>
    <w:rsid w:val="008B6625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CAC"/>
    <w:rsid w:val="008C3ECB"/>
    <w:rsid w:val="008C3F5A"/>
    <w:rsid w:val="008C4036"/>
    <w:rsid w:val="008C443A"/>
    <w:rsid w:val="008C44FA"/>
    <w:rsid w:val="008C48FF"/>
    <w:rsid w:val="008C4B5D"/>
    <w:rsid w:val="008C4BB2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2C3"/>
    <w:rsid w:val="008C75AE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E14"/>
    <w:rsid w:val="008D2F22"/>
    <w:rsid w:val="008D32A0"/>
    <w:rsid w:val="008D3A3D"/>
    <w:rsid w:val="008D3B03"/>
    <w:rsid w:val="008D4780"/>
    <w:rsid w:val="008D4B4E"/>
    <w:rsid w:val="008D5006"/>
    <w:rsid w:val="008D522E"/>
    <w:rsid w:val="008D5505"/>
    <w:rsid w:val="008D5639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9AF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2B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5D3"/>
    <w:rsid w:val="00903DBC"/>
    <w:rsid w:val="00903DCE"/>
    <w:rsid w:val="00903F47"/>
    <w:rsid w:val="009041AB"/>
    <w:rsid w:val="00904408"/>
    <w:rsid w:val="00904B13"/>
    <w:rsid w:val="00904CDA"/>
    <w:rsid w:val="00905A75"/>
    <w:rsid w:val="009062E6"/>
    <w:rsid w:val="009069F4"/>
    <w:rsid w:val="00906B7A"/>
    <w:rsid w:val="00906EC9"/>
    <w:rsid w:val="0090761F"/>
    <w:rsid w:val="00907798"/>
    <w:rsid w:val="009077C4"/>
    <w:rsid w:val="0090786E"/>
    <w:rsid w:val="00907AEC"/>
    <w:rsid w:val="00907AF6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277"/>
    <w:rsid w:val="00913497"/>
    <w:rsid w:val="0091351F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238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6E55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3D9E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1191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3FED"/>
    <w:rsid w:val="0094406F"/>
    <w:rsid w:val="00944283"/>
    <w:rsid w:val="0094499F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CA1"/>
    <w:rsid w:val="00951FDA"/>
    <w:rsid w:val="009521EF"/>
    <w:rsid w:val="00952392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1B7E"/>
    <w:rsid w:val="009621C5"/>
    <w:rsid w:val="00962533"/>
    <w:rsid w:val="009625AA"/>
    <w:rsid w:val="00962826"/>
    <w:rsid w:val="00962B5B"/>
    <w:rsid w:val="00962D88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5DD7"/>
    <w:rsid w:val="00966138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67FBD"/>
    <w:rsid w:val="009701C0"/>
    <w:rsid w:val="0097090C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8F2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307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B39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984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170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8F3"/>
    <w:rsid w:val="009A5BD8"/>
    <w:rsid w:val="009A5EE4"/>
    <w:rsid w:val="009A5F81"/>
    <w:rsid w:val="009A62CA"/>
    <w:rsid w:val="009A6693"/>
    <w:rsid w:val="009A7246"/>
    <w:rsid w:val="009A7A5D"/>
    <w:rsid w:val="009A7B07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66F"/>
    <w:rsid w:val="009B4A5B"/>
    <w:rsid w:val="009B4D0A"/>
    <w:rsid w:val="009B5568"/>
    <w:rsid w:val="009B57EB"/>
    <w:rsid w:val="009B5812"/>
    <w:rsid w:val="009B687B"/>
    <w:rsid w:val="009B6BCE"/>
    <w:rsid w:val="009B6E51"/>
    <w:rsid w:val="009B6E9B"/>
    <w:rsid w:val="009B78E7"/>
    <w:rsid w:val="009B7913"/>
    <w:rsid w:val="009C0A0C"/>
    <w:rsid w:val="009C11C5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410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82D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098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6EF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7F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07"/>
    <w:rsid w:val="00A14867"/>
    <w:rsid w:val="00A1509C"/>
    <w:rsid w:val="00A1572A"/>
    <w:rsid w:val="00A157F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6"/>
    <w:rsid w:val="00A2232D"/>
    <w:rsid w:val="00A22671"/>
    <w:rsid w:val="00A22912"/>
    <w:rsid w:val="00A229EF"/>
    <w:rsid w:val="00A23063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1C09"/>
    <w:rsid w:val="00A32D60"/>
    <w:rsid w:val="00A33306"/>
    <w:rsid w:val="00A3355A"/>
    <w:rsid w:val="00A33D5E"/>
    <w:rsid w:val="00A33DCD"/>
    <w:rsid w:val="00A34301"/>
    <w:rsid w:val="00A3447E"/>
    <w:rsid w:val="00A352DC"/>
    <w:rsid w:val="00A3550A"/>
    <w:rsid w:val="00A35B1C"/>
    <w:rsid w:val="00A35B56"/>
    <w:rsid w:val="00A35CC7"/>
    <w:rsid w:val="00A36570"/>
    <w:rsid w:val="00A3676A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1BC"/>
    <w:rsid w:val="00A4242C"/>
    <w:rsid w:val="00A42F45"/>
    <w:rsid w:val="00A43208"/>
    <w:rsid w:val="00A43368"/>
    <w:rsid w:val="00A43A33"/>
    <w:rsid w:val="00A43A82"/>
    <w:rsid w:val="00A43B8F"/>
    <w:rsid w:val="00A43C6C"/>
    <w:rsid w:val="00A43C98"/>
    <w:rsid w:val="00A440FC"/>
    <w:rsid w:val="00A444CA"/>
    <w:rsid w:val="00A44AAE"/>
    <w:rsid w:val="00A44EF9"/>
    <w:rsid w:val="00A44F63"/>
    <w:rsid w:val="00A451A7"/>
    <w:rsid w:val="00A451E0"/>
    <w:rsid w:val="00A452DD"/>
    <w:rsid w:val="00A453F0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55F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2E5"/>
    <w:rsid w:val="00A56398"/>
    <w:rsid w:val="00A5668C"/>
    <w:rsid w:val="00A566AD"/>
    <w:rsid w:val="00A56DFC"/>
    <w:rsid w:val="00A57A6A"/>
    <w:rsid w:val="00A57BCD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0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368"/>
    <w:rsid w:val="00A70B51"/>
    <w:rsid w:val="00A70D24"/>
    <w:rsid w:val="00A70E4F"/>
    <w:rsid w:val="00A714B4"/>
    <w:rsid w:val="00A71CD1"/>
    <w:rsid w:val="00A72F90"/>
    <w:rsid w:val="00A73038"/>
    <w:rsid w:val="00A73343"/>
    <w:rsid w:val="00A73A57"/>
    <w:rsid w:val="00A7400B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80C9A"/>
    <w:rsid w:val="00A80ED4"/>
    <w:rsid w:val="00A80FBC"/>
    <w:rsid w:val="00A8186B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89"/>
    <w:rsid w:val="00A91EDC"/>
    <w:rsid w:val="00A92056"/>
    <w:rsid w:val="00A92256"/>
    <w:rsid w:val="00A92561"/>
    <w:rsid w:val="00A925AE"/>
    <w:rsid w:val="00A92B42"/>
    <w:rsid w:val="00A92FD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3D7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027"/>
    <w:rsid w:val="00AA41AD"/>
    <w:rsid w:val="00AA467D"/>
    <w:rsid w:val="00AA4C89"/>
    <w:rsid w:val="00AA4CD7"/>
    <w:rsid w:val="00AA5271"/>
    <w:rsid w:val="00AA5731"/>
    <w:rsid w:val="00AA5930"/>
    <w:rsid w:val="00AA6563"/>
    <w:rsid w:val="00AA6A2A"/>
    <w:rsid w:val="00AA6CD9"/>
    <w:rsid w:val="00AA7023"/>
    <w:rsid w:val="00AA742D"/>
    <w:rsid w:val="00AA7C33"/>
    <w:rsid w:val="00AB015A"/>
    <w:rsid w:val="00AB07EB"/>
    <w:rsid w:val="00AB0CDF"/>
    <w:rsid w:val="00AB1C26"/>
    <w:rsid w:val="00AB1DD6"/>
    <w:rsid w:val="00AB2460"/>
    <w:rsid w:val="00AB25B1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16E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19B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923"/>
    <w:rsid w:val="00AD6A0D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699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9AA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19A"/>
    <w:rsid w:val="00AF1327"/>
    <w:rsid w:val="00AF154C"/>
    <w:rsid w:val="00AF1EEF"/>
    <w:rsid w:val="00AF1F5D"/>
    <w:rsid w:val="00AF2A1E"/>
    <w:rsid w:val="00AF2C01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61A6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E2A"/>
    <w:rsid w:val="00B02F15"/>
    <w:rsid w:val="00B0379E"/>
    <w:rsid w:val="00B037BB"/>
    <w:rsid w:val="00B04665"/>
    <w:rsid w:val="00B047FE"/>
    <w:rsid w:val="00B050B0"/>
    <w:rsid w:val="00B0530F"/>
    <w:rsid w:val="00B055C9"/>
    <w:rsid w:val="00B0570D"/>
    <w:rsid w:val="00B058D9"/>
    <w:rsid w:val="00B05E95"/>
    <w:rsid w:val="00B063A3"/>
    <w:rsid w:val="00B06AEE"/>
    <w:rsid w:val="00B06E2B"/>
    <w:rsid w:val="00B06F9F"/>
    <w:rsid w:val="00B07147"/>
    <w:rsid w:val="00B07505"/>
    <w:rsid w:val="00B1047E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4C1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799"/>
    <w:rsid w:val="00B318E9"/>
    <w:rsid w:val="00B31EE7"/>
    <w:rsid w:val="00B31F27"/>
    <w:rsid w:val="00B323B5"/>
    <w:rsid w:val="00B3286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4EC0"/>
    <w:rsid w:val="00B55736"/>
    <w:rsid w:val="00B5631D"/>
    <w:rsid w:val="00B56849"/>
    <w:rsid w:val="00B56A43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7F5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3F"/>
    <w:rsid w:val="00B73C8C"/>
    <w:rsid w:val="00B7437D"/>
    <w:rsid w:val="00B74AAB"/>
    <w:rsid w:val="00B74DD1"/>
    <w:rsid w:val="00B7539B"/>
    <w:rsid w:val="00B75449"/>
    <w:rsid w:val="00B7598F"/>
    <w:rsid w:val="00B767B9"/>
    <w:rsid w:val="00B769DD"/>
    <w:rsid w:val="00B76AA3"/>
    <w:rsid w:val="00B77727"/>
    <w:rsid w:val="00B77894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810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30"/>
    <w:rsid w:val="00B91DB7"/>
    <w:rsid w:val="00B91E77"/>
    <w:rsid w:val="00B920A4"/>
    <w:rsid w:val="00B92436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D4B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945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7EE"/>
    <w:rsid w:val="00BA5B64"/>
    <w:rsid w:val="00BA5F9D"/>
    <w:rsid w:val="00BA60C2"/>
    <w:rsid w:val="00BA6456"/>
    <w:rsid w:val="00BA6758"/>
    <w:rsid w:val="00BA675A"/>
    <w:rsid w:val="00BA6A62"/>
    <w:rsid w:val="00BA6DC5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2F8E"/>
    <w:rsid w:val="00BB35DE"/>
    <w:rsid w:val="00BB4473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BA6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015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1E47"/>
    <w:rsid w:val="00BD224A"/>
    <w:rsid w:val="00BD2493"/>
    <w:rsid w:val="00BD321C"/>
    <w:rsid w:val="00BD3282"/>
    <w:rsid w:val="00BD331C"/>
    <w:rsid w:val="00BD4468"/>
    <w:rsid w:val="00BD461E"/>
    <w:rsid w:val="00BD4954"/>
    <w:rsid w:val="00BD500D"/>
    <w:rsid w:val="00BD54FE"/>
    <w:rsid w:val="00BD55B9"/>
    <w:rsid w:val="00BD578E"/>
    <w:rsid w:val="00BD5B9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1830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C89"/>
    <w:rsid w:val="00BE5F7A"/>
    <w:rsid w:val="00BE60D5"/>
    <w:rsid w:val="00BE62AC"/>
    <w:rsid w:val="00BE63FC"/>
    <w:rsid w:val="00BE7018"/>
    <w:rsid w:val="00BE7593"/>
    <w:rsid w:val="00BE75D3"/>
    <w:rsid w:val="00BE7E75"/>
    <w:rsid w:val="00BF06D0"/>
    <w:rsid w:val="00BF0B4A"/>
    <w:rsid w:val="00BF0B4D"/>
    <w:rsid w:val="00BF1121"/>
    <w:rsid w:val="00BF18D3"/>
    <w:rsid w:val="00BF1DEC"/>
    <w:rsid w:val="00BF1F34"/>
    <w:rsid w:val="00BF234C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D5E"/>
    <w:rsid w:val="00C01FE3"/>
    <w:rsid w:val="00C0201B"/>
    <w:rsid w:val="00C024AC"/>
    <w:rsid w:val="00C0298A"/>
    <w:rsid w:val="00C02BDA"/>
    <w:rsid w:val="00C03437"/>
    <w:rsid w:val="00C0495C"/>
    <w:rsid w:val="00C05049"/>
    <w:rsid w:val="00C05397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66AC"/>
    <w:rsid w:val="00C07105"/>
    <w:rsid w:val="00C07B4D"/>
    <w:rsid w:val="00C1023C"/>
    <w:rsid w:val="00C105D3"/>
    <w:rsid w:val="00C10966"/>
    <w:rsid w:val="00C10A98"/>
    <w:rsid w:val="00C10F13"/>
    <w:rsid w:val="00C10F48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B8F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4BA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9FC"/>
    <w:rsid w:val="00C34BC6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06A"/>
    <w:rsid w:val="00C413C1"/>
    <w:rsid w:val="00C417AC"/>
    <w:rsid w:val="00C41B12"/>
    <w:rsid w:val="00C41BDA"/>
    <w:rsid w:val="00C4210F"/>
    <w:rsid w:val="00C42356"/>
    <w:rsid w:val="00C42598"/>
    <w:rsid w:val="00C42F23"/>
    <w:rsid w:val="00C4304F"/>
    <w:rsid w:val="00C43814"/>
    <w:rsid w:val="00C43AE4"/>
    <w:rsid w:val="00C44787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658"/>
    <w:rsid w:val="00C50B46"/>
    <w:rsid w:val="00C50DEA"/>
    <w:rsid w:val="00C51514"/>
    <w:rsid w:val="00C51957"/>
    <w:rsid w:val="00C51E81"/>
    <w:rsid w:val="00C521CC"/>
    <w:rsid w:val="00C5225D"/>
    <w:rsid w:val="00C52311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7E"/>
    <w:rsid w:val="00C628D3"/>
    <w:rsid w:val="00C62DE5"/>
    <w:rsid w:val="00C63508"/>
    <w:rsid w:val="00C63E2C"/>
    <w:rsid w:val="00C63FC8"/>
    <w:rsid w:val="00C643CD"/>
    <w:rsid w:val="00C64A6C"/>
    <w:rsid w:val="00C64BC8"/>
    <w:rsid w:val="00C64EC1"/>
    <w:rsid w:val="00C64F93"/>
    <w:rsid w:val="00C65452"/>
    <w:rsid w:val="00C659DC"/>
    <w:rsid w:val="00C65A80"/>
    <w:rsid w:val="00C65AB3"/>
    <w:rsid w:val="00C65AE4"/>
    <w:rsid w:val="00C65B1B"/>
    <w:rsid w:val="00C65C16"/>
    <w:rsid w:val="00C65E79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4A27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C4A"/>
    <w:rsid w:val="00C77DCD"/>
    <w:rsid w:val="00C808AF"/>
    <w:rsid w:val="00C809E7"/>
    <w:rsid w:val="00C80F00"/>
    <w:rsid w:val="00C816DD"/>
    <w:rsid w:val="00C817E6"/>
    <w:rsid w:val="00C81861"/>
    <w:rsid w:val="00C8207F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5C58"/>
    <w:rsid w:val="00C85F5D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4DD0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796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5B"/>
    <w:rsid w:val="00CB06A8"/>
    <w:rsid w:val="00CB0709"/>
    <w:rsid w:val="00CB0FB4"/>
    <w:rsid w:val="00CB1006"/>
    <w:rsid w:val="00CB1157"/>
    <w:rsid w:val="00CB12EC"/>
    <w:rsid w:val="00CB1A2D"/>
    <w:rsid w:val="00CB1BDE"/>
    <w:rsid w:val="00CB1CD2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7F"/>
    <w:rsid w:val="00CB6D48"/>
    <w:rsid w:val="00CB7158"/>
    <w:rsid w:val="00CB71DD"/>
    <w:rsid w:val="00CB7BDD"/>
    <w:rsid w:val="00CB7E05"/>
    <w:rsid w:val="00CC0037"/>
    <w:rsid w:val="00CC0BEB"/>
    <w:rsid w:val="00CC0D5C"/>
    <w:rsid w:val="00CC0EDC"/>
    <w:rsid w:val="00CC0F11"/>
    <w:rsid w:val="00CC120D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B"/>
    <w:rsid w:val="00CC58EE"/>
    <w:rsid w:val="00CC5C6F"/>
    <w:rsid w:val="00CC600B"/>
    <w:rsid w:val="00CC621A"/>
    <w:rsid w:val="00CC622E"/>
    <w:rsid w:val="00CC6260"/>
    <w:rsid w:val="00CC7362"/>
    <w:rsid w:val="00CC7945"/>
    <w:rsid w:val="00CC7C54"/>
    <w:rsid w:val="00CC7D4C"/>
    <w:rsid w:val="00CC7D78"/>
    <w:rsid w:val="00CC7E8B"/>
    <w:rsid w:val="00CD01CE"/>
    <w:rsid w:val="00CD0464"/>
    <w:rsid w:val="00CD0A78"/>
    <w:rsid w:val="00CD0B2D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2E4C"/>
    <w:rsid w:val="00CD380C"/>
    <w:rsid w:val="00CD3E88"/>
    <w:rsid w:val="00CD40A7"/>
    <w:rsid w:val="00CD4249"/>
    <w:rsid w:val="00CD48C9"/>
    <w:rsid w:val="00CD4D61"/>
    <w:rsid w:val="00CD51F3"/>
    <w:rsid w:val="00CD53F0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1B6"/>
    <w:rsid w:val="00CE61DD"/>
    <w:rsid w:val="00CE631A"/>
    <w:rsid w:val="00CE6CF7"/>
    <w:rsid w:val="00CE722E"/>
    <w:rsid w:val="00CE738C"/>
    <w:rsid w:val="00CE740C"/>
    <w:rsid w:val="00CE775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3E9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8A"/>
    <w:rsid w:val="00CF72F0"/>
    <w:rsid w:val="00CF7EBD"/>
    <w:rsid w:val="00D00241"/>
    <w:rsid w:val="00D00616"/>
    <w:rsid w:val="00D007FF"/>
    <w:rsid w:val="00D0082D"/>
    <w:rsid w:val="00D00868"/>
    <w:rsid w:val="00D00B9E"/>
    <w:rsid w:val="00D011E3"/>
    <w:rsid w:val="00D01732"/>
    <w:rsid w:val="00D017B1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472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6FF"/>
    <w:rsid w:val="00D158E3"/>
    <w:rsid w:val="00D15AB2"/>
    <w:rsid w:val="00D15ED1"/>
    <w:rsid w:val="00D167AE"/>
    <w:rsid w:val="00D169CA"/>
    <w:rsid w:val="00D16F70"/>
    <w:rsid w:val="00D1706F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9B8"/>
    <w:rsid w:val="00D25CBE"/>
    <w:rsid w:val="00D25CE4"/>
    <w:rsid w:val="00D25D7F"/>
    <w:rsid w:val="00D25EE4"/>
    <w:rsid w:val="00D26444"/>
    <w:rsid w:val="00D264AD"/>
    <w:rsid w:val="00D270A5"/>
    <w:rsid w:val="00D2721D"/>
    <w:rsid w:val="00D27484"/>
    <w:rsid w:val="00D2796D"/>
    <w:rsid w:val="00D27A17"/>
    <w:rsid w:val="00D27E39"/>
    <w:rsid w:val="00D27E78"/>
    <w:rsid w:val="00D300C1"/>
    <w:rsid w:val="00D3043D"/>
    <w:rsid w:val="00D3054C"/>
    <w:rsid w:val="00D3055C"/>
    <w:rsid w:val="00D3067D"/>
    <w:rsid w:val="00D30D37"/>
    <w:rsid w:val="00D319F4"/>
    <w:rsid w:val="00D31A7B"/>
    <w:rsid w:val="00D32092"/>
    <w:rsid w:val="00D3238A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0A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6D87"/>
    <w:rsid w:val="00D470D6"/>
    <w:rsid w:val="00D47679"/>
    <w:rsid w:val="00D476E2"/>
    <w:rsid w:val="00D477EF"/>
    <w:rsid w:val="00D47906"/>
    <w:rsid w:val="00D47FBE"/>
    <w:rsid w:val="00D50075"/>
    <w:rsid w:val="00D50A0D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35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2D"/>
    <w:rsid w:val="00D66739"/>
    <w:rsid w:val="00D66AAA"/>
    <w:rsid w:val="00D66AAE"/>
    <w:rsid w:val="00D66B61"/>
    <w:rsid w:val="00D66EF4"/>
    <w:rsid w:val="00D66F18"/>
    <w:rsid w:val="00D67038"/>
    <w:rsid w:val="00D67426"/>
    <w:rsid w:val="00D675AF"/>
    <w:rsid w:val="00D67BBF"/>
    <w:rsid w:val="00D70D2F"/>
    <w:rsid w:val="00D71014"/>
    <w:rsid w:val="00D711D8"/>
    <w:rsid w:val="00D71353"/>
    <w:rsid w:val="00D71482"/>
    <w:rsid w:val="00D7157F"/>
    <w:rsid w:val="00D717C4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065"/>
    <w:rsid w:val="00D7722A"/>
    <w:rsid w:val="00D803BC"/>
    <w:rsid w:val="00D80878"/>
    <w:rsid w:val="00D80A36"/>
    <w:rsid w:val="00D80A53"/>
    <w:rsid w:val="00D80BB7"/>
    <w:rsid w:val="00D80CAA"/>
    <w:rsid w:val="00D80EA4"/>
    <w:rsid w:val="00D81A59"/>
    <w:rsid w:val="00D81D4A"/>
    <w:rsid w:val="00D8261C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6B9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539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97F87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0B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2C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CFC"/>
    <w:rsid w:val="00DD0D00"/>
    <w:rsid w:val="00DD1278"/>
    <w:rsid w:val="00DD13AE"/>
    <w:rsid w:val="00DD15CF"/>
    <w:rsid w:val="00DD172E"/>
    <w:rsid w:val="00DD17C4"/>
    <w:rsid w:val="00DD235B"/>
    <w:rsid w:val="00DD28FE"/>
    <w:rsid w:val="00DD2C2F"/>
    <w:rsid w:val="00DD2C8C"/>
    <w:rsid w:val="00DD30E7"/>
    <w:rsid w:val="00DD311D"/>
    <w:rsid w:val="00DD32A9"/>
    <w:rsid w:val="00DD330C"/>
    <w:rsid w:val="00DD351B"/>
    <w:rsid w:val="00DD36EC"/>
    <w:rsid w:val="00DD4111"/>
    <w:rsid w:val="00DD413E"/>
    <w:rsid w:val="00DD4531"/>
    <w:rsid w:val="00DD4863"/>
    <w:rsid w:val="00DD4BC5"/>
    <w:rsid w:val="00DD54D2"/>
    <w:rsid w:val="00DD5938"/>
    <w:rsid w:val="00DD59A2"/>
    <w:rsid w:val="00DD5B2B"/>
    <w:rsid w:val="00DD6158"/>
    <w:rsid w:val="00DD627A"/>
    <w:rsid w:val="00DD6418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272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39D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3A84"/>
    <w:rsid w:val="00DF43E7"/>
    <w:rsid w:val="00DF48FF"/>
    <w:rsid w:val="00DF49E1"/>
    <w:rsid w:val="00DF4F59"/>
    <w:rsid w:val="00DF5553"/>
    <w:rsid w:val="00DF568F"/>
    <w:rsid w:val="00DF5B2A"/>
    <w:rsid w:val="00DF68FB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5D3C"/>
    <w:rsid w:val="00E06BDD"/>
    <w:rsid w:val="00E06DFC"/>
    <w:rsid w:val="00E06E1B"/>
    <w:rsid w:val="00E07152"/>
    <w:rsid w:val="00E074BA"/>
    <w:rsid w:val="00E077A0"/>
    <w:rsid w:val="00E07BBA"/>
    <w:rsid w:val="00E07DE8"/>
    <w:rsid w:val="00E10AFF"/>
    <w:rsid w:val="00E10C73"/>
    <w:rsid w:val="00E11428"/>
    <w:rsid w:val="00E11441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5AA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0A25"/>
    <w:rsid w:val="00E21409"/>
    <w:rsid w:val="00E2192C"/>
    <w:rsid w:val="00E21C72"/>
    <w:rsid w:val="00E22269"/>
    <w:rsid w:val="00E2242F"/>
    <w:rsid w:val="00E224E1"/>
    <w:rsid w:val="00E22555"/>
    <w:rsid w:val="00E22914"/>
    <w:rsid w:val="00E230DC"/>
    <w:rsid w:val="00E232A7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4DD4"/>
    <w:rsid w:val="00E251E0"/>
    <w:rsid w:val="00E2525A"/>
    <w:rsid w:val="00E25A61"/>
    <w:rsid w:val="00E25B0C"/>
    <w:rsid w:val="00E2637E"/>
    <w:rsid w:val="00E263D7"/>
    <w:rsid w:val="00E26D57"/>
    <w:rsid w:val="00E303B6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73D"/>
    <w:rsid w:val="00E33D3B"/>
    <w:rsid w:val="00E33E51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D14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4B3F"/>
    <w:rsid w:val="00E44ECC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C71"/>
    <w:rsid w:val="00E47D06"/>
    <w:rsid w:val="00E47E71"/>
    <w:rsid w:val="00E47F19"/>
    <w:rsid w:val="00E507EB"/>
    <w:rsid w:val="00E50A7C"/>
    <w:rsid w:val="00E51124"/>
    <w:rsid w:val="00E512EE"/>
    <w:rsid w:val="00E5136A"/>
    <w:rsid w:val="00E513BC"/>
    <w:rsid w:val="00E5171D"/>
    <w:rsid w:val="00E517D3"/>
    <w:rsid w:val="00E5192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447"/>
    <w:rsid w:val="00E62569"/>
    <w:rsid w:val="00E629F9"/>
    <w:rsid w:val="00E62DE7"/>
    <w:rsid w:val="00E63177"/>
    <w:rsid w:val="00E63C44"/>
    <w:rsid w:val="00E64336"/>
    <w:rsid w:val="00E643B6"/>
    <w:rsid w:val="00E64F2A"/>
    <w:rsid w:val="00E65C48"/>
    <w:rsid w:val="00E65C59"/>
    <w:rsid w:val="00E6659F"/>
    <w:rsid w:val="00E66A41"/>
    <w:rsid w:val="00E66ABE"/>
    <w:rsid w:val="00E66CC0"/>
    <w:rsid w:val="00E670F7"/>
    <w:rsid w:val="00E67495"/>
    <w:rsid w:val="00E67B28"/>
    <w:rsid w:val="00E700F1"/>
    <w:rsid w:val="00E703EB"/>
    <w:rsid w:val="00E70FAA"/>
    <w:rsid w:val="00E71362"/>
    <w:rsid w:val="00E7179E"/>
    <w:rsid w:val="00E71885"/>
    <w:rsid w:val="00E71945"/>
    <w:rsid w:val="00E71ECE"/>
    <w:rsid w:val="00E722AD"/>
    <w:rsid w:val="00E72483"/>
    <w:rsid w:val="00E72985"/>
    <w:rsid w:val="00E737D9"/>
    <w:rsid w:val="00E73A75"/>
    <w:rsid w:val="00E73DD3"/>
    <w:rsid w:val="00E73DE8"/>
    <w:rsid w:val="00E740DD"/>
    <w:rsid w:val="00E74145"/>
    <w:rsid w:val="00E7444E"/>
    <w:rsid w:val="00E745CD"/>
    <w:rsid w:val="00E74C12"/>
    <w:rsid w:val="00E75833"/>
    <w:rsid w:val="00E75DA0"/>
    <w:rsid w:val="00E75F4D"/>
    <w:rsid w:val="00E760BC"/>
    <w:rsid w:val="00E76D45"/>
    <w:rsid w:val="00E76F8F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9C4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26D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AFA"/>
    <w:rsid w:val="00EA0B65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0EB"/>
    <w:rsid w:val="00EA6130"/>
    <w:rsid w:val="00EA67D7"/>
    <w:rsid w:val="00EA6E52"/>
    <w:rsid w:val="00EA6FE8"/>
    <w:rsid w:val="00EA755F"/>
    <w:rsid w:val="00EA768D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32C"/>
    <w:rsid w:val="00EB446A"/>
    <w:rsid w:val="00EB44DA"/>
    <w:rsid w:val="00EB46CB"/>
    <w:rsid w:val="00EB4820"/>
    <w:rsid w:val="00EB4DD9"/>
    <w:rsid w:val="00EB4E41"/>
    <w:rsid w:val="00EB54A9"/>
    <w:rsid w:val="00EB5B15"/>
    <w:rsid w:val="00EB5FE1"/>
    <w:rsid w:val="00EB6B59"/>
    <w:rsid w:val="00EB6CEC"/>
    <w:rsid w:val="00EB7656"/>
    <w:rsid w:val="00EB7E97"/>
    <w:rsid w:val="00EC0EEC"/>
    <w:rsid w:val="00EC1060"/>
    <w:rsid w:val="00EC10A4"/>
    <w:rsid w:val="00EC12CB"/>
    <w:rsid w:val="00EC13F5"/>
    <w:rsid w:val="00EC17C8"/>
    <w:rsid w:val="00EC2337"/>
    <w:rsid w:val="00EC24E9"/>
    <w:rsid w:val="00EC2876"/>
    <w:rsid w:val="00EC2C61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5D56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51BC"/>
    <w:rsid w:val="00ED6B70"/>
    <w:rsid w:val="00ED6BFA"/>
    <w:rsid w:val="00ED7240"/>
    <w:rsid w:val="00ED7842"/>
    <w:rsid w:val="00ED785B"/>
    <w:rsid w:val="00EE05E5"/>
    <w:rsid w:val="00EE0647"/>
    <w:rsid w:val="00EE0D6C"/>
    <w:rsid w:val="00EE0F65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2DCC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423"/>
    <w:rsid w:val="00EF15B7"/>
    <w:rsid w:val="00EF1A8A"/>
    <w:rsid w:val="00EF1BE6"/>
    <w:rsid w:val="00EF1C0F"/>
    <w:rsid w:val="00EF1E8B"/>
    <w:rsid w:val="00EF20E0"/>
    <w:rsid w:val="00EF2745"/>
    <w:rsid w:val="00EF3025"/>
    <w:rsid w:val="00EF361C"/>
    <w:rsid w:val="00EF3C1D"/>
    <w:rsid w:val="00EF4354"/>
    <w:rsid w:val="00EF46EF"/>
    <w:rsid w:val="00EF47F7"/>
    <w:rsid w:val="00EF48A1"/>
    <w:rsid w:val="00EF49AE"/>
    <w:rsid w:val="00EF4BA1"/>
    <w:rsid w:val="00EF4DBE"/>
    <w:rsid w:val="00EF574B"/>
    <w:rsid w:val="00EF5A27"/>
    <w:rsid w:val="00EF5C1F"/>
    <w:rsid w:val="00EF5D3A"/>
    <w:rsid w:val="00EF60A8"/>
    <w:rsid w:val="00EF62FF"/>
    <w:rsid w:val="00EF64BD"/>
    <w:rsid w:val="00EF67EE"/>
    <w:rsid w:val="00EF740C"/>
    <w:rsid w:val="00EF7E3A"/>
    <w:rsid w:val="00F006D5"/>
    <w:rsid w:val="00F008F4"/>
    <w:rsid w:val="00F00935"/>
    <w:rsid w:val="00F00D31"/>
    <w:rsid w:val="00F014B5"/>
    <w:rsid w:val="00F018F4"/>
    <w:rsid w:val="00F01A16"/>
    <w:rsid w:val="00F01C38"/>
    <w:rsid w:val="00F021A1"/>
    <w:rsid w:val="00F02EE7"/>
    <w:rsid w:val="00F03075"/>
    <w:rsid w:val="00F033E5"/>
    <w:rsid w:val="00F0343B"/>
    <w:rsid w:val="00F03502"/>
    <w:rsid w:val="00F03971"/>
    <w:rsid w:val="00F03F85"/>
    <w:rsid w:val="00F0402F"/>
    <w:rsid w:val="00F0435F"/>
    <w:rsid w:val="00F04A6A"/>
    <w:rsid w:val="00F04D0A"/>
    <w:rsid w:val="00F05337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BC"/>
    <w:rsid w:val="00F078F1"/>
    <w:rsid w:val="00F07AA6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4EE7"/>
    <w:rsid w:val="00F1545A"/>
    <w:rsid w:val="00F154E6"/>
    <w:rsid w:val="00F15BC4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526E"/>
    <w:rsid w:val="00F254F2"/>
    <w:rsid w:val="00F256F6"/>
    <w:rsid w:val="00F259EA"/>
    <w:rsid w:val="00F260A6"/>
    <w:rsid w:val="00F2644C"/>
    <w:rsid w:val="00F26CBD"/>
    <w:rsid w:val="00F26D23"/>
    <w:rsid w:val="00F273DB"/>
    <w:rsid w:val="00F27511"/>
    <w:rsid w:val="00F277E2"/>
    <w:rsid w:val="00F279DA"/>
    <w:rsid w:val="00F27AC8"/>
    <w:rsid w:val="00F27C47"/>
    <w:rsid w:val="00F30142"/>
    <w:rsid w:val="00F30145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3DCA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1CC5"/>
    <w:rsid w:val="00F424F7"/>
    <w:rsid w:val="00F4320C"/>
    <w:rsid w:val="00F43665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91A"/>
    <w:rsid w:val="00F53FAF"/>
    <w:rsid w:val="00F54009"/>
    <w:rsid w:val="00F54424"/>
    <w:rsid w:val="00F54855"/>
    <w:rsid w:val="00F5492E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2E6"/>
    <w:rsid w:val="00F663CB"/>
    <w:rsid w:val="00F665D8"/>
    <w:rsid w:val="00F666E5"/>
    <w:rsid w:val="00F66A0C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F53"/>
    <w:rsid w:val="00F76186"/>
    <w:rsid w:val="00F7646A"/>
    <w:rsid w:val="00F76FF0"/>
    <w:rsid w:val="00F77E65"/>
    <w:rsid w:val="00F8043E"/>
    <w:rsid w:val="00F805B1"/>
    <w:rsid w:val="00F80BF6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6FAD"/>
    <w:rsid w:val="00F878AD"/>
    <w:rsid w:val="00F87EA8"/>
    <w:rsid w:val="00F90181"/>
    <w:rsid w:val="00F902B5"/>
    <w:rsid w:val="00F905B1"/>
    <w:rsid w:val="00F90EAF"/>
    <w:rsid w:val="00F90F1E"/>
    <w:rsid w:val="00F915F0"/>
    <w:rsid w:val="00F9168C"/>
    <w:rsid w:val="00F91764"/>
    <w:rsid w:val="00F917CB"/>
    <w:rsid w:val="00F91A24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07B"/>
    <w:rsid w:val="00F9418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86"/>
    <w:rsid w:val="00FA7CD6"/>
    <w:rsid w:val="00FA7E0E"/>
    <w:rsid w:val="00FA7EE8"/>
    <w:rsid w:val="00FA7FC6"/>
    <w:rsid w:val="00FB0083"/>
    <w:rsid w:val="00FB086C"/>
    <w:rsid w:val="00FB0E5E"/>
    <w:rsid w:val="00FB10F7"/>
    <w:rsid w:val="00FB1338"/>
    <w:rsid w:val="00FB143E"/>
    <w:rsid w:val="00FB14A3"/>
    <w:rsid w:val="00FB1EA4"/>
    <w:rsid w:val="00FB2115"/>
    <w:rsid w:val="00FB3464"/>
    <w:rsid w:val="00FB436F"/>
    <w:rsid w:val="00FB4644"/>
    <w:rsid w:val="00FB4788"/>
    <w:rsid w:val="00FB4869"/>
    <w:rsid w:val="00FB4B21"/>
    <w:rsid w:val="00FB4FEF"/>
    <w:rsid w:val="00FB51AE"/>
    <w:rsid w:val="00FB5258"/>
    <w:rsid w:val="00FB52C5"/>
    <w:rsid w:val="00FB5337"/>
    <w:rsid w:val="00FB56AC"/>
    <w:rsid w:val="00FB5810"/>
    <w:rsid w:val="00FB595C"/>
    <w:rsid w:val="00FB5991"/>
    <w:rsid w:val="00FB5B28"/>
    <w:rsid w:val="00FB5C9B"/>
    <w:rsid w:val="00FB61F5"/>
    <w:rsid w:val="00FB6628"/>
    <w:rsid w:val="00FB6769"/>
    <w:rsid w:val="00FC059C"/>
    <w:rsid w:val="00FC0BD6"/>
    <w:rsid w:val="00FC0D68"/>
    <w:rsid w:val="00FC0F1B"/>
    <w:rsid w:val="00FC1954"/>
    <w:rsid w:val="00FC19EB"/>
    <w:rsid w:val="00FC1AB9"/>
    <w:rsid w:val="00FC1B1A"/>
    <w:rsid w:val="00FC20CA"/>
    <w:rsid w:val="00FC2613"/>
    <w:rsid w:val="00FC2644"/>
    <w:rsid w:val="00FC2D5A"/>
    <w:rsid w:val="00FC3BD5"/>
    <w:rsid w:val="00FC3D4A"/>
    <w:rsid w:val="00FC3DD2"/>
    <w:rsid w:val="00FC4C84"/>
    <w:rsid w:val="00FC4DAF"/>
    <w:rsid w:val="00FC4ECD"/>
    <w:rsid w:val="00FC53A2"/>
    <w:rsid w:val="00FC5B96"/>
    <w:rsid w:val="00FC5E6D"/>
    <w:rsid w:val="00FC6148"/>
    <w:rsid w:val="00FC661C"/>
    <w:rsid w:val="00FC6695"/>
    <w:rsid w:val="00FC69B3"/>
    <w:rsid w:val="00FC7364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CD8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897"/>
    <w:rsid w:val="00FD4D3D"/>
    <w:rsid w:val="00FD4E9D"/>
    <w:rsid w:val="00FD5007"/>
    <w:rsid w:val="00FD51D8"/>
    <w:rsid w:val="00FD51ED"/>
    <w:rsid w:val="00FD5889"/>
    <w:rsid w:val="00FD5ABE"/>
    <w:rsid w:val="00FD5B1C"/>
    <w:rsid w:val="00FD633C"/>
    <w:rsid w:val="00FD6695"/>
    <w:rsid w:val="00FD6AA7"/>
    <w:rsid w:val="00FD6D18"/>
    <w:rsid w:val="00FD7126"/>
    <w:rsid w:val="00FD7ABA"/>
    <w:rsid w:val="00FE0117"/>
    <w:rsid w:val="00FE02F7"/>
    <w:rsid w:val="00FE036E"/>
    <w:rsid w:val="00FE0441"/>
    <w:rsid w:val="00FE08E7"/>
    <w:rsid w:val="00FE0BCE"/>
    <w:rsid w:val="00FE1013"/>
    <w:rsid w:val="00FE10D1"/>
    <w:rsid w:val="00FE1B2B"/>
    <w:rsid w:val="00FE2024"/>
    <w:rsid w:val="00FE22D8"/>
    <w:rsid w:val="00FE236E"/>
    <w:rsid w:val="00FE24A0"/>
    <w:rsid w:val="00FE284E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5956"/>
    <w:rsid w:val="00FE5F23"/>
    <w:rsid w:val="00FE610E"/>
    <w:rsid w:val="00FE62AB"/>
    <w:rsid w:val="00FE6E86"/>
    <w:rsid w:val="00FE6F1C"/>
    <w:rsid w:val="00FE7045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6F2"/>
    <w:rsid w:val="00FF277A"/>
    <w:rsid w:val="00FF33EC"/>
    <w:rsid w:val="00FF3A33"/>
    <w:rsid w:val="00FF3D10"/>
    <w:rsid w:val="00FF3FED"/>
    <w:rsid w:val="00FF554A"/>
    <w:rsid w:val="00FF5550"/>
    <w:rsid w:val="00FF59DA"/>
    <w:rsid w:val="00FF6063"/>
    <w:rsid w:val="00FF618D"/>
    <w:rsid w:val="00FF6494"/>
    <w:rsid w:val="00FF67BF"/>
    <w:rsid w:val="00FF690F"/>
    <w:rsid w:val="00FF7B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56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.ru/products/vzlomostoykiy-seyf-valberg-granit-iii-1368-k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5D8B7D-4551-4741-B269-41B739EA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5043</TotalTime>
  <Pages>1</Pages>
  <Words>25338</Words>
  <Characters>144427</Characters>
  <Application>Microsoft Office Word</Application>
  <DocSecurity>0</DocSecurity>
  <Lines>1203</Lines>
  <Paragraphs>338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169427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992</cp:revision>
  <cp:lastPrinted>2010-07-14T12:09:00Z</cp:lastPrinted>
  <dcterms:created xsi:type="dcterms:W3CDTF">2021-10-07T13:17:00Z</dcterms:created>
  <dcterms:modified xsi:type="dcterms:W3CDTF">2023-04-14T11:05:00Z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