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5FD6FFF7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3</w:t>
          </w:r>
        </w:p>
        <w:p w14:paraId="597AE658" w14:textId="316C337C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3</w:t>
          </w:r>
        </w:p>
        <w:p w14:paraId="5BC812F4" w14:textId="7432BBFC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3891E7A7" w14:textId="0BF06A86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06F9C435" w14:textId="4CDF39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4</w:t>
          </w:r>
        </w:p>
        <w:p w14:paraId="10D79BF0" w14:textId="11945F8D" w:rsidR="00F04A4F" w:rsidRPr="007E053F" w:rsidRDefault="00BA1EC8" w:rsidP="007E053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E053F">
            <w:rPr>
              <w:rFonts w:ascii="ISOCPEUR" w:hAnsi="ISOCPEUR" w:cs="ISOCP2"/>
              <w:sz w:val="18"/>
              <w:szCs w:val="18"/>
            </w:rPr>
            <w:t>5</w:t>
          </w:r>
        </w:p>
        <w:p w14:paraId="3A860581" w14:textId="3925505B" w:rsidR="00F04A4F" w:rsidRPr="00DA53E5" w:rsidRDefault="007E053F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8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BA1EC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/>
              <w:sz w:val="18"/>
              <w:szCs w:val="18"/>
            </w:rPr>
            <w:t>5</w:t>
          </w:r>
        </w:p>
        <w:p w14:paraId="2E3F01FA" w14:textId="6D0CB814" w:rsidR="00371C96" w:rsidRPr="00DA53E5" w:rsidRDefault="007E053F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9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. Спецификация выключателей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C3CA7">
            <w:rPr>
              <w:rFonts w:ascii="ISOCPEUR" w:hAnsi="ISOCPEUR" w:cs="ISOCP2"/>
              <w:sz w:val="18"/>
              <w:szCs w:val="18"/>
            </w:rPr>
            <w:t>5</w:t>
          </w:r>
        </w:p>
        <w:p w14:paraId="1C762291" w14:textId="0C7643AB" w:rsidR="00F478A8" w:rsidRPr="00DA53E5" w:rsidRDefault="007E053F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10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7C3CA7">
            <w:rPr>
              <w:rFonts w:ascii="ISOCPEUR" w:hAnsi="ISOCPEUR" w:cs="ISOCP2"/>
              <w:sz w:val="18"/>
              <w:szCs w:val="18"/>
            </w:rPr>
            <w:t>5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645545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  <w:bookmarkStart w:id="0" w:name="_GoBack"/>
      <w:bookmarkEnd w:id="0"/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174D223B" w14:textId="27D57BA2" w:rsidR="00CF6A14" w:rsidRPr="009E2497" w:rsidRDefault="00CF6A14" w:rsidP="00281821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990"/>
        <w:gridCol w:w="2995"/>
        <w:gridCol w:w="3287"/>
        <w:gridCol w:w="1225"/>
        <w:gridCol w:w="828"/>
        <w:gridCol w:w="1165"/>
      </w:tblGrid>
      <w:tr w:rsidR="00383A99" w:rsidRPr="00DA53E5" w14:paraId="36C0F45E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ED011" w14:textId="0874616F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перегородок</w:t>
            </w:r>
          </w:p>
        </w:tc>
      </w:tr>
      <w:tr w:rsidR="00383A99" w:rsidRPr="00DA53E5" w14:paraId="1CEF5BD5" w14:textId="77777777" w:rsidTr="00172441">
        <w:trPr>
          <w:trHeight w:val="85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8BF9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5906B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4537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64200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A682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69F06" w14:textId="77777777" w:rsidR="00383A99" w:rsidRPr="00DA53E5" w:rsidRDefault="00383A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1E852D66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CC21" w14:textId="75696686" w:rsidR="00383A99" w:rsidRPr="00DA53E5" w:rsidRDefault="0016619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1(</w:t>
            </w:r>
            <w:r w:rsidR="004A6E7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DC7FB" w14:textId="23D4F54F" w:rsidR="00383A99" w:rsidRPr="00DA53E5" w:rsidRDefault="00495EB8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DD8A8" w14:textId="18AD55FD" w:rsidR="00383A99" w:rsidRPr="00DA53E5" w:rsidRDefault="00843FB5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одинарный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металлический каркас 50мм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-12.5мм, с 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D4ADE" w14:textId="67CD2E9D" w:rsidR="00383A99" w:rsidRPr="00DA53E5" w:rsidRDefault="00D724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12,03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E1C6F" w14:textId="77777777" w:rsidR="00383A99" w:rsidRPr="00DA53E5" w:rsidRDefault="00383A9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5C862" w14:textId="71FA0544" w:rsidR="00383A99" w:rsidRPr="00DA53E5" w:rsidRDefault="000747A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В мокрых зонах применять ГСП-Н2</w:t>
            </w:r>
          </w:p>
        </w:tc>
      </w:tr>
      <w:tr w:rsidR="00843FB5" w:rsidRPr="00DA53E5" w14:paraId="04201DEB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9AD5" w14:textId="54DB0E02" w:rsidR="00843FB5" w:rsidRPr="00DA53E5" w:rsidRDefault="00166190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2(</w:t>
            </w:r>
            <w:r w:rsidR="00843FB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С112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8A1D" w14:textId="00F1D9C4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3EE0" w14:textId="1778E5EB" w:rsidR="00843FB5" w:rsidRPr="00DA53E5" w:rsidRDefault="00843FB5" w:rsidP="002D530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 w:rsidR="0016619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-125мм. Конструкция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одинарный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металлический каркас </w:t>
            </w:r>
            <w:r w:rsidR="002D530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 w:rsidR="00BF1DE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BDA9" w14:textId="5289BAA0" w:rsidR="00843FB5" w:rsidRPr="00DA53E5" w:rsidRDefault="00D72419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0F5A2" w14:textId="77777777" w:rsidR="00843FB5" w:rsidRPr="00DA53E5" w:rsidRDefault="00843FB5" w:rsidP="00843FB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F76F" w14:textId="77777777" w:rsidR="00843FB5" w:rsidRPr="00DA53E5" w:rsidRDefault="00843FB5" w:rsidP="00843F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F1DE6" w:rsidRPr="00DA53E5" w14:paraId="2EFF06CF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E0DD" w14:textId="3D7B676B" w:rsidR="00BF1DE6" w:rsidRPr="00DA53E5" w:rsidRDefault="00DB024D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6(</w:t>
            </w:r>
            <w:r w:rsidR="00BF1DE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С623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CF44CC" w14:textId="2E802A5A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1.073.9-2.08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CA8A38" w14:textId="77777777" w:rsidR="00BF1DE6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Облицовка С623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40-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мм. Конструкция – одинарный металлический каркас 60х27мм с шагом 400мм, обшитый одним или двумя слоями гипсовых плит с одной стороны </w:t>
            </w:r>
          </w:p>
          <w:p w14:paraId="7A8EF6A9" w14:textId="4FC21C75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-12.5мм.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99A635" w14:textId="01777847" w:rsidR="00BF1DE6" w:rsidRPr="00DA53E5" w:rsidRDefault="00D72419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102,96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8A1FFC" w14:textId="77777777" w:rsidR="00BF1DE6" w:rsidRPr="00DA53E5" w:rsidRDefault="00BF1DE6" w:rsidP="00BF1DE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F9F37F" w14:textId="73B941F7" w:rsidR="00BF1DE6" w:rsidRPr="00DA53E5" w:rsidRDefault="00BF1DE6" w:rsidP="00BF1DE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При применении в качестве фин. отделки панелей П1, П3 применяется 1 лист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. См. план отделки  </w:t>
            </w:r>
          </w:p>
        </w:tc>
      </w:tr>
      <w:tr w:rsidR="00185F2B" w:rsidRPr="00DA53E5" w14:paraId="4597AAFA" w14:textId="77777777" w:rsidTr="00172441">
        <w:trPr>
          <w:trHeight w:val="454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0B78" w14:textId="5339402C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9(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112)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AD06" w14:textId="0059EA38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Комплектные системы КНАУФ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серия 1.031.9-2.07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7C06" w14:textId="4F21FB6A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Перегородка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С112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-125мм. Конструкция - одинарный металлический каркас 75мм с шагом 400мм, обшитый двумя слоями гипсовых плит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-12.5мм,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 двух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сторон.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B889" w14:textId="22534736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14F1E" w14:textId="77777777" w:rsidR="00185F2B" w:rsidRPr="00DA53E5" w:rsidRDefault="00185F2B" w:rsidP="00185F2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E23A" w14:textId="2E55050B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</w:t>
            </w:r>
          </w:p>
        </w:tc>
      </w:tr>
    </w:tbl>
    <w:p w14:paraId="1DE873F2" w14:textId="1F510D5C" w:rsidR="00BA1EC8" w:rsidRDefault="00BA1EC8" w:rsidP="001233D7">
      <w:pPr>
        <w:ind w:left="0" w:firstLine="0"/>
      </w:pPr>
    </w:p>
    <w:p w14:paraId="037A43FD" w14:textId="77777777" w:rsidR="0070081A" w:rsidRPr="00DA53E5" w:rsidRDefault="0070081A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821E19" w:rsidRPr="00DA53E5" w14:paraId="207F9C7A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DF152" w14:textId="532F5B4D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заполнения дверных проемов</w:t>
            </w:r>
          </w:p>
        </w:tc>
      </w:tr>
      <w:tr w:rsidR="00B7009C" w:rsidRPr="00DA53E5" w14:paraId="25F2A54D" w14:textId="77777777" w:rsidTr="00142BAA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A4F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ED3B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C303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1FAE2" w14:textId="3624B0C5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2683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52E6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B7009C" w:rsidRPr="00DA53E5" w14:paraId="1740596B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3A0F" w14:textId="0DD8ABC4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0C4F68" w14:textId="27C5FC77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45EEF" w14:textId="1B6960BB" w:rsidR="009B2C95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Дверь скрытого монтажа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510A1C1B" w14:textId="5D524C07" w:rsidR="009B2C95" w:rsidRPr="00DA53E5" w:rsidRDefault="009B2C95" w:rsidP="009B2C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1940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х900мм;</w:t>
            </w:r>
          </w:p>
          <w:p w14:paraId="1DC221A0" w14:textId="5BC19863" w:rsidR="009B2C95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="00CE13D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;</w:t>
            </w:r>
          </w:p>
          <w:p w14:paraId="2CFFF1D9" w14:textId="219A4FB7" w:rsidR="009B2C95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DD4766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7EEBEB96" w14:textId="422A8BB9" w:rsidR="00821E19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21ACEACB" w14:textId="77777777" w:rsidR="00B7009C" w:rsidRPr="00DA53E5" w:rsidRDefault="009B2C95" w:rsidP="009B2C9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75ED7C76" w14:textId="4664F751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: МДФ. Под покраску тип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см. спецификацию отделки стен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компелкт</w:t>
            </w:r>
            <w:proofErr w:type="spellEnd"/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22-02-2024-АИ.С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7EB87452" w14:textId="3F5AE98F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К1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см. спецификацию отделки стен.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E3B6CFA" w14:textId="062B0FA6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з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CE1C7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ключ-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барашек</w:t>
            </w:r>
            <w:r w:rsidR="00D3141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360D46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Ручка на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B2C95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квадрате </w:t>
            </w:r>
          </w:p>
          <w:p w14:paraId="4451D34E" w14:textId="06BEDEFC" w:rsidR="00B7009C" w:rsidRPr="00DA53E5" w:rsidRDefault="009B2C95" w:rsidP="00B7009C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</w:t>
            </w:r>
            <w:r w:rsidR="00B7009C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CON ЧЕРНЫЙ МАТОВЫЙ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</w:p>
          <w:p w14:paraId="2B4F0939" w14:textId="1007415D" w:rsidR="009B2C95" w:rsidRPr="00DA53E5" w:rsidRDefault="009B2C95" w:rsidP="00D31415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218B47" w14:textId="0CD7E52F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E8E5C8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3EBF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227C22A6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2CEC" w14:textId="63DC5E81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F2569" w14:textId="0E071261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231967" w14:textId="77777777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119255DE" w14:textId="1351E550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строительный проем </w:t>
            </w:r>
            <w:r w:rsidR="00700D4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1760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00мм;</w:t>
            </w:r>
          </w:p>
          <w:p w14:paraId="35F4EA22" w14:textId="77777777" w:rsidR="00185F2B" w:rsidRPr="00DA53E5" w:rsidRDefault="00185F2B" w:rsidP="00185F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серия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Slim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0FC6F4F1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8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65;</w:t>
            </w:r>
          </w:p>
          <w:p w14:paraId="5EAF8C2E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0FA19742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45346A96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Полотно наполнение </w:t>
            </w:r>
          </w:p>
          <w:p w14:paraId="06E9CB65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лицевая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</w:p>
          <w:p w14:paraId="522C9F6E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оборотная: МДФ. Под покраску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тип ДШ см. спецификацию отделки стен.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14ED3294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Фурнитура за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мок врезной ключ-барашек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Черный, Ручка на квадрате </w:t>
            </w:r>
          </w:p>
          <w:p w14:paraId="6ABA15A7" w14:textId="77777777" w:rsidR="00185F2B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before="5" w:after="0" w:line="161" w:lineRule="exact"/>
              <w:ind w:left="0" w:firstLine="152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295 ICON ЧЕРНЫЙ МАТОВЫЙ,</w:t>
            </w:r>
          </w:p>
          <w:p w14:paraId="33DB1885" w14:textId="7FDDA937" w:rsidR="00821E19" w:rsidRPr="00DA53E5" w:rsidRDefault="00185F2B" w:rsidP="00185F2B">
            <w:pPr>
              <w:widowControl w:val="0"/>
              <w:autoSpaceDE w:val="0"/>
              <w:autoSpaceDN w:val="0"/>
              <w:adjustRightInd w:val="0"/>
              <w:spacing w:after="0" w:line="214" w:lineRule="auto"/>
              <w:ind w:left="0" w:right="36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Петля скрытой установки черная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доборы в цвет отделки стены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4864F4" w14:textId="221C6427" w:rsidR="00821E19" w:rsidRPr="00DA53E5" w:rsidRDefault="00B7009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55D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E8E0C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B7009C" w:rsidRPr="00DA53E5" w14:paraId="4D5383D0" w14:textId="77777777" w:rsidTr="00142BAA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0E4D" w14:textId="18580488" w:rsidR="00821E19" w:rsidRPr="00DA53E5" w:rsidRDefault="00185F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136B34" w14:textId="41ECD269" w:rsidR="00821E19" w:rsidRPr="00DA53E5" w:rsidRDefault="00CE13D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MICSAL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6E509" w14:textId="77777777" w:rsidR="00DA53E5" w:rsidRPr="00DA53E5" w:rsidRDefault="00DA53E5" w:rsidP="00DA53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Дверь скрытого монтажа: </w:t>
            </w:r>
          </w:p>
          <w:p w14:paraId="5A20DF54" w14:textId="63F08647" w:rsidR="00B7009C" w:rsidRPr="00DA53E5" w:rsidRDefault="009B2C9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строительный проем 2100х</w:t>
            </w:r>
            <w:r w:rsidR="00185F2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700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</w:t>
            </w:r>
          </w:p>
          <w:p w14:paraId="440C7A7C" w14:textId="0E970DBB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3" w:lineRule="auto"/>
              <w:ind w:left="0" w:right="12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Серия SLIM 65</w:t>
            </w:r>
          </w:p>
          <w:p w14:paraId="2DC3CBD4" w14:textId="18E2D70F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Модель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Cremona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65</w:t>
            </w:r>
          </w:p>
          <w:p w14:paraId="32D00A1F" w14:textId="77777777" w:rsidR="0020298B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Цвет профиля полотна </w:t>
            </w:r>
          </w:p>
          <w:p w14:paraId="4B6F4341" w14:textId="68B2C132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ПРШ. Черный Муар (9005)</w:t>
            </w:r>
          </w:p>
          <w:p w14:paraId="311B02F7" w14:textId="182A0114" w:rsidR="00B7009C" w:rsidRPr="00DA53E5" w:rsidRDefault="00B7009C" w:rsidP="00895544">
            <w:pPr>
              <w:widowControl w:val="0"/>
              <w:autoSpaceDE w:val="0"/>
              <w:autoSpaceDN w:val="0"/>
              <w:adjustRightInd w:val="0"/>
              <w:spacing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Полотно наполнение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: лицевая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МДФ. Под покраску тип ДШ см. спецификацию отделки стен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оборотная </w:t>
            </w:r>
            <w:r w:rsidR="0020298B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установка давальческого материала</w:t>
            </w:r>
            <w:r w:rsidR="0020298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П4 (см. спецификацию отделки стен)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фурнитура з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амок врезной</w:t>
            </w:r>
          </w:p>
          <w:p w14:paraId="083D1383" w14:textId="5A8E6674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7768D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ч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ерный,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р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учка на квадрате 295 </w:t>
            </w:r>
          </w:p>
          <w:p w14:paraId="3204AD62" w14:textId="767882C1" w:rsidR="00B7009C" w:rsidRPr="00DA53E5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ICON ЧЕРНЫЙ МАТОВЫЙ,</w:t>
            </w:r>
          </w:p>
          <w:p w14:paraId="43074935" w14:textId="7239719B" w:rsidR="00821E19" w:rsidRDefault="00B7009C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95544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етля скрытой установки черная</w:t>
            </w:r>
          </w:p>
          <w:p w14:paraId="2F046B74" w14:textId="1E9D9EE7" w:rsidR="00E311D8" w:rsidRPr="00E311D8" w:rsidRDefault="00E311D8" w:rsidP="00B7009C">
            <w:pPr>
              <w:widowControl w:val="0"/>
              <w:autoSpaceDE w:val="0"/>
              <w:autoSpaceDN w:val="0"/>
              <w:adjustRightInd w:val="0"/>
              <w:spacing w:before="3" w:after="0" w:line="161" w:lineRule="exact"/>
              <w:ind w:left="0" w:firstLine="0"/>
              <w:jc w:val="center"/>
              <w:rPr>
                <w:rFonts w:cs="Arial"/>
                <w:szCs w:val="2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Порог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-15-20мм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B1882" w14:textId="03379029" w:rsidR="00821E19" w:rsidRPr="00DA53E5" w:rsidRDefault="00DA53E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08051F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B9648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33BE58A1" w14:textId="7B60F644" w:rsidR="00DA53E5" w:rsidRDefault="00DA53E5" w:rsidP="001233D7">
      <w:pPr>
        <w:ind w:left="0" w:firstLine="0"/>
      </w:pPr>
    </w:p>
    <w:p w14:paraId="51D48923" w14:textId="77777777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77777777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345146E8" w:rsidR="00821E19" w:rsidRPr="00DA53E5" w:rsidRDefault="00821E1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vAlign w:val="center"/>
          </w:tcPr>
          <w:p w14:paraId="0FB5ED90" w14:textId="7DE521E0" w:rsidR="00E12B18" w:rsidRPr="00645545" w:rsidRDefault="00067258" w:rsidP="00E12B18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Ламинированя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плитка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effekta</w:t>
            </w:r>
            <w:proofErr w:type="spellEnd"/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intense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067258">
              <w:rPr>
                <w:rFonts w:cs="Arial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41235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 Charcoal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Imprint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Concrete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INT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500</w:t>
            </w:r>
            <w:r w:rsidRPr="00E12B1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6455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  <w:p w14:paraId="7D88C5A8" w14:textId="07BD516C" w:rsidR="00821E19" w:rsidRPr="00281A2B" w:rsidRDefault="00067258" w:rsidP="00281A2B">
            <w:pPr>
              <w:pStyle w:val="af3"/>
              <w:numPr>
                <w:ilvl w:val="0"/>
                <w:numId w:val="12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Клей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FORBO</w:t>
            </w:r>
          </w:p>
        </w:tc>
        <w:tc>
          <w:tcPr>
            <w:tcW w:w="1126" w:type="dxa"/>
            <w:vAlign w:val="center"/>
          </w:tcPr>
          <w:p w14:paraId="0313BBD7" w14:textId="2FE01FF1" w:rsidR="00821E19" w:rsidRPr="00895544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70,40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36A11DD0" w:rsidR="00821E19" w:rsidRPr="000C66AA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помещениях 08, 10</w:t>
            </w:r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предусмотреть плинтус из </w:t>
            </w:r>
            <w:proofErr w:type="spellStart"/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даного</w:t>
            </w:r>
            <w:proofErr w:type="spellEnd"/>
            <w:r w:rsidR="000C66A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покрытия высотой 100мм</w:t>
            </w:r>
          </w:p>
        </w:tc>
      </w:tr>
      <w:tr w:rsidR="0039592A" w:rsidRPr="00DA53E5" w14:paraId="415A3F1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0BC81574" w14:textId="53C6A727" w:rsidR="0039592A" w:rsidRPr="00DA53E5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15EBAC5B" w14:textId="77777777" w:rsidR="0039592A" w:rsidRPr="00DA53E5" w:rsidRDefault="0039592A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EEC47B3" w14:textId="2AD3F257" w:rsidR="0070081A" w:rsidRPr="0070081A" w:rsidRDefault="0070081A" w:rsidP="0070081A">
            <w:pPr>
              <w:pStyle w:val="af3"/>
              <w:numPr>
                <w:ilvl w:val="0"/>
                <w:numId w:val="14"/>
              </w:numPr>
              <w:tabs>
                <w:tab w:val="left" w:pos="121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KERAMA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MARAZZI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стоун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арт. DD600020R, цвет бежевый светлый, размер 600х600мм</w:t>
            </w:r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</w:p>
          <w:p w14:paraId="5E5DEB60" w14:textId="69A9B75D" w:rsidR="0070081A" w:rsidRPr="00645545" w:rsidRDefault="0070081A" w:rsidP="0070081A">
            <w:pPr>
              <w:pStyle w:val="af3"/>
              <w:numPr>
                <w:ilvl w:val="0"/>
                <w:numId w:val="14"/>
              </w:numPr>
              <w:tabs>
                <w:tab w:val="left" w:pos="121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Плиточный</w:t>
            </w:r>
            <w:proofErr w:type="spellEnd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клей</w:t>
            </w:r>
            <w:proofErr w:type="spellEnd"/>
          </w:p>
          <w:p w14:paraId="0D3FCECB" w14:textId="19D17A34" w:rsidR="0039592A" w:rsidRPr="00281A2B" w:rsidRDefault="0070081A" w:rsidP="00281A2B">
            <w:pPr>
              <w:pStyle w:val="af3"/>
              <w:numPr>
                <w:ilvl w:val="0"/>
                <w:numId w:val="14"/>
              </w:num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70081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Гидроизоляция</w:t>
            </w:r>
            <w:proofErr w:type="spellEnd"/>
          </w:p>
        </w:tc>
        <w:tc>
          <w:tcPr>
            <w:tcW w:w="1126" w:type="dxa"/>
            <w:vAlign w:val="center"/>
          </w:tcPr>
          <w:p w14:paraId="63ECE9E8" w14:textId="77777777" w:rsidR="0039592A" w:rsidRDefault="0039592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2D650E9" w14:textId="77777777" w:rsidR="0039592A" w:rsidRPr="00E12B18" w:rsidRDefault="0039592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EAB623" w14:textId="145F10BE" w:rsidR="0039592A" w:rsidRDefault="0070081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помещеии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11 завести гидроизоляцию на примыкающие стены на 200мм </w:t>
            </w:r>
          </w:p>
        </w:tc>
      </w:tr>
    </w:tbl>
    <w:p w14:paraId="37F1D538" w14:textId="77777777" w:rsidR="00821E19" w:rsidRPr="00067258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теневых и профилей для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светодиоодной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ленты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Тп1</w:t>
            </w:r>
          </w:p>
        </w:tc>
        <w:tc>
          <w:tcPr>
            <w:tcW w:w="2921" w:type="dxa"/>
            <w:vAlign w:val="center"/>
          </w:tcPr>
          <w:p w14:paraId="45F19AC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</w:p>
        </w:tc>
        <w:tc>
          <w:tcPr>
            <w:tcW w:w="2926" w:type="dxa"/>
            <w:vAlign w:val="center"/>
          </w:tcPr>
          <w:p w14:paraId="60CBCAB6" w14:textId="2F89C2CD" w:rsidR="00821E19" w:rsidRPr="0055227B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Теневой профиль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ТИП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АНОД-20мм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алюминиевый, 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анодированный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2500х20(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  <w:r w:rsidR="00F360F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142BAA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мм.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5227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RAL9005</w:t>
            </w:r>
          </w:p>
        </w:tc>
        <w:tc>
          <w:tcPr>
            <w:tcW w:w="984" w:type="dxa"/>
            <w:vAlign w:val="center"/>
          </w:tcPr>
          <w:p w14:paraId="052CA314" w14:textId="6512D4D7" w:rsidR="00821E19" w:rsidRPr="00DA53E5" w:rsidRDefault="00281A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22,3</w:t>
            </w:r>
          </w:p>
        </w:tc>
        <w:tc>
          <w:tcPr>
            <w:tcW w:w="833" w:type="dxa"/>
            <w:vAlign w:val="center"/>
          </w:tcPr>
          <w:p w14:paraId="1C78EC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1D29C8B1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04E8EFA4" w:rsidR="00821E19" w:rsidRPr="00DA53E5" w:rsidRDefault="00281A2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3655B860" w:rsidR="00281A2B" w:rsidRPr="00DA53E5" w:rsidRDefault="00281A2B" w:rsidP="00281A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57,9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252C844B" w:rsidR="000747A5" w:rsidRPr="00DA53E5" w:rsidRDefault="00281A2B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6C40F22F" w:rsidR="00821E19" w:rsidRPr="00DA53E5" w:rsidRDefault="00371C96" w:rsidP="007E053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4A7DF56D" w:rsidR="00CE75E4" w:rsidRPr="00DA53E5" w:rsidRDefault="00CE75E4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208EF982" w14:textId="15658C24" w:rsidR="00CE75E4" w:rsidRPr="00955E8E" w:rsidRDefault="00955E8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2806B576" w14:textId="647540AF" w:rsidR="00CE75E4" w:rsidRPr="00955E8E" w:rsidRDefault="00CE75E4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LOOP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CT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130 15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световая температура 3000К, потребление 15Вт,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</w:t>
            </w:r>
            <w:r w:rsidR="00955E8E"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</w:p>
        </w:tc>
        <w:tc>
          <w:tcPr>
            <w:tcW w:w="984" w:type="dxa"/>
            <w:vAlign w:val="center"/>
          </w:tcPr>
          <w:p w14:paraId="246C436A" w14:textId="6D141EE4" w:rsidR="005D6DCD" w:rsidRPr="00DA53E5" w:rsidRDefault="00955E8E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32E31E99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3FB8E68" w14:textId="007B344A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6492D5F7" w14:textId="77955AD0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02748AF" w14:textId="43552EA5" w:rsidR="00955E8E" w:rsidRPr="005C6B3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LOOP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CT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130 15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температура 3000К, потребление 15Вт,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</w:t>
            </w:r>
            <w:r w:rsidRPr="00955E8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2E1C4741" w14:textId="0F544062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DE64ED3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AFB2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6E04D44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E6D2077" w14:textId="7812EB4C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B833DFC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EDD4B2" w14:textId="143952BC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63059D15" w14:textId="10B21FD4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833" w:type="dxa"/>
            <w:vAlign w:val="center"/>
          </w:tcPr>
          <w:p w14:paraId="69682889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E7FDEA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55E8E" w:rsidRPr="00DA53E5" w14:paraId="3992C9CD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4BC649E" w14:textId="7EB842CF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A6CDEFC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DB33E5E" w14:textId="0F35253E" w:rsidR="005C6B35" w:rsidRPr="00955E8E" w:rsidRDefault="00955E8E" w:rsidP="005C6B3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5C6B35" w:rsidRPr="005C6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5C6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506C674D" w14:textId="36182F97" w:rsidR="00955E8E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9C3D5ED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F2E6F3" w14:textId="77777777" w:rsidR="00955E8E" w:rsidRPr="00DA53E5" w:rsidRDefault="00955E8E" w:rsidP="00955E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5055CB" w:rsidRPr="00DA53E5" w14:paraId="6FEE4411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C6B35" w:rsidRPr="00DA53E5" w14:paraId="504FF8E5" w14:textId="77777777" w:rsidTr="005C6B35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4D9F" w14:textId="6782F546" w:rsidR="005C6B35" w:rsidRPr="00DA53E5" w:rsidRDefault="00615478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Пл1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BD90B9" w14:textId="3D04A0F3" w:rsidR="005C6B35" w:rsidRPr="00A5485D" w:rsidRDefault="00A5485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 MARAZZI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65D961" w14:textId="3C03F722" w:rsidR="005C6B35" w:rsidRPr="00DA53E5" w:rsidRDefault="00615478" w:rsidP="00A548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="00A5485D" w:rsidRP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KERAMA</w:t>
            </w:r>
            <w:r w:rsidR="00A5485D" w:rsidRP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MARAZZI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Про стоун арт.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DD</w:t>
            </w:r>
            <w:r w:rsidR="00A5485D" w:rsidRPr="0039592A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600020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цвет бежевый светлый,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размер 600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х</w:t>
            </w:r>
            <w:r w:rsidR="00A5485D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600мм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5145B7" w14:textId="77777777" w:rsidR="005C6B35" w:rsidRPr="00A5485D" w:rsidRDefault="005C6B35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EC5167" w14:textId="77777777" w:rsidR="005C6B35" w:rsidRPr="00A5485D" w:rsidRDefault="005C6B35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FBA0AF" w14:textId="77777777" w:rsidR="005C6B35" w:rsidRPr="00DA53E5" w:rsidRDefault="005C6B35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4F53FEDA" w:rsidR="00266B08" w:rsidRPr="00DA53E5" w:rsidRDefault="00A5485D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01C77666" w:rsidR="00356B41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70297CF8" w:rsidR="00CE402F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5485D" w:rsidRPr="00DA53E5" w14:paraId="47FC14FB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0D4C4CB" w14:textId="6815E83F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Дпд1</w:t>
            </w:r>
          </w:p>
        </w:tc>
        <w:tc>
          <w:tcPr>
            <w:tcW w:w="2921" w:type="dxa"/>
            <w:vAlign w:val="center"/>
          </w:tcPr>
          <w:p w14:paraId="2D8E8DD1" w14:textId="77777777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E35E52" w14:textId="60DA248A" w:rsidR="00A5485D" w:rsidRPr="00A72AF5" w:rsidRDefault="00A5485D" w:rsidP="00A548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Душевой поддон, цвет белый, размер 1000х800мм</w:t>
            </w:r>
          </w:p>
        </w:tc>
        <w:tc>
          <w:tcPr>
            <w:tcW w:w="984" w:type="dxa"/>
            <w:vAlign w:val="center"/>
          </w:tcPr>
          <w:p w14:paraId="3DA64FFF" w14:textId="2D049BD4" w:rsidR="00A5485D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057CC2B" w14:textId="77777777" w:rsidR="00A5485D" w:rsidRPr="00A5485D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061FE" w14:textId="77777777" w:rsidR="00A5485D" w:rsidRPr="00DA53E5" w:rsidRDefault="00A5485D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140A847" w14:textId="3BF0E653" w:rsidR="00615478" w:rsidRDefault="0061547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3C0DCB7" w14:textId="77777777" w:rsidR="00615478" w:rsidRPr="006B4520" w:rsidRDefault="0061547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75883C3E" w:rsidR="00821E19" w:rsidRPr="00DA53E5" w:rsidRDefault="00A5485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645545" w:rsidRDefault="0064554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645545" w:rsidRDefault="0064554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645545" w:rsidRDefault="0064554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645545" w:rsidRPr="00B52562" w:rsidRDefault="0064554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7607D80E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EE216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645545" w:rsidRPr="00B52562" w:rsidRDefault="0064554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3" w:name="SIG2"/>
                  </w:p>
                  <w:p w14:paraId="61B4FD16" w14:textId="7607D80E" w:rsidR="00645545" w:rsidRPr="00B52562" w:rsidRDefault="00645545" w:rsidP="00B52562">
                    <w:pPr>
                      <w:pStyle w:val="MPStamp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  <w:bookmarkEnd w:id="5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645545" w:rsidRPr="000E5BC9" w:rsidRDefault="0064554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645545" w:rsidRPr="00BB1107" w:rsidRDefault="0064554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5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645545" w:rsidRPr="00B52562" w:rsidRDefault="0064554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  <w:p w14:paraId="0A920ABF" w14:textId="77777777" w:rsidR="00645545" w:rsidRPr="00B52562" w:rsidRDefault="0064554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645545" w:rsidRDefault="0064554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645545" w:rsidRDefault="0064554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645545" w:rsidRDefault="0064554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64554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645545" w:rsidRPr="005216EE" w:rsidRDefault="0064554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64554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645545" w:rsidRPr="00FB5B3A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645545" w:rsidRPr="00736057" w:rsidRDefault="0064554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338D3D9B" w:rsidR="00645545" w:rsidRPr="007F552D" w:rsidRDefault="0064554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22-02-2024-АИ.С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64554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645545" w:rsidRPr="007E6D6E" w:rsidRDefault="0064554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645545" w:rsidRPr="0073605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F5986CF" w:rsidR="00645545" w:rsidRPr="000406C6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7C3CA7">
                                  <w:rPr>
                                    <w:noProof/>
                                  </w:rPr>
                                  <w:instrText>5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7C3CA7">
                                  <w:rPr>
                                    <w:noProof/>
                                  </w:rPr>
                                  <w:t>5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64554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645545" w:rsidRDefault="00645545" w:rsidP="00736057">
                          <w:pPr>
                            <w:ind w:left="426"/>
                          </w:pPr>
                        </w:p>
                        <w:p w14:paraId="2DF7958B" w14:textId="77777777" w:rsidR="00645545" w:rsidRDefault="0064554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64554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645545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645545" w:rsidRDefault="0064554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64554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645545" w:rsidRPr="005216EE" w:rsidRDefault="0064554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64554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645545" w:rsidRPr="00FB5B3A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645545" w:rsidRPr="00736057" w:rsidRDefault="0064554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338D3D9B" w:rsidR="00645545" w:rsidRPr="007F552D" w:rsidRDefault="0064554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22-02-2024-АИ.С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64554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645545" w:rsidRPr="007E6D6E" w:rsidRDefault="0064554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645545" w:rsidRPr="00736057" w:rsidRDefault="0064554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F5986CF" w:rsidR="00645545" w:rsidRPr="000406C6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C3CA7">
                            <w:rPr>
                              <w:noProof/>
                            </w:rPr>
                            <w:instrText>5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7C3CA7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64554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645545" w:rsidRDefault="00645545" w:rsidP="00736057">
                    <w:pPr>
                      <w:ind w:left="426"/>
                    </w:pPr>
                  </w:p>
                  <w:p w14:paraId="2DF7958B" w14:textId="77777777" w:rsidR="00645545" w:rsidRDefault="0064554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64554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645545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645545" w:rsidRDefault="0064554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645545" w:rsidRDefault="0064554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64554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645545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645545" w:rsidRPr="004B4A58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645545" w:rsidRPr="00813154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645545" w:rsidRPr="002235C6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645545" w:rsidRPr="00BC1308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645545" w:rsidRPr="00C93A7C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505712CB" w:rsidR="00645545" w:rsidRPr="007F552D" w:rsidRDefault="0064554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22-02-2024-АИ1.С</w:t>
                                </w:r>
                              </w:p>
                            </w:tc>
                          </w:tr>
                          <w:tr w:rsidR="0064554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645545" w:rsidRPr="00901102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645545" w:rsidRPr="00901102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645545" w:rsidRPr="007E6D6E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645545" w:rsidRPr="001C32C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645545" w:rsidRPr="005216EE" w:rsidRDefault="0064554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1E81752F" w:rsidR="00645545" w:rsidRPr="00E16640" w:rsidRDefault="00645545" w:rsidP="00736057">
                                <w:pPr>
                                  <w:pStyle w:val="MPStamp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2B3800BF" w:rsidR="00645545" w:rsidRPr="00F6561F" w:rsidRDefault="0064554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645545" w:rsidRPr="00F6561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EF8DE39" w:rsidR="00645545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решения интерьеров. Офисные помещения.</w:t>
                                </w:r>
                              </w:p>
                              <w:p w14:paraId="6CAA71B7" w14:textId="77777777" w:rsidR="00645545" w:rsidRPr="007A766D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64554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31683751" w:rsidR="00645545" w:rsidRPr="00E16640" w:rsidRDefault="0064554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67793EB9" w:rsidR="00645545" w:rsidRPr="006F105C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645545" w:rsidRPr="00E04DD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E3802F6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C3CA7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7C3CA7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67B91B04" w:rsidR="00645545" w:rsidRPr="00E16640" w:rsidRDefault="0064554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11</w:t>
                                </w:r>
                              </w:p>
                            </w:tc>
                          </w:tr>
                          <w:tr w:rsidR="0064554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645545" w:rsidRPr="00E16640" w:rsidRDefault="0064554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645545" w:rsidRPr="006F105C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645545" w:rsidRPr="00E04DDF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60FCC2A" w:rsidR="00645545" w:rsidRPr="00E16640" w:rsidRDefault="0064554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64554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645545" w:rsidRPr="001964B7" w:rsidRDefault="0064554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645545" w:rsidRPr="001964B7" w:rsidRDefault="0064554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645545" w:rsidRPr="001964B7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64554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645545" w:rsidRPr="005216EE" w:rsidRDefault="0064554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645545" w:rsidRPr="00E16640" w:rsidRDefault="0064554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645545" w:rsidRPr="001964B7" w:rsidRDefault="0064554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645545" w:rsidRPr="00E16640" w:rsidRDefault="0064554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645545" w:rsidRPr="001964B7" w:rsidRDefault="0064554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645545" w:rsidRPr="005216EE" w:rsidRDefault="0064554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645545" w:rsidRDefault="0064554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64554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645545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645545" w:rsidRPr="004B4A58" w:rsidRDefault="0064554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645545" w:rsidRPr="00813154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645545" w:rsidRPr="002235C6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645545" w:rsidRPr="00BC1308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645545" w:rsidRPr="00C93A7C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505712CB" w:rsidR="00645545" w:rsidRPr="007F552D" w:rsidRDefault="0064554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22-02-2024-АИ1.С</w:t>
                          </w:r>
                        </w:p>
                      </w:tc>
                    </w:tr>
                    <w:tr w:rsidR="0064554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645545" w:rsidRPr="00901102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645545" w:rsidRPr="00901102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645545" w:rsidRPr="007E6D6E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645545" w:rsidRPr="001C32C7" w:rsidRDefault="0064554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645545" w:rsidRPr="005216EE" w:rsidRDefault="0064554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1E81752F" w:rsidR="00645545" w:rsidRPr="00E16640" w:rsidRDefault="00645545" w:rsidP="00736057">
                          <w:pPr>
                            <w:pStyle w:val="MPStamp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2B3800BF" w:rsidR="00645545" w:rsidRPr="00F6561F" w:rsidRDefault="0064554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645545" w:rsidRPr="007A766D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645545" w:rsidRPr="00F6561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EF8DE39" w:rsidR="00645545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решения интерьеров. Офисные помещения.</w:t>
                          </w:r>
                        </w:p>
                        <w:p w14:paraId="6CAA71B7" w14:textId="77777777" w:rsidR="00645545" w:rsidRPr="007A766D" w:rsidRDefault="0064554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64554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31683751" w:rsidR="00645545" w:rsidRPr="00E16640" w:rsidRDefault="0064554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67793EB9" w:rsidR="00645545" w:rsidRPr="006F105C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645545" w:rsidRPr="00E04DD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E3802F6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C3CA7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7C3CA7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67B91B04" w:rsidR="00645545" w:rsidRPr="00E16640" w:rsidRDefault="00645545" w:rsidP="00D63E40">
                          <w:pPr>
                            <w:pStyle w:val="MPStamp"/>
                            <w:jc w:val="center"/>
                          </w:pPr>
                          <w:r>
                            <w:t>11</w:t>
                          </w:r>
                        </w:p>
                      </w:tc>
                    </w:tr>
                    <w:tr w:rsidR="0064554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645545" w:rsidRPr="00E16640" w:rsidRDefault="0064554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645545" w:rsidRPr="006F105C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645545" w:rsidRPr="00E04DDF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60FCC2A" w:rsidR="00645545" w:rsidRPr="00E16640" w:rsidRDefault="0064554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64554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645545" w:rsidRPr="001964B7" w:rsidRDefault="0064554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645545" w:rsidRPr="001964B7" w:rsidRDefault="0064554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645545" w:rsidRPr="001964B7" w:rsidRDefault="0064554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64554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645545" w:rsidRPr="005216EE" w:rsidRDefault="0064554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645545" w:rsidRPr="00E16640" w:rsidRDefault="0064554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645545" w:rsidRPr="001964B7" w:rsidRDefault="0064554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645545" w:rsidRPr="00E16640" w:rsidRDefault="0064554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645545" w:rsidRPr="001964B7" w:rsidRDefault="0064554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645545" w:rsidRPr="005216EE" w:rsidRDefault="0064554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645545" w:rsidRDefault="0064554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E7261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5F2B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1A2B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592A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64092"/>
    <w:rsid w:val="005640EC"/>
    <w:rsid w:val="00564E49"/>
    <w:rsid w:val="005660E1"/>
    <w:rsid w:val="00567843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6B35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5478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545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81A"/>
    <w:rsid w:val="00700C0A"/>
    <w:rsid w:val="00700D45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3CA7"/>
    <w:rsid w:val="007C4665"/>
    <w:rsid w:val="007C5E6E"/>
    <w:rsid w:val="007C72CC"/>
    <w:rsid w:val="007D3CCF"/>
    <w:rsid w:val="007D7B6D"/>
    <w:rsid w:val="007E053F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5E8E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97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485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1415"/>
    <w:rsid w:val="00D32218"/>
    <w:rsid w:val="00D32A66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83BB7-F30A-4309-A921-01257010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48572</TotalTime>
  <Pages>5</Pages>
  <Words>685</Words>
  <Characters>5050</Characters>
  <Application>Microsoft Office Word</Application>
  <DocSecurity>0</DocSecurity>
  <Lines>1262</Lines>
  <Paragraphs>229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5506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22</cp:revision>
  <cp:lastPrinted>2023-09-25T12:26:00Z</cp:lastPrinted>
  <dcterms:created xsi:type="dcterms:W3CDTF">2023-02-15T17:33:00Z</dcterms:created>
  <dcterms:modified xsi:type="dcterms:W3CDTF">2025-01-31T15:11:00Z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