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55C7E4" w14:textId="77777777" w:rsidR="00FF7C72" w:rsidRDefault="00FF7C72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2E97DE2" w14:textId="77777777" w:rsidR="00FF7C72" w:rsidRDefault="00FF7C72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DB613AF" w14:textId="58D38AC5" w:rsidR="00B57A8C" w:rsidRPr="004B6858" w:rsidRDefault="003930BF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 xml:space="preserve">Исх. </w:t>
      </w:r>
      <w:r w:rsidR="00683B51">
        <w:rPr>
          <w:rFonts w:asciiTheme="majorHAnsi" w:eastAsiaTheme="minorHAnsi" w:hAnsiTheme="majorHAnsi" w:cstheme="majorHAnsi"/>
        </w:rPr>
        <w:t>3</w:t>
      </w:r>
      <w:r w:rsidR="00B57A8C" w:rsidRPr="004B6858">
        <w:rPr>
          <w:rFonts w:asciiTheme="majorHAnsi" w:eastAsiaTheme="minorHAnsi" w:hAnsiTheme="majorHAnsi" w:cstheme="majorHAnsi"/>
        </w:rPr>
        <w:t>/</w:t>
      </w:r>
      <w:r w:rsidR="00683B51">
        <w:rPr>
          <w:rFonts w:asciiTheme="majorHAnsi" w:eastAsiaTheme="minorHAnsi" w:hAnsiTheme="majorHAnsi" w:cstheme="majorHAnsi"/>
        </w:rPr>
        <w:t>02</w:t>
      </w:r>
      <w:r w:rsidR="00B57A8C" w:rsidRPr="004B6858">
        <w:rPr>
          <w:rFonts w:asciiTheme="majorHAnsi" w:eastAsiaTheme="minorHAnsi" w:hAnsiTheme="majorHAnsi" w:cstheme="majorHAnsi"/>
        </w:rPr>
        <w:t>-2</w:t>
      </w:r>
      <w:r w:rsidR="00683B51">
        <w:rPr>
          <w:rFonts w:asciiTheme="majorHAnsi" w:eastAsiaTheme="minorHAnsi" w:hAnsiTheme="majorHAnsi" w:cstheme="majorHAnsi"/>
        </w:rPr>
        <w:t>6</w:t>
      </w:r>
      <w:r w:rsidR="00B57A8C" w:rsidRPr="004B6858">
        <w:rPr>
          <w:rFonts w:asciiTheme="majorHAnsi" w:eastAsiaTheme="minorHAnsi" w:hAnsiTheme="majorHAnsi" w:cstheme="majorHAnsi"/>
        </w:rPr>
        <w:t xml:space="preserve"> от </w:t>
      </w:r>
      <w:r w:rsidR="00683B51">
        <w:rPr>
          <w:rFonts w:asciiTheme="majorHAnsi" w:eastAsiaTheme="minorHAnsi" w:hAnsiTheme="majorHAnsi" w:cstheme="majorHAnsi"/>
        </w:rPr>
        <w:t>18</w:t>
      </w:r>
      <w:r w:rsidR="00B57A8C" w:rsidRPr="004B6858">
        <w:rPr>
          <w:rFonts w:asciiTheme="majorHAnsi" w:eastAsiaTheme="minorHAnsi" w:hAnsiTheme="majorHAnsi" w:cstheme="majorHAnsi"/>
        </w:rPr>
        <w:t xml:space="preserve"> </w:t>
      </w:r>
      <w:r w:rsidR="00683B51">
        <w:rPr>
          <w:rFonts w:asciiTheme="majorHAnsi" w:eastAsiaTheme="minorHAnsi" w:hAnsiTheme="majorHAnsi" w:cstheme="majorHAnsi"/>
        </w:rPr>
        <w:t>февраля</w:t>
      </w:r>
      <w:r w:rsidR="00B57A8C" w:rsidRPr="004B6858">
        <w:rPr>
          <w:rFonts w:asciiTheme="majorHAnsi" w:eastAsiaTheme="minorHAnsi" w:hAnsiTheme="majorHAnsi" w:cstheme="majorHAnsi"/>
        </w:rPr>
        <w:t xml:space="preserve"> 20</w:t>
      </w:r>
      <w:r>
        <w:rPr>
          <w:rFonts w:asciiTheme="majorHAnsi" w:eastAsiaTheme="minorHAnsi" w:hAnsiTheme="majorHAnsi" w:cstheme="majorHAnsi"/>
        </w:rPr>
        <w:t>2</w:t>
      </w:r>
      <w:r w:rsidR="00683B51">
        <w:rPr>
          <w:rFonts w:asciiTheme="majorHAnsi" w:eastAsiaTheme="minorHAnsi" w:hAnsiTheme="majorHAnsi" w:cstheme="majorHAnsi"/>
        </w:rPr>
        <w:t>6</w:t>
      </w:r>
      <w:r w:rsidR="00B57A8C" w:rsidRPr="004B6858">
        <w:rPr>
          <w:rFonts w:asciiTheme="majorHAnsi" w:eastAsiaTheme="minorHAnsi" w:hAnsiTheme="majorHAnsi" w:cstheme="majorHAnsi"/>
        </w:rPr>
        <w:t xml:space="preserve">              </w:t>
      </w:r>
    </w:p>
    <w:p w14:paraId="0D1DF0FA" w14:textId="77777777"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  <w:bookmarkStart w:id="0" w:name="_GoBack"/>
      <w:bookmarkEnd w:id="0"/>
    </w:p>
    <w:p w14:paraId="54D74920" w14:textId="2AF0F246" w:rsidR="00683D69" w:rsidRDefault="00683D69" w:rsidP="002123FC">
      <w:pPr>
        <w:rPr>
          <w:rFonts w:asciiTheme="majorHAnsi" w:hAnsiTheme="majorHAnsi" w:cstheme="majorHAnsi"/>
        </w:rPr>
      </w:pPr>
    </w:p>
    <w:p w14:paraId="4C820474" w14:textId="489FEE4A" w:rsidR="00B57A8C" w:rsidRDefault="00B57A8C" w:rsidP="002123FC">
      <w:pPr>
        <w:rPr>
          <w:rFonts w:asciiTheme="majorHAnsi" w:hAnsiTheme="majorHAnsi" w:cstheme="majorHAnsi"/>
        </w:rPr>
      </w:pPr>
    </w:p>
    <w:p w14:paraId="7CE4E2C2" w14:textId="77777777" w:rsidR="00B57A8C" w:rsidRPr="00951502" w:rsidRDefault="00B57A8C" w:rsidP="002123FC">
      <w:pPr>
        <w:rPr>
          <w:rFonts w:asciiTheme="majorHAnsi" w:hAnsiTheme="majorHAnsi" w:cstheme="majorHAnsi"/>
        </w:rPr>
      </w:pPr>
    </w:p>
    <w:p w14:paraId="1B13CD76" w14:textId="1F5E0FBE" w:rsidR="008A0E88" w:rsidRDefault="002123FC" w:rsidP="00B60CF6">
      <w:pPr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14:paraId="768EA232" w14:textId="77777777"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8789"/>
      </w:tblGrid>
      <w:tr w:rsidR="00075B84" w:rsidRPr="00951502" w14:paraId="022544B9" w14:textId="3AAA3F1C" w:rsidTr="00B27A30">
        <w:tc>
          <w:tcPr>
            <w:tcW w:w="1848" w:type="dxa"/>
          </w:tcPr>
          <w:p w14:paraId="30C07DA0" w14:textId="269064DF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14:paraId="63A02669" w14:textId="54FC0670" w:rsidR="00075B84" w:rsidRPr="004214E5" w:rsidRDefault="004214E5" w:rsidP="004214E5">
            <w:pPr>
              <w:rPr>
                <w:rFonts w:ascii="Calibri" w:hAnsi="Calibri" w:cs="Calibri"/>
                <w:sz w:val="20"/>
                <w:szCs w:val="20"/>
              </w:rPr>
            </w:pPr>
            <w:r w:rsidRPr="004214E5">
              <w:rPr>
                <w:rFonts w:ascii="Calibri" w:hAnsi="Calibri" w:cs="Calibri"/>
                <w:sz w:val="20"/>
                <w:szCs w:val="20"/>
              </w:rPr>
              <w:t>Жилой дом с приспособле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нием подземной автостоянки под 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>защитное сооружение гражданско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й обороны - "укрытие" (ЗСГО) с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 xml:space="preserve">инженерными сетями и благоустройством территории </w:t>
            </w:r>
          </w:p>
        </w:tc>
      </w:tr>
      <w:tr w:rsidR="00075B84" w:rsidRPr="00951502" w14:paraId="6464160A" w14:textId="77777777" w:rsidTr="00B27A30">
        <w:tc>
          <w:tcPr>
            <w:tcW w:w="1848" w:type="dxa"/>
          </w:tcPr>
          <w:p w14:paraId="6ACA1764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</w:tcPr>
          <w:p w14:paraId="65F03B48" w14:textId="095BB35A" w:rsidR="00075B84" w:rsidRPr="004214E5" w:rsidRDefault="004214E5" w:rsidP="00683B51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4214E5">
              <w:rPr>
                <w:rFonts w:ascii="Calibri" w:hAnsi="Calibri" w:cs="Calibri"/>
                <w:sz w:val="20"/>
                <w:szCs w:val="20"/>
              </w:rPr>
              <w:t>г.Москва</w:t>
            </w:r>
            <w:proofErr w:type="spellEnd"/>
            <w:r w:rsidRPr="004214E5">
              <w:rPr>
                <w:rFonts w:ascii="Calibri" w:hAnsi="Calibri" w:cs="Calibri"/>
                <w:sz w:val="20"/>
                <w:szCs w:val="20"/>
              </w:rPr>
              <w:t>, внутригородское муници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пальное образование Измайлово,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 xml:space="preserve">Сиреневый бульвар, земельный участок 4/9 </w:t>
            </w:r>
            <w:r w:rsidRPr="0085728A">
              <w:rPr>
                <w:rFonts w:ascii="Calibri" w:hAnsi="Calibri" w:cs="Calibri"/>
                <w:b/>
                <w:sz w:val="20"/>
                <w:szCs w:val="20"/>
              </w:rPr>
              <w:t xml:space="preserve">(участок </w:t>
            </w:r>
            <w:r w:rsidR="0085728A" w:rsidRPr="0085728A">
              <w:rPr>
                <w:rFonts w:ascii="Calibri" w:hAnsi="Calibri" w:cs="Calibri"/>
                <w:b/>
                <w:sz w:val="20"/>
                <w:szCs w:val="20"/>
              </w:rPr>
              <w:t>6.1</w:t>
            </w:r>
            <w:r w:rsidRPr="0085728A">
              <w:rPr>
                <w:rFonts w:ascii="Calibri" w:hAnsi="Calibri" w:cs="Calibri"/>
                <w:b/>
                <w:sz w:val="20"/>
                <w:szCs w:val="20"/>
              </w:rPr>
              <w:t>)</w:t>
            </w:r>
          </w:p>
        </w:tc>
      </w:tr>
      <w:tr w:rsidR="00075B84" w:rsidRPr="00951502" w14:paraId="1A915939" w14:textId="77777777" w:rsidTr="00B27A30">
        <w:tc>
          <w:tcPr>
            <w:tcW w:w="1848" w:type="dxa"/>
          </w:tcPr>
          <w:p w14:paraId="6EAE7B23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6D112" w14:textId="27A7F213" w:rsidR="00075B84" w:rsidRPr="00951502" w:rsidRDefault="00075B84" w:rsidP="00421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Разработка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 дизайн-проекта и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рабочей документации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«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Архитектур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ные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интерьер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ы»</w:t>
            </w:r>
          </w:p>
        </w:tc>
      </w:tr>
    </w:tbl>
    <w:p w14:paraId="2EA61D86" w14:textId="77777777" w:rsidR="00FF7C72" w:rsidRDefault="00FF7C72" w:rsidP="009203C3">
      <w:pPr>
        <w:ind w:hanging="567"/>
        <w:rPr>
          <w:rFonts w:asciiTheme="majorHAnsi" w:hAnsiTheme="majorHAnsi" w:cstheme="majorHAnsi"/>
          <w:b/>
        </w:rPr>
      </w:pPr>
    </w:p>
    <w:p w14:paraId="73E3F911" w14:textId="27F40040" w:rsidR="00FF7C72" w:rsidRDefault="00FF7C72" w:rsidP="009203C3">
      <w:pPr>
        <w:ind w:hanging="567"/>
        <w:rPr>
          <w:rFonts w:asciiTheme="majorHAnsi" w:hAnsiTheme="majorHAnsi" w:cstheme="majorHAnsi"/>
          <w:b/>
        </w:rPr>
      </w:pPr>
    </w:p>
    <w:p w14:paraId="5D61CA2C" w14:textId="3979F3D8" w:rsidR="002123FC" w:rsidRDefault="002123FC" w:rsidP="009203C3">
      <w:pPr>
        <w:ind w:hanging="567"/>
        <w:rPr>
          <w:rFonts w:asciiTheme="majorHAnsi" w:eastAsiaTheme="minorHAnsi" w:hAnsiTheme="majorHAnsi" w:cstheme="majorHAnsi"/>
        </w:rPr>
      </w:pPr>
      <w:r w:rsidRPr="00951502">
        <w:rPr>
          <w:rFonts w:asciiTheme="majorHAnsi" w:hAnsiTheme="majorHAnsi" w:cstheme="majorHAnsi"/>
          <w:b/>
        </w:rPr>
        <w:t>Готово выполнить полный комплекс работ на нижеследующих условиях</w:t>
      </w:r>
      <w:r w:rsidR="00A41AC8" w:rsidRPr="00951502">
        <w:rPr>
          <w:rFonts w:asciiTheme="majorHAnsi" w:eastAsiaTheme="minorHAnsi" w:hAnsiTheme="majorHAnsi" w:cstheme="majorHAnsi"/>
        </w:rPr>
        <w:t>:</w:t>
      </w:r>
      <w:r w:rsidRPr="00951502">
        <w:rPr>
          <w:rFonts w:asciiTheme="majorHAnsi" w:eastAsiaTheme="minorHAnsi" w:hAnsiTheme="majorHAnsi" w:cstheme="majorHAnsi"/>
        </w:rPr>
        <w:t xml:space="preserve"> </w:t>
      </w:r>
    </w:p>
    <w:p w14:paraId="168C85C1" w14:textId="77777777" w:rsidR="00FF7C72" w:rsidRPr="00951502" w:rsidRDefault="00FF7C72" w:rsidP="009203C3">
      <w:pPr>
        <w:ind w:hanging="567"/>
        <w:rPr>
          <w:rFonts w:asciiTheme="majorHAnsi" w:eastAsiaTheme="minorHAnsi" w:hAnsiTheme="majorHAnsi" w:cstheme="majorHAnsi"/>
        </w:rPr>
      </w:pP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417"/>
        <w:gridCol w:w="1134"/>
        <w:gridCol w:w="1560"/>
      </w:tblGrid>
      <w:tr w:rsidR="00E04763" w:rsidRPr="00951502" w14:paraId="4FDBBE3F" w14:textId="77777777" w:rsidTr="004214E5">
        <w:tc>
          <w:tcPr>
            <w:tcW w:w="709" w:type="dxa"/>
            <w:vAlign w:val="center"/>
          </w:tcPr>
          <w:p w14:paraId="0B95E489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5245" w:type="dxa"/>
            <w:vAlign w:val="center"/>
          </w:tcPr>
          <w:p w14:paraId="106D1A7D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49DE229" w14:textId="116B6A97" w:rsidR="00E04763" w:rsidRPr="00951502" w:rsidRDefault="00CD7ADF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Срок выполнения работ (рабочих дней)</w:t>
            </w:r>
          </w:p>
        </w:tc>
        <w:tc>
          <w:tcPr>
            <w:tcW w:w="1134" w:type="dxa"/>
            <w:vAlign w:val="center"/>
          </w:tcPr>
          <w:p w14:paraId="1384615B" w14:textId="43945892"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Площадь</w:t>
            </w:r>
            <w:r w:rsidR="00312F2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="00312F26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312F26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77FA13EF" w14:textId="0DAC1EC8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Стоимость работ (услуг),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с</w:t>
            </w:r>
            <w:r w:rsidR="00687988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НДС</w:t>
            </w:r>
          </w:p>
        </w:tc>
      </w:tr>
      <w:tr w:rsidR="00312F26" w:rsidRPr="00951502" w14:paraId="400E999E" w14:textId="77777777" w:rsidTr="004214E5">
        <w:trPr>
          <w:trHeight w:val="247"/>
        </w:trPr>
        <w:tc>
          <w:tcPr>
            <w:tcW w:w="709" w:type="dxa"/>
            <w:vAlign w:val="center"/>
          </w:tcPr>
          <w:p w14:paraId="1B2D7970" w14:textId="77777777" w:rsidR="00312F26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3A988D7D" w14:textId="38A58969" w:rsidR="00312F26" w:rsidRDefault="00312F26" w:rsidP="00312F26">
            <w:pPr>
              <w:jc w:val="center"/>
              <w:rPr>
                <w:rFonts w:asciiTheme="majorHAnsi" w:hAnsiTheme="majorHAnsi" w:cstheme="majorHAnsi"/>
              </w:rPr>
            </w:pPr>
            <w:r w:rsidRPr="0085728A">
              <w:rPr>
                <w:rFonts w:asciiTheme="majorHAnsi" w:hAnsiTheme="majorHAnsi" w:cstheme="majorHAnsi"/>
                <w:b/>
              </w:rPr>
              <w:t>Участок 6.1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0978B90C" w14:textId="77777777" w:rsidR="00312F26" w:rsidRPr="00951502" w:rsidRDefault="00312F26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775FC385" w14:textId="77777777" w:rsidR="00312F26" w:rsidRDefault="00312F26" w:rsidP="0076563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2FDCAE11" w14:textId="77777777" w:rsidR="00312F26" w:rsidRDefault="00312F26" w:rsidP="006200A4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45325B" w:rsidRPr="00951502" w14:paraId="29D174DE" w14:textId="77777777" w:rsidTr="004214E5">
        <w:trPr>
          <w:trHeight w:val="263"/>
        </w:trPr>
        <w:tc>
          <w:tcPr>
            <w:tcW w:w="709" w:type="dxa"/>
            <w:vAlign w:val="center"/>
          </w:tcPr>
          <w:p w14:paraId="26E9D315" w14:textId="231F2FB8" w:rsidR="0045325B" w:rsidRPr="00951502" w:rsidRDefault="00683B51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5245" w:type="dxa"/>
            <w:vAlign w:val="center"/>
          </w:tcPr>
          <w:p w14:paraId="7353838C" w14:textId="6A4D25FC" w:rsidR="0045325B" w:rsidRPr="00951502" w:rsidRDefault="00683B51" w:rsidP="00683B5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Проектная</w:t>
            </w:r>
            <w:r w:rsidR="00F552C5">
              <w:rPr>
                <w:rFonts w:asciiTheme="majorHAnsi" w:hAnsiTheme="majorHAnsi" w:cstheme="majorHAnsi"/>
                <w:sz w:val="20"/>
                <w:szCs w:val="20"/>
              </w:rPr>
              <w:t xml:space="preserve"> документация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раздела АИ «Архитектурные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решения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интерьер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ов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»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МОП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5EA9788" w14:textId="05E3FC30" w:rsidR="0045325B" w:rsidRPr="00951502" w:rsidRDefault="000D4303" w:rsidP="00683B5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66</w:t>
            </w:r>
          </w:p>
        </w:tc>
        <w:tc>
          <w:tcPr>
            <w:tcW w:w="1134" w:type="dxa"/>
            <w:vAlign w:val="center"/>
          </w:tcPr>
          <w:p w14:paraId="73C4180A" w14:textId="07F393CE" w:rsidR="0045325B" w:rsidRPr="00951502" w:rsidRDefault="0085728A" w:rsidP="00312F26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13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CB267B">
              <w:rPr>
                <w:rFonts w:asciiTheme="majorHAnsi" w:hAnsiTheme="majorHAnsi" w:cstheme="majorHAnsi"/>
                <w:sz w:val="20"/>
                <w:szCs w:val="20"/>
              </w:rPr>
              <w:t>80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0 </w:t>
            </w:r>
          </w:p>
        </w:tc>
        <w:tc>
          <w:tcPr>
            <w:tcW w:w="1560" w:type="dxa"/>
            <w:vAlign w:val="center"/>
          </w:tcPr>
          <w:p w14:paraId="44DB3D74" w14:textId="02900138" w:rsidR="0045325B" w:rsidRPr="00951502" w:rsidRDefault="00683B51" w:rsidP="00683B5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  <w:r w:rsidR="006200A4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90</w:t>
            </w:r>
            <w:r w:rsidR="006200A4">
              <w:rPr>
                <w:rFonts w:asciiTheme="majorHAnsi" w:hAnsiTheme="majorHAnsi" w:cstheme="majorHAnsi"/>
                <w:sz w:val="20"/>
                <w:szCs w:val="20"/>
              </w:rPr>
              <w:t>0 000,00</w:t>
            </w:r>
          </w:p>
        </w:tc>
      </w:tr>
      <w:tr w:rsidR="00896C44" w:rsidRPr="00951502" w14:paraId="0063EF06" w14:textId="77777777" w:rsidTr="00A86F20">
        <w:trPr>
          <w:trHeight w:val="282"/>
        </w:trPr>
        <w:tc>
          <w:tcPr>
            <w:tcW w:w="7371" w:type="dxa"/>
            <w:gridSpan w:val="3"/>
            <w:vAlign w:val="center"/>
          </w:tcPr>
          <w:p w14:paraId="4E50CC4D" w14:textId="68AD2062" w:rsidR="00896C44" w:rsidRPr="00951502" w:rsidRDefault="00683B51" w:rsidP="00B27A30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ИТОГО</w:t>
            </w:r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:</w:t>
            </w:r>
          </w:p>
        </w:tc>
        <w:tc>
          <w:tcPr>
            <w:tcW w:w="1134" w:type="dxa"/>
            <w:vAlign w:val="center"/>
          </w:tcPr>
          <w:p w14:paraId="0CBA86C9" w14:textId="54C0416B" w:rsidR="00896C44" w:rsidRPr="00951502" w:rsidRDefault="00896C44" w:rsidP="0095150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AD17434" w14:textId="053465EA" w:rsidR="00896C44" w:rsidRPr="00951502" w:rsidRDefault="00683B51" w:rsidP="00683B51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4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900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,00</w:t>
            </w:r>
          </w:p>
        </w:tc>
      </w:tr>
    </w:tbl>
    <w:p w14:paraId="0DF4E3F4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6CBADF3D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442F92AA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3B88EAA8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230BEB8D" w14:textId="1F72A7F1" w:rsidR="004F3D41" w:rsidRPr="00951502" w:rsidRDefault="004F3D41">
      <w:pPr>
        <w:ind w:left="-567" w:right="-144"/>
        <w:rPr>
          <w:rFonts w:asciiTheme="majorHAnsi" w:hAnsiTheme="majorHAnsi" w:cstheme="majorHAnsi"/>
        </w:rPr>
      </w:pP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5"/>
        <w:gridCol w:w="4804"/>
      </w:tblGrid>
      <w:tr w:rsidR="002123FC" w:rsidRPr="00951502" w14:paraId="712A3BD1" w14:textId="77777777" w:rsidTr="00A548E3">
        <w:trPr>
          <w:trHeight w:val="709"/>
        </w:trPr>
        <w:tc>
          <w:tcPr>
            <w:tcW w:w="5228" w:type="dxa"/>
          </w:tcPr>
          <w:p w14:paraId="5142A9D1" w14:textId="747EC1F6" w:rsidR="00BE005B" w:rsidRPr="00951502" w:rsidRDefault="00B27A30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Управляющий ИП</w:t>
            </w:r>
          </w:p>
          <w:p w14:paraId="26A6440D" w14:textId="1C54056A" w:rsidR="002123FC" w:rsidRDefault="002123FC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FF7C72">
              <w:rPr>
                <w:rFonts w:asciiTheme="majorHAnsi" w:hAnsiTheme="majorHAnsi" w:cstheme="majorHAnsi"/>
                <w:sz w:val="20"/>
                <w:szCs w:val="20"/>
              </w:rPr>
              <w:t>ФОРМАЦИА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14:paraId="46253424" w14:textId="77777777"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CC85762" w14:textId="58E0B149"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28" w:type="dxa"/>
          </w:tcPr>
          <w:p w14:paraId="0CCD2917" w14:textId="3952F7FF" w:rsidR="002123FC" w:rsidRPr="00951502" w:rsidRDefault="00CD7ADF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3975C62" wp14:editId="146260A8">
                  <wp:simplePos x="0" y="0"/>
                  <wp:positionH relativeFrom="column">
                    <wp:posOffset>1100841</wp:posOffset>
                  </wp:positionH>
                  <wp:positionV relativeFrom="paragraph">
                    <wp:posOffset>-35864</wp:posOffset>
                  </wp:positionV>
                  <wp:extent cx="733646" cy="749165"/>
                  <wp:effectExtent l="0" t="0" r="0" b="0"/>
                  <wp:wrapNone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646" cy="749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235F5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</w:t>
            </w:r>
          </w:p>
          <w:p w14:paraId="50F4045F" w14:textId="77777777" w:rsidR="00EF6A98" w:rsidRPr="00951502" w:rsidRDefault="00EF6A98" w:rsidP="00EF6A98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Петровций А.И.</w:t>
            </w:r>
          </w:p>
          <w:p w14:paraId="719EA132" w14:textId="27120B1B" w:rsidR="002123FC" w:rsidRPr="00951502" w:rsidRDefault="00F235F5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 </w:t>
            </w:r>
          </w:p>
          <w:p w14:paraId="6A659C74" w14:textId="76230A67"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5AE0CB5" w14:textId="6D9AE58F"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DF65F3A" w14:textId="62ADB1E4" w:rsidR="00784E8B" w:rsidRPr="00FF7C72" w:rsidRDefault="00784E8B" w:rsidP="00784E8B">
      <w:pPr>
        <w:rPr>
          <w:rFonts w:asciiTheme="majorHAnsi" w:hAnsiTheme="majorHAnsi" w:cstheme="majorHAnsi"/>
        </w:rPr>
      </w:pPr>
    </w:p>
    <w:sectPr w:rsidR="00784E8B" w:rsidRPr="00FF7C72" w:rsidSect="00FF7C72">
      <w:headerReference w:type="default" r:id="rId8"/>
      <w:pgSz w:w="11906" w:h="16838"/>
      <w:pgMar w:top="709" w:right="849" w:bottom="426" w:left="1418" w:header="3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23E6C6" w14:textId="77777777" w:rsidR="009A1762" w:rsidRDefault="009A1762">
      <w:r>
        <w:separator/>
      </w:r>
    </w:p>
  </w:endnote>
  <w:endnote w:type="continuationSeparator" w:id="0">
    <w:p w14:paraId="531A5D2A" w14:textId="77777777" w:rsidR="009A1762" w:rsidRDefault="009A1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7D1014" w14:textId="77777777" w:rsidR="009A1762" w:rsidRDefault="009A1762">
      <w:r>
        <w:separator/>
      </w:r>
    </w:p>
  </w:footnote>
  <w:footnote w:type="continuationSeparator" w:id="0">
    <w:p w14:paraId="5394934B" w14:textId="77777777" w:rsidR="009A1762" w:rsidRDefault="009A1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9E2CE" w14:textId="77777777" w:rsidR="00FF7C72" w:rsidRDefault="00FF7C72" w:rsidP="00FF7C72">
    <w:pPr>
      <w:pStyle w:val="a3"/>
      <w:tabs>
        <w:tab w:val="clear" w:pos="4153"/>
        <w:tab w:val="center" w:pos="4253"/>
      </w:tabs>
      <w:rPr>
        <w:noProof/>
        <w:lang w:eastAsia="ru-RU"/>
      </w:rPr>
    </w:pPr>
  </w:p>
  <w:p w14:paraId="0ABEB0D0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1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bCs/>
        <w:sz w:val="14"/>
        <w:szCs w:val="14"/>
        <w:rPrChange w:id="2" w:author="A.I.Petrovtsy" w:date="2022-11-01T16:04:00Z">
          <w:rPr>
            <w:bCs/>
            <w:sz w:val="18"/>
            <w:szCs w:val="18"/>
          </w:rPr>
        </w:rPrChange>
      </w:rPr>
      <w:t>Общество с ограниченной</w:t>
    </w:r>
  </w:p>
  <w:p w14:paraId="5091C2F9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3" w:author="A.I.Petrovtsy" w:date="2022-11-01T16:04:00Z">
          <w:rPr>
            <w:bCs/>
            <w:sz w:val="18"/>
            <w:szCs w:val="18"/>
          </w:rPr>
        </w:rPrChange>
      </w:rPr>
    </w:pPr>
    <w:r>
      <w:rPr>
        <w:noProof/>
        <w:lang w:eastAsia="ru-RU"/>
      </w:rPr>
      <w:drawing>
        <wp:anchor distT="0" distB="0" distL="114300" distR="114300" simplePos="0" relativeHeight="251673600" behindDoc="0" locked="0" layoutInCell="1" allowOverlap="1" wp14:anchorId="46525D9F" wp14:editId="60DE83C9">
          <wp:simplePos x="0" y="0"/>
          <wp:positionH relativeFrom="page">
            <wp:posOffset>3753134</wp:posOffset>
          </wp:positionH>
          <wp:positionV relativeFrom="paragraph">
            <wp:posOffset>101022</wp:posOffset>
          </wp:positionV>
          <wp:extent cx="150126" cy="244475"/>
          <wp:effectExtent l="0" t="0" r="2540" b="3175"/>
          <wp:wrapNone/>
          <wp:docPr id="29" name="Рисунок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545" cy="250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1584F">
      <w:rPr>
        <w:bCs/>
        <w:sz w:val="14"/>
        <w:szCs w:val="14"/>
        <w:rPrChange w:id="4" w:author="A.I.Petrovtsy" w:date="2022-11-01T16:04:00Z">
          <w:rPr>
            <w:bCs/>
            <w:sz w:val="18"/>
            <w:szCs w:val="18"/>
          </w:rPr>
        </w:rPrChange>
      </w:rPr>
      <w:t>ответственностью «ФОРМАЦ</w:t>
    </w:r>
    <w:r>
      <w:rPr>
        <w:bCs/>
        <w:sz w:val="14"/>
        <w:szCs w:val="14"/>
      </w:rPr>
      <w:t>И</w:t>
    </w:r>
    <w:r w:rsidRPr="00D1584F">
      <w:rPr>
        <w:bCs/>
        <w:sz w:val="14"/>
        <w:szCs w:val="14"/>
        <w:rPrChange w:id="5" w:author="A.I.Petrovtsy" w:date="2022-11-01T16:04:00Z">
          <w:rPr>
            <w:bCs/>
            <w:sz w:val="18"/>
            <w:szCs w:val="18"/>
          </w:rPr>
        </w:rPrChange>
      </w:rPr>
      <w:t>А»</w:t>
    </w:r>
  </w:p>
  <w:p w14:paraId="02F1B921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6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bCs/>
        <w:sz w:val="14"/>
        <w:szCs w:val="14"/>
        <w:rPrChange w:id="7" w:author="A.I.Petrovtsy" w:date="2022-11-01T16:04:00Z">
          <w:rPr>
            <w:bCs/>
            <w:sz w:val="18"/>
            <w:szCs w:val="18"/>
          </w:rPr>
        </w:rPrChange>
      </w:rPr>
      <w:t xml:space="preserve"> г. Москва, Проспект Мира, </w:t>
    </w:r>
  </w:p>
  <w:p w14:paraId="0E57E555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8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rFonts w:asciiTheme="minorHAnsi" w:hAnsiTheme="minorHAnsi"/>
        <w:noProof/>
        <w:sz w:val="14"/>
        <w:szCs w:val="14"/>
        <w:lang w:eastAsia="ru-RU"/>
        <w:rPrChange w:id="9" w:author="A.I.Petrovtsy" w:date="2022-11-01T16:04:00Z">
          <w:rPr>
            <w:rFonts w:asciiTheme="minorHAnsi" w:hAnsiTheme="minorHAnsi"/>
            <w:noProof/>
            <w:sz w:val="22"/>
            <w:szCs w:val="22"/>
            <w:lang w:eastAsia="ru-RU"/>
          </w:rPr>
        </w:rPrChange>
      </w:rPr>
      <w:drawing>
        <wp:anchor distT="0" distB="0" distL="114300" distR="114300" simplePos="0" relativeHeight="251671552" behindDoc="0" locked="0" layoutInCell="1" allowOverlap="1" wp14:anchorId="5372ACDB" wp14:editId="715E2A8B">
          <wp:simplePos x="0" y="0"/>
          <wp:positionH relativeFrom="column">
            <wp:posOffset>61595</wp:posOffset>
          </wp:positionH>
          <wp:positionV relativeFrom="paragraph">
            <wp:posOffset>100965</wp:posOffset>
          </wp:positionV>
          <wp:extent cx="3524250" cy="216535"/>
          <wp:effectExtent l="0" t="0" r="0" b="0"/>
          <wp:wrapSquare wrapText="bothSides"/>
          <wp:docPr id="30" name="Рисунок 30" descr="Логоти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6" descr="Логотип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0" cy="216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1584F">
      <w:rPr>
        <w:bCs/>
        <w:sz w:val="14"/>
        <w:szCs w:val="14"/>
        <w:rPrChange w:id="10" w:author="A.I.Petrovtsy" w:date="2022-11-01T16:04:00Z">
          <w:rPr>
            <w:bCs/>
            <w:sz w:val="18"/>
            <w:szCs w:val="18"/>
          </w:rPr>
        </w:rPrChange>
      </w:rPr>
      <w:t>дом 101, строение 1</w:t>
    </w:r>
  </w:p>
  <w:p w14:paraId="5D05A627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11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bCs/>
        <w:sz w:val="14"/>
        <w:szCs w:val="14"/>
        <w:rPrChange w:id="12" w:author="A.I.Petrovtsy" w:date="2022-11-01T16:04:00Z">
          <w:rPr>
            <w:bCs/>
            <w:sz w:val="18"/>
            <w:szCs w:val="18"/>
          </w:rPr>
        </w:rPrChange>
      </w:rPr>
      <w:t>тел: +7 (499) 755-52-68</w:t>
    </w:r>
  </w:p>
  <w:p w14:paraId="3CC40075" w14:textId="77777777" w:rsidR="00FF7C72" w:rsidRDefault="00FF7C72" w:rsidP="00FF7C72">
    <w:pPr>
      <w:autoSpaceDE w:val="0"/>
      <w:autoSpaceDN w:val="0"/>
      <w:adjustRightInd w:val="0"/>
      <w:jc w:val="right"/>
      <w:rPr>
        <w:bCs/>
        <w:sz w:val="18"/>
        <w:szCs w:val="18"/>
      </w:rPr>
    </w:pPr>
    <w:r w:rsidRPr="00D1584F">
      <w:rPr>
        <w:bCs/>
        <w:sz w:val="14"/>
        <w:szCs w:val="14"/>
        <w:rPrChange w:id="13" w:author="A.I.Petrovtsy" w:date="2022-11-01T16:04:00Z">
          <w:rPr>
            <w:bCs/>
            <w:sz w:val="18"/>
            <w:szCs w:val="18"/>
          </w:rPr>
        </w:rPrChange>
      </w:rPr>
      <w:t>+7 (9</w:t>
    </w:r>
    <w:r>
      <w:rPr>
        <w:bCs/>
        <w:sz w:val="14"/>
        <w:szCs w:val="14"/>
      </w:rPr>
      <w:t>01</w:t>
    </w:r>
    <w:r w:rsidRPr="00D1584F">
      <w:rPr>
        <w:bCs/>
        <w:sz w:val="14"/>
        <w:szCs w:val="14"/>
        <w:rPrChange w:id="14" w:author="A.I.Petrovtsy" w:date="2022-11-01T16:04:00Z">
          <w:rPr>
            <w:bCs/>
            <w:sz w:val="18"/>
            <w:szCs w:val="18"/>
          </w:rPr>
        </w:rPrChange>
      </w:rPr>
      <w:t>) 7</w:t>
    </w:r>
    <w:r>
      <w:rPr>
        <w:bCs/>
        <w:sz w:val="14"/>
        <w:szCs w:val="14"/>
      </w:rPr>
      <w:t>87</w:t>
    </w:r>
    <w:r w:rsidRPr="00D1584F">
      <w:rPr>
        <w:bCs/>
        <w:sz w:val="14"/>
        <w:szCs w:val="14"/>
        <w:rPrChange w:id="15" w:author="A.I.Petrovtsy" w:date="2022-11-01T16:04:00Z">
          <w:rPr>
            <w:bCs/>
            <w:sz w:val="18"/>
            <w:szCs w:val="18"/>
          </w:rPr>
        </w:rPrChange>
      </w:rPr>
      <w:t>-</w:t>
    </w:r>
    <w:r>
      <w:rPr>
        <w:bCs/>
        <w:sz w:val="14"/>
        <w:szCs w:val="14"/>
      </w:rPr>
      <w:t>02</w:t>
    </w:r>
    <w:r w:rsidRPr="00D1584F">
      <w:rPr>
        <w:bCs/>
        <w:sz w:val="14"/>
        <w:szCs w:val="14"/>
        <w:rPrChange w:id="16" w:author="A.I.Petrovtsy" w:date="2022-11-01T16:04:00Z">
          <w:rPr>
            <w:bCs/>
            <w:sz w:val="18"/>
            <w:szCs w:val="18"/>
          </w:rPr>
        </w:rPrChange>
      </w:rPr>
      <w:t>-</w:t>
    </w:r>
    <w:r>
      <w:rPr>
        <w:rFonts w:asciiTheme="minorHAnsi" w:hAnsiTheme="minorHAnsi"/>
        <w:noProof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493004B" wp14:editId="567F295E">
              <wp:simplePos x="0" y="0"/>
              <wp:positionH relativeFrom="column">
                <wp:posOffset>-150495</wp:posOffset>
              </wp:positionH>
              <wp:positionV relativeFrom="paragraph">
                <wp:posOffset>170180</wp:posOffset>
              </wp:positionV>
              <wp:extent cx="6496050" cy="0"/>
              <wp:effectExtent l="0" t="0" r="19050" b="19050"/>
              <wp:wrapNone/>
              <wp:docPr id="47" name="Прямая соединительная линия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7B09A3" id="Прямая соединительная линия 4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t9nKG94AAAAJAQAADwAAAAAAAAAAAAAAAAA+BAAAZHJzL2Rvd25yZXYueG1s&#10;UEsFBgAAAAAEAAQA8wAAAEkFAAAAAA==&#10;" strokecolor="black [3040]"/>
          </w:pict>
        </mc:Fallback>
      </mc:AlternateContent>
    </w:r>
    <w:r>
      <w:rPr>
        <w:bCs/>
        <w:sz w:val="14"/>
        <w:szCs w:val="14"/>
      </w:rPr>
      <w:t>78</w:t>
    </w:r>
  </w:p>
  <w:p w14:paraId="1AA457A9" w14:textId="77777777" w:rsidR="00A548E3" w:rsidRDefault="00A548E3">
    <w:pPr>
      <w:pStyle w:val="a3"/>
      <w:jc w:val="center"/>
      <w:rPr>
        <w:lang w:val="en-US"/>
      </w:rPr>
    </w:pPr>
  </w:p>
  <w:p w14:paraId="488CB27F" w14:textId="41D28E6B" w:rsidR="00A548E3" w:rsidRDefault="00A548E3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06754"/>
    <w:rsid w:val="000155D3"/>
    <w:rsid w:val="00016B22"/>
    <w:rsid w:val="0001736F"/>
    <w:rsid w:val="00026880"/>
    <w:rsid w:val="000355E1"/>
    <w:rsid w:val="00041B0B"/>
    <w:rsid w:val="00051FD2"/>
    <w:rsid w:val="00065EA1"/>
    <w:rsid w:val="00074A82"/>
    <w:rsid w:val="00075B84"/>
    <w:rsid w:val="000774A5"/>
    <w:rsid w:val="000866AC"/>
    <w:rsid w:val="0009448C"/>
    <w:rsid w:val="000C68CA"/>
    <w:rsid w:val="000D4303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B238C"/>
    <w:rsid w:val="002C135E"/>
    <w:rsid w:val="002D0DCA"/>
    <w:rsid w:val="002D1BC9"/>
    <w:rsid w:val="002D28CB"/>
    <w:rsid w:val="002F4488"/>
    <w:rsid w:val="00312F26"/>
    <w:rsid w:val="00322682"/>
    <w:rsid w:val="00332A36"/>
    <w:rsid w:val="0033381B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014D1"/>
    <w:rsid w:val="00416A23"/>
    <w:rsid w:val="004214E5"/>
    <w:rsid w:val="00425C01"/>
    <w:rsid w:val="00435E5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0A7F"/>
    <w:rsid w:val="005438C6"/>
    <w:rsid w:val="00544D55"/>
    <w:rsid w:val="005458DF"/>
    <w:rsid w:val="0056104A"/>
    <w:rsid w:val="0057012C"/>
    <w:rsid w:val="005713C3"/>
    <w:rsid w:val="00593889"/>
    <w:rsid w:val="005B5167"/>
    <w:rsid w:val="005C30CF"/>
    <w:rsid w:val="005C4BA1"/>
    <w:rsid w:val="0061089C"/>
    <w:rsid w:val="00616C90"/>
    <w:rsid w:val="006200A4"/>
    <w:rsid w:val="00626685"/>
    <w:rsid w:val="006351F1"/>
    <w:rsid w:val="00637531"/>
    <w:rsid w:val="00644AC9"/>
    <w:rsid w:val="00652419"/>
    <w:rsid w:val="006632B2"/>
    <w:rsid w:val="006755EF"/>
    <w:rsid w:val="006807F2"/>
    <w:rsid w:val="00683B51"/>
    <w:rsid w:val="00683D69"/>
    <w:rsid w:val="00684C81"/>
    <w:rsid w:val="00687988"/>
    <w:rsid w:val="00692822"/>
    <w:rsid w:val="006A501C"/>
    <w:rsid w:val="006A5BD7"/>
    <w:rsid w:val="006C344E"/>
    <w:rsid w:val="006D1BDA"/>
    <w:rsid w:val="006D2E2D"/>
    <w:rsid w:val="006D3E6F"/>
    <w:rsid w:val="006E6D0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563E"/>
    <w:rsid w:val="00767002"/>
    <w:rsid w:val="00784AEF"/>
    <w:rsid w:val="00784E8B"/>
    <w:rsid w:val="007A79AD"/>
    <w:rsid w:val="007B1BDC"/>
    <w:rsid w:val="007E1CAD"/>
    <w:rsid w:val="007F598A"/>
    <w:rsid w:val="0085728A"/>
    <w:rsid w:val="00881150"/>
    <w:rsid w:val="0089696B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73831"/>
    <w:rsid w:val="00975208"/>
    <w:rsid w:val="00994DAA"/>
    <w:rsid w:val="009A1762"/>
    <w:rsid w:val="009A53A7"/>
    <w:rsid w:val="009A5F93"/>
    <w:rsid w:val="009B23C5"/>
    <w:rsid w:val="009B4865"/>
    <w:rsid w:val="009C3F6C"/>
    <w:rsid w:val="009C74A9"/>
    <w:rsid w:val="009C7998"/>
    <w:rsid w:val="009D0C60"/>
    <w:rsid w:val="009D2CD5"/>
    <w:rsid w:val="009D4245"/>
    <w:rsid w:val="009F19D6"/>
    <w:rsid w:val="009F3DC2"/>
    <w:rsid w:val="00A10474"/>
    <w:rsid w:val="00A14CA5"/>
    <w:rsid w:val="00A41AC8"/>
    <w:rsid w:val="00A548E3"/>
    <w:rsid w:val="00A84114"/>
    <w:rsid w:val="00A86F20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57A8C"/>
    <w:rsid w:val="00B60CF6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57644"/>
    <w:rsid w:val="00C71663"/>
    <w:rsid w:val="00C7413E"/>
    <w:rsid w:val="00CA7124"/>
    <w:rsid w:val="00CB267B"/>
    <w:rsid w:val="00CB3A70"/>
    <w:rsid w:val="00CB7D89"/>
    <w:rsid w:val="00CC11BD"/>
    <w:rsid w:val="00CD7ADF"/>
    <w:rsid w:val="00CD7EFF"/>
    <w:rsid w:val="00CE47E4"/>
    <w:rsid w:val="00CE7B1C"/>
    <w:rsid w:val="00CF4037"/>
    <w:rsid w:val="00CF7FE0"/>
    <w:rsid w:val="00D17728"/>
    <w:rsid w:val="00D30468"/>
    <w:rsid w:val="00D524A3"/>
    <w:rsid w:val="00D7209D"/>
    <w:rsid w:val="00D947F7"/>
    <w:rsid w:val="00D948AB"/>
    <w:rsid w:val="00DA144F"/>
    <w:rsid w:val="00DE02E0"/>
    <w:rsid w:val="00DF1CBF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EF17A9"/>
    <w:rsid w:val="00EF6A98"/>
    <w:rsid w:val="00F16043"/>
    <w:rsid w:val="00F235F5"/>
    <w:rsid w:val="00F332B3"/>
    <w:rsid w:val="00F552C5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6B90"/>
    <w:rsid w:val="00FF7AE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875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Мурад</cp:lastModifiedBy>
  <cp:revision>2</cp:revision>
  <cp:lastPrinted>2024-10-30T09:29:00Z</cp:lastPrinted>
  <dcterms:created xsi:type="dcterms:W3CDTF">2026-02-18T09:57:00Z</dcterms:created>
  <dcterms:modified xsi:type="dcterms:W3CDTF">2026-02-18T09:57:00Z</dcterms:modified>
</cp:coreProperties>
</file>